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1548" w14:textId="1730ECC6" w:rsidR="004F7642" w:rsidRPr="002561F0" w:rsidRDefault="004F7642" w:rsidP="002561F0">
      <w:pPr>
        <w:suppressAutoHyphens/>
        <w:spacing w:after="120" w:line="312" w:lineRule="auto"/>
        <w:rPr>
          <w:rFonts w:ascii="Arial" w:hAnsi="Arial" w:cs="Arial"/>
          <w:b/>
          <w:sz w:val="24"/>
          <w:szCs w:val="24"/>
          <w:lang w:eastAsia="ar-SA"/>
        </w:rPr>
      </w:pPr>
      <w:r w:rsidRPr="002561F0">
        <w:rPr>
          <w:rFonts w:ascii="Arial" w:hAnsi="Arial" w:cs="Arial"/>
          <w:b/>
          <w:sz w:val="24"/>
          <w:szCs w:val="24"/>
          <w:lang w:eastAsia="ar-SA"/>
        </w:rPr>
        <w:t>Nr sprawy</w:t>
      </w:r>
      <w:r w:rsidR="00535AE6" w:rsidRPr="002561F0">
        <w:rPr>
          <w:rFonts w:ascii="Arial" w:hAnsi="Arial" w:cs="Arial"/>
          <w:b/>
          <w:sz w:val="24"/>
          <w:szCs w:val="24"/>
          <w:lang w:eastAsia="ar-SA"/>
        </w:rPr>
        <w:t xml:space="preserve">: </w:t>
      </w:r>
      <w:r w:rsidR="00033C9C">
        <w:rPr>
          <w:rFonts w:ascii="Arial" w:hAnsi="Arial" w:cs="Arial"/>
          <w:b/>
          <w:sz w:val="24"/>
          <w:szCs w:val="24"/>
        </w:rPr>
        <w:t>6</w:t>
      </w:r>
      <w:r w:rsidR="002561F0" w:rsidRPr="002561F0">
        <w:rPr>
          <w:rFonts w:ascii="Arial" w:hAnsi="Arial" w:cs="Arial"/>
          <w:b/>
          <w:sz w:val="24"/>
          <w:szCs w:val="24"/>
        </w:rPr>
        <w:t>/202</w:t>
      </w:r>
      <w:r w:rsidR="00BE2425">
        <w:rPr>
          <w:rFonts w:ascii="Arial" w:hAnsi="Arial" w:cs="Arial"/>
          <w:b/>
          <w:sz w:val="24"/>
          <w:szCs w:val="24"/>
        </w:rPr>
        <w:t>6</w:t>
      </w:r>
      <w:r w:rsidRPr="002561F0">
        <w:rPr>
          <w:rFonts w:ascii="Arial" w:hAnsi="Arial" w:cs="Arial"/>
          <w:b/>
          <w:sz w:val="24"/>
          <w:szCs w:val="24"/>
          <w:lang w:eastAsia="ar-SA"/>
        </w:rPr>
        <w:t xml:space="preserve">                                                                                 </w:t>
      </w:r>
      <w:r w:rsidR="00225001" w:rsidRPr="002561F0">
        <w:rPr>
          <w:rFonts w:ascii="Arial" w:hAnsi="Arial" w:cs="Arial"/>
          <w:b/>
          <w:sz w:val="24"/>
          <w:szCs w:val="24"/>
          <w:lang w:eastAsia="ar-SA"/>
        </w:rPr>
        <w:t xml:space="preserve">Załącznik nr </w:t>
      </w:r>
      <w:r w:rsidR="00A24B84">
        <w:rPr>
          <w:rFonts w:ascii="Arial" w:hAnsi="Arial" w:cs="Arial"/>
          <w:b/>
          <w:sz w:val="24"/>
          <w:szCs w:val="24"/>
          <w:lang w:eastAsia="ar-SA"/>
        </w:rPr>
        <w:t xml:space="preserve">3 </w:t>
      </w:r>
      <w:r w:rsidR="00092F2E" w:rsidRPr="002561F0">
        <w:rPr>
          <w:rFonts w:ascii="Arial" w:hAnsi="Arial" w:cs="Arial"/>
          <w:b/>
          <w:sz w:val="24"/>
          <w:szCs w:val="24"/>
          <w:lang w:eastAsia="ar-SA"/>
        </w:rPr>
        <w:t>do SWZ</w:t>
      </w:r>
    </w:p>
    <w:p w14:paraId="53762FB7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t xml:space="preserve">……………………..………………………………………….… </w:t>
      </w:r>
    </w:p>
    <w:p w14:paraId="78116109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i/>
          <w:iCs/>
        </w:rPr>
        <w:t xml:space="preserve">(pełna nazwa/firma, adres) </w:t>
      </w:r>
    </w:p>
    <w:p w14:paraId="4DC48324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i/>
          <w:iCs/>
        </w:rPr>
        <w:t xml:space="preserve">…………………………………………………………………… </w:t>
      </w:r>
    </w:p>
    <w:p w14:paraId="06E7D313" w14:textId="77777777" w:rsidR="004F7642" w:rsidRPr="002561F0" w:rsidRDefault="004F7642" w:rsidP="002561F0">
      <w:pPr>
        <w:pStyle w:val="Default"/>
        <w:spacing w:after="120" w:line="312" w:lineRule="auto"/>
        <w:rPr>
          <w:i/>
          <w:iCs/>
        </w:rPr>
      </w:pPr>
      <w:r w:rsidRPr="002561F0">
        <w:rPr>
          <w:i/>
          <w:iCs/>
        </w:rPr>
        <w:t>(Wykonawca/Wykonawca występujący wspólnie,</w:t>
      </w:r>
    </w:p>
    <w:p w14:paraId="06992EF6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i/>
          <w:iCs/>
        </w:rPr>
        <w:t xml:space="preserve">podmiot udostępniający swoje zasoby) </w:t>
      </w:r>
    </w:p>
    <w:p w14:paraId="3DAB498A" w14:textId="77777777" w:rsidR="00092F2E" w:rsidRPr="002561F0" w:rsidRDefault="00092F2E" w:rsidP="002561F0">
      <w:pPr>
        <w:pStyle w:val="Default"/>
        <w:spacing w:after="120" w:line="312" w:lineRule="auto"/>
        <w:rPr>
          <w:b/>
          <w:bCs/>
        </w:rPr>
      </w:pPr>
    </w:p>
    <w:p w14:paraId="6F31197B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b/>
          <w:bCs/>
        </w:rPr>
        <w:t>Oświadczenie dotyczące przesłanek wykluczenia z postępowania *</w:t>
      </w:r>
    </w:p>
    <w:p w14:paraId="6FA6B1A7" w14:textId="3FE9361A" w:rsidR="003C0852" w:rsidRPr="003C0852" w:rsidRDefault="004F7642" w:rsidP="003C0852">
      <w:pPr>
        <w:pStyle w:val="Default"/>
        <w:spacing w:line="312" w:lineRule="auto"/>
        <w:rPr>
          <w:b/>
        </w:rPr>
      </w:pPr>
      <w:r w:rsidRPr="002561F0">
        <w:t xml:space="preserve">na podstawie art. 7 ust. 1 ustawy z dnia 13 kwietnia 2022 r. o szczególnych rozwiązaniach w zakresie przeciwdziałania wspieraniu agresji na Ukrainę oraz służących ochronie bezpieczeństwa narodowego (Dz. U. z 2022r. poz. 835) w postępowaniu </w:t>
      </w:r>
      <w:r w:rsidRPr="00F02D9A">
        <w:rPr>
          <w:b/>
          <w:bCs/>
        </w:rPr>
        <w:t>na</w:t>
      </w:r>
      <w:r w:rsidR="00FA7F83" w:rsidRPr="00F02D9A">
        <w:rPr>
          <w:b/>
          <w:bCs/>
        </w:rPr>
        <w:t xml:space="preserve"> </w:t>
      </w:r>
      <w:r w:rsidR="00F02D9A" w:rsidRPr="00F02D9A">
        <w:rPr>
          <w:b/>
          <w:bCs/>
        </w:rPr>
        <w:t>przeprowadzenie szkolenia pn. „Prawo jazdy kat. C wraz z kwalifikacją wstępną przyspieszoną lub kwalifikacją wstępną uzupełniającą przyspieszoną w zakresie bloku programowego kat. C, C+E, C1, C1+E”</w:t>
      </w:r>
      <w:r w:rsidR="0077397A" w:rsidRPr="0077397A">
        <w:rPr>
          <w:b/>
        </w:rPr>
        <w:t>,</w:t>
      </w:r>
      <w:r w:rsidR="003C0852" w:rsidRPr="003B789A">
        <w:rPr>
          <w:b/>
        </w:rPr>
        <w:t xml:space="preserve"> </w:t>
      </w:r>
      <w:r w:rsidR="003C0852" w:rsidRPr="003B789A">
        <w:rPr>
          <w:bCs/>
        </w:rPr>
        <w:t xml:space="preserve">które obejmuje:  </w:t>
      </w:r>
    </w:p>
    <w:p w14:paraId="68FA35E6" w14:textId="06C63F44" w:rsidR="003C0852" w:rsidRPr="003B789A" w:rsidRDefault="003C0852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 w:rsidRPr="003B789A">
        <w:rPr>
          <w:bCs/>
        </w:rPr>
        <w:t>badania psychologiczne i lekarskie,</w:t>
      </w:r>
    </w:p>
    <w:p w14:paraId="61F2977D" w14:textId="64D3FB79" w:rsidR="003C0852" w:rsidRPr="003B789A" w:rsidRDefault="003C0852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 w:rsidRPr="003B789A">
        <w:rPr>
          <w:bCs/>
        </w:rPr>
        <w:t xml:space="preserve">zajęcia teoretyczne i praktyczne z zakresu prawa jazdy kat. </w:t>
      </w:r>
      <w:r w:rsidR="00F02D9A">
        <w:rPr>
          <w:bCs/>
        </w:rPr>
        <w:t>C</w:t>
      </w:r>
      <w:r w:rsidRPr="003B789A">
        <w:rPr>
          <w:bCs/>
        </w:rPr>
        <w:t xml:space="preserve"> i z kwalifikacji wstępnej przyspieszonej lub kwalifikacji wstępnej uzupełniającej przyspieszonej</w:t>
      </w:r>
      <w:r w:rsidR="00F02D9A">
        <w:rPr>
          <w:bCs/>
        </w:rPr>
        <w:t xml:space="preserve"> </w:t>
      </w:r>
      <w:r w:rsidR="00F02D9A" w:rsidRPr="00F02D9A">
        <w:t>w zakresie bloku programowego kat. C, C+E, C1, C1+E</w:t>
      </w:r>
    </w:p>
    <w:p w14:paraId="32AA7592" w14:textId="43AD676F" w:rsidR="003C0852" w:rsidRPr="003B789A" w:rsidRDefault="00450CBA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>
        <w:rPr>
          <w:bCs/>
        </w:rPr>
        <w:t xml:space="preserve">  </w:t>
      </w:r>
      <w:r w:rsidR="003C0852" w:rsidRPr="003B789A">
        <w:rPr>
          <w:bCs/>
        </w:rPr>
        <w:t xml:space="preserve">egzamin państwowy na prawo jazdy kat. </w:t>
      </w:r>
      <w:r w:rsidR="00F02D9A">
        <w:rPr>
          <w:bCs/>
        </w:rPr>
        <w:t>C</w:t>
      </w:r>
      <w:r w:rsidR="003C0852" w:rsidRPr="003B789A">
        <w:rPr>
          <w:bCs/>
        </w:rPr>
        <w:t>,</w:t>
      </w:r>
    </w:p>
    <w:p w14:paraId="506D2FBD" w14:textId="7E3855BE" w:rsidR="003C0852" w:rsidRPr="003B789A" w:rsidRDefault="003C0852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 w:rsidRPr="003B789A">
        <w:rPr>
          <w:bCs/>
        </w:rPr>
        <w:t>test kwalifikacyjny,</w:t>
      </w:r>
    </w:p>
    <w:p w14:paraId="584B3632" w14:textId="77777777" w:rsidR="00212C45" w:rsidRPr="002561F0" w:rsidRDefault="00212C45" w:rsidP="002561F0">
      <w:pPr>
        <w:pStyle w:val="Default"/>
        <w:spacing w:after="120" w:line="312" w:lineRule="auto"/>
        <w:rPr>
          <w:b/>
          <w:bCs/>
        </w:rPr>
      </w:pPr>
    </w:p>
    <w:p w14:paraId="586AFD7F" w14:textId="77777777" w:rsidR="004F7642" w:rsidRPr="002561F0" w:rsidRDefault="004F7642" w:rsidP="00FA7F83">
      <w:pPr>
        <w:pStyle w:val="Default"/>
        <w:spacing w:after="120" w:line="312" w:lineRule="auto"/>
        <w:jc w:val="both"/>
      </w:pPr>
      <w:r w:rsidRPr="002561F0">
        <w:t xml:space="preserve">Na potrzeby postępowania o udzielenie zamówienia publicznego, oświadczam, że </w:t>
      </w:r>
      <w:r w:rsidRPr="002561F0">
        <w:br/>
      </w:r>
      <w:r w:rsidRPr="002561F0">
        <w:rPr>
          <w:b/>
        </w:rPr>
        <w:t>nie podlegam/podlegam</w:t>
      </w:r>
      <w:r w:rsidRPr="002561F0">
        <w:t>** wykluczeniu z postępowania na podstawie art. 7 ust. 1 z dnia 13 kwietnia 2022 r. o szczególnych rozwiązaniach w zakresie przeciwdziałania wspieraniu agresji na Ukrainę oraz służących ochronie bezpieczeństwa narodowego</w:t>
      </w:r>
      <w:r w:rsidR="0033495A" w:rsidRPr="002561F0">
        <w:t>.</w:t>
      </w:r>
    </w:p>
    <w:p w14:paraId="1B8BC91B" w14:textId="77777777" w:rsidR="004F7642" w:rsidRPr="002561F0" w:rsidRDefault="004F7642" w:rsidP="002561F0">
      <w:pPr>
        <w:suppressAutoHyphens/>
        <w:spacing w:after="120" w:line="312" w:lineRule="auto"/>
        <w:rPr>
          <w:rFonts w:ascii="Arial" w:hAnsi="Arial" w:cs="Arial"/>
          <w:b/>
          <w:i/>
          <w:sz w:val="24"/>
          <w:szCs w:val="24"/>
        </w:rPr>
      </w:pPr>
    </w:p>
    <w:p w14:paraId="5CAECDB9" w14:textId="77777777" w:rsidR="00F51678" w:rsidRPr="002561F0" w:rsidRDefault="00F51678" w:rsidP="002561F0">
      <w:pPr>
        <w:suppressAutoHyphens/>
        <w:spacing w:after="120" w:line="312" w:lineRule="auto"/>
        <w:rPr>
          <w:rFonts w:ascii="Arial" w:hAnsi="Arial" w:cs="Arial"/>
          <w:b/>
          <w:i/>
          <w:sz w:val="24"/>
          <w:szCs w:val="24"/>
        </w:rPr>
      </w:pP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  <w:t>……………………………………………………………………</w:t>
      </w:r>
    </w:p>
    <w:p w14:paraId="391725E6" w14:textId="77777777" w:rsidR="004F7642" w:rsidRPr="002561F0" w:rsidRDefault="00F51678" w:rsidP="002561F0">
      <w:pPr>
        <w:pStyle w:val="Tekstpodstawowywcity31"/>
        <w:tabs>
          <w:tab w:val="left" w:pos="0"/>
          <w:tab w:val="left" w:pos="284"/>
          <w:tab w:val="left" w:pos="1620"/>
        </w:tabs>
        <w:spacing w:line="312" w:lineRule="auto"/>
        <w:ind w:left="4248" w:hanging="4248"/>
        <w:rPr>
          <w:rFonts w:ascii="Arial" w:hAnsi="Arial" w:cs="Arial"/>
          <w:sz w:val="24"/>
          <w:szCs w:val="24"/>
        </w:rPr>
      </w:pPr>
      <w:r w:rsidRPr="002561F0">
        <w:rPr>
          <w:rFonts w:ascii="Arial" w:hAnsi="Arial" w:cs="Arial"/>
          <w:sz w:val="24"/>
          <w:szCs w:val="24"/>
        </w:rPr>
        <w:tab/>
      </w:r>
      <w:r w:rsidRPr="002561F0">
        <w:rPr>
          <w:rFonts w:ascii="Arial" w:hAnsi="Arial" w:cs="Arial"/>
          <w:sz w:val="24"/>
          <w:szCs w:val="24"/>
        </w:rPr>
        <w:tab/>
      </w:r>
      <w:r w:rsidR="004F7642" w:rsidRPr="002561F0">
        <w:rPr>
          <w:rFonts w:ascii="Arial" w:hAnsi="Arial" w:cs="Arial"/>
          <w:sz w:val="24"/>
          <w:szCs w:val="24"/>
        </w:rPr>
        <w:tab/>
        <w:t>(podpis Wykonawcy, Wykonawcy wspólnie ubiegający się o udzielenie zamówienia, podmiot udostepniający zasoby)</w:t>
      </w:r>
    </w:p>
    <w:p w14:paraId="184036CE" w14:textId="77777777" w:rsidR="002561F0" w:rsidRPr="002561F0" w:rsidRDefault="002561F0" w:rsidP="002561F0">
      <w:pPr>
        <w:suppressAutoHyphens/>
        <w:spacing w:after="120" w:line="312" w:lineRule="auto"/>
        <w:rPr>
          <w:rFonts w:ascii="Arial" w:hAnsi="Arial" w:cs="Arial"/>
          <w:b/>
          <w:i/>
          <w:sz w:val="24"/>
          <w:szCs w:val="24"/>
        </w:rPr>
      </w:pPr>
    </w:p>
    <w:p w14:paraId="72832DD6" w14:textId="1D62E95E" w:rsidR="004F7642" w:rsidRPr="002561F0" w:rsidRDefault="004F7642" w:rsidP="002561F0">
      <w:pPr>
        <w:pStyle w:val="Default"/>
        <w:spacing w:after="120" w:line="312" w:lineRule="auto"/>
        <w:ind w:left="142" w:hanging="142"/>
        <w:rPr>
          <w:sz w:val="20"/>
          <w:szCs w:val="20"/>
        </w:rPr>
      </w:pPr>
      <w:r w:rsidRPr="002561F0">
        <w:rPr>
          <w:i/>
          <w:iCs/>
          <w:sz w:val="20"/>
          <w:szCs w:val="20"/>
        </w:rPr>
        <w:t xml:space="preserve">* Wzór oświadczenia przeznaczony do wypełnienia i podpisania przez: Wykonawcę, Wykonawcę wspólnie ubiegającego się o udzielenie zamówienia </w:t>
      </w:r>
      <w:proofErr w:type="spellStart"/>
      <w:r w:rsidRPr="002561F0">
        <w:rPr>
          <w:i/>
          <w:iCs/>
          <w:sz w:val="20"/>
          <w:szCs w:val="20"/>
        </w:rPr>
        <w:t>tj</w:t>
      </w:r>
      <w:proofErr w:type="spellEnd"/>
      <w:r w:rsidRPr="002561F0">
        <w:rPr>
          <w:i/>
          <w:iCs/>
          <w:sz w:val="20"/>
          <w:szCs w:val="20"/>
        </w:rPr>
        <w:t xml:space="preserve">: konsorcjum lub spółki cywilnej, oświadczenie składa każdy oddzielnie w swoim imieniu każdy członek konsorcjum lub każdy wspólnik spółki cywilnej, podmiot udostępniający swoje zasoby. </w:t>
      </w:r>
    </w:p>
    <w:p w14:paraId="7E1CE55E" w14:textId="3363482B" w:rsidR="00D94BB6" w:rsidRPr="00F02D9A" w:rsidRDefault="004F7642" w:rsidP="00F02D9A">
      <w:pPr>
        <w:pStyle w:val="Default"/>
        <w:spacing w:after="120" w:line="312" w:lineRule="auto"/>
        <w:rPr>
          <w:sz w:val="20"/>
          <w:szCs w:val="20"/>
        </w:rPr>
      </w:pPr>
      <w:r w:rsidRPr="002561F0">
        <w:rPr>
          <w:i/>
          <w:iCs/>
          <w:sz w:val="20"/>
          <w:szCs w:val="20"/>
        </w:rPr>
        <w:t xml:space="preserve">** Należy zaznaczyć właściwe np. przez wykreślenie odpowiedzi nieprawidłowej. </w:t>
      </w:r>
    </w:p>
    <w:sectPr w:rsidR="00D94BB6" w:rsidRPr="00F02D9A" w:rsidSect="002561F0">
      <w:footerReference w:type="default" r:id="rId7"/>
      <w:pgSz w:w="11906" w:h="16838"/>
      <w:pgMar w:top="851" w:right="851" w:bottom="851" w:left="851" w:header="567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9E10" w14:textId="77777777" w:rsidR="0045670A" w:rsidRDefault="0045670A">
      <w:pPr>
        <w:spacing w:after="0" w:line="240" w:lineRule="auto"/>
      </w:pPr>
      <w:r>
        <w:separator/>
      </w:r>
    </w:p>
  </w:endnote>
  <w:endnote w:type="continuationSeparator" w:id="0">
    <w:p w14:paraId="71FECA94" w14:textId="77777777" w:rsidR="0045670A" w:rsidRDefault="00456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1F7B" w14:textId="77777777" w:rsidR="00D94BB6" w:rsidRPr="007E2CC9" w:rsidRDefault="00092F2E" w:rsidP="000B7470">
    <w:pPr>
      <w:autoSpaceDE w:val="0"/>
      <w:autoSpaceDN w:val="0"/>
      <w:adjustRightInd w:val="0"/>
      <w:spacing w:before="40" w:after="40" w:line="240" w:lineRule="auto"/>
      <w:rPr>
        <w:rFonts w:ascii="Arial" w:hAnsi="Arial" w:cs="Arial"/>
        <w:color w:val="808080"/>
        <w:sz w:val="14"/>
        <w:szCs w:val="14"/>
      </w:rPr>
    </w:pPr>
    <w:r w:rsidRPr="008D365F">
      <w:rPr>
        <w:rFonts w:ascii="Arial" w:hAnsi="Arial" w:cs="Arial"/>
        <w:sz w:val="14"/>
        <w:szCs w:val="14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95D0A" w14:textId="77777777" w:rsidR="0045670A" w:rsidRDefault="0045670A">
      <w:pPr>
        <w:spacing w:after="0" w:line="240" w:lineRule="auto"/>
      </w:pPr>
      <w:r>
        <w:separator/>
      </w:r>
    </w:p>
  </w:footnote>
  <w:footnote w:type="continuationSeparator" w:id="0">
    <w:p w14:paraId="66A817A8" w14:textId="77777777" w:rsidR="0045670A" w:rsidRDefault="00456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C5833"/>
    <w:multiLevelType w:val="hybridMultilevel"/>
    <w:tmpl w:val="E33A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A78EB"/>
    <w:multiLevelType w:val="hybridMultilevel"/>
    <w:tmpl w:val="49FA566A"/>
    <w:lvl w:ilvl="0" w:tplc="B60C67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762619">
    <w:abstractNumId w:val="1"/>
  </w:num>
  <w:num w:numId="2" w16cid:durableId="42777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42"/>
    <w:rsid w:val="00033C9C"/>
    <w:rsid w:val="00064F85"/>
    <w:rsid w:val="00092F2E"/>
    <w:rsid w:val="001044EC"/>
    <w:rsid w:val="0011706B"/>
    <w:rsid w:val="00184051"/>
    <w:rsid w:val="00212C45"/>
    <w:rsid w:val="00225001"/>
    <w:rsid w:val="002518A5"/>
    <w:rsid w:val="002561F0"/>
    <w:rsid w:val="002B65A7"/>
    <w:rsid w:val="002B687B"/>
    <w:rsid w:val="002C5737"/>
    <w:rsid w:val="00306058"/>
    <w:rsid w:val="0033495A"/>
    <w:rsid w:val="003C0852"/>
    <w:rsid w:val="00450CBA"/>
    <w:rsid w:val="0045670A"/>
    <w:rsid w:val="004B6FD2"/>
    <w:rsid w:val="004F7642"/>
    <w:rsid w:val="005240A0"/>
    <w:rsid w:val="00531AAC"/>
    <w:rsid w:val="00535AE6"/>
    <w:rsid w:val="00554445"/>
    <w:rsid w:val="00692983"/>
    <w:rsid w:val="006E0D47"/>
    <w:rsid w:val="0071704A"/>
    <w:rsid w:val="00765BE2"/>
    <w:rsid w:val="0077397A"/>
    <w:rsid w:val="007C2DC8"/>
    <w:rsid w:val="007E745C"/>
    <w:rsid w:val="00807390"/>
    <w:rsid w:val="0081655E"/>
    <w:rsid w:val="0082661F"/>
    <w:rsid w:val="008D036D"/>
    <w:rsid w:val="009354F9"/>
    <w:rsid w:val="00951748"/>
    <w:rsid w:val="00A11CB3"/>
    <w:rsid w:val="00A24B84"/>
    <w:rsid w:val="00A944D4"/>
    <w:rsid w:val="00AF5AE1"/>
    <w:rsid w:val="00BD78E6"/>
    <w:rsid w:val="00BE2425"/>
    <w:rsid w:val="00C27C1B"/>
    <w:rsid w:val="00C44264"/>
    <w:rsid w:val="00D0553A"/>
    <w:rsid w:val="00D87B73"/>
    <w:rsid w:val="00D94BB6"/>
    <w:rsid w:val="00DF271F"/>
    <w:rsid w:val="00E11819"/>
    <w:rsid w:val="00E93BF5"/>
    <w:rsid w:val="00EA7376"/>
    <w:rsid w:val="00F02D9A"/>
    <w:rsid w:val="00F51678"/>
    <w:rsid w:val="00FA7F83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59FF"/>
  <w15:chartTrackingRefBased/>
  <w15:docId w15:val="{39B2A1E9-1FE1-4E10-B899-65F64A36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642"/>
    <w:pPr>
      <w:spacing w:after="200" w:line="276" w:lineRule="auto"/>
    </w:pPr>
    <w:rPr>
      <w:rFonts w:ascii="Verdana" w:eastAsia="Times New Roman" w:hAnsi="Verdana" w:cs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7">
    <w:name w:val="Znak Znak7"/>
    <w:basedOn w:val="Normalny"/>
    <w:rsid w:val="004F7642"/>
    <w:pPr>
      <w:suppressAutoHyphens/>
      <w:spacing w:after="0" w:line="360" w:lineRule="auto"/>
      <w:jc w:val="both"/>
    </w:pPr>
    <w:rPr>
      <w:rFonts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F7642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Lucida Sans"/>
      <w:kern w:val="1"/>
      <w:sz w:val="16"/>
      <w:szCs w:val="16"/>
      <w:lang w:eastAsia="zh-CN" w:bidi="hi-IN"/>
    </w:rPr>
  </w:style>
  <w:style w:type="paragraph" w:customStyle="1" w:styleId="Default">
    <w:name w:val="Default"/>
    <w:rsid w:val="004F76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5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Żach-Grzyb</dc:creator>
  <cp:keywords/>
  <dc:description/>
  <cp:lastModifiedBy>Paweł Bujalski</cp:lastModifiedBy>
  <cp:revision>9</cp:revision>
  <cp:lastPrinted>2023-01-26T09:50:00Z</cp:lastPrinted>
  <dcterms:created xsi:type="dcterms:W3CDTF">2026-07-06T13:05:00Z</dcterms:created>
  <dcterms:modified xsi:type="dcterms:W3CDTF">2026-07-22T07:20:00Z</dcterms:modified>
</cp:coreProperties>
</file>