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667F8" w14:textId="48F895FF" w:rsidR="009963EC" w:rsidRPr="009963EC" w:rsidRDefault="009963EC" w:rsidP="009963EC">
      <w:pPr>
        <w:suppressAutoHyphens/>
        <w:autoSpaceDN w:val="0"/>
        <w:spacing w:line="256" w:lineRule="auto"/>
        <w:jc w:val="right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bookmarkStart w:id="0" w:name="_GoBack"/>
      <w:bookmarkEnd w:id="0"/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7 </w:t>
      </w: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do SWZ</w:t>
      </w:r>
    </w:p>
    <w:p w14:paraId="539F50F6" w14:textId="77777777" w:rsidR="009963EC" w:rsidRPr="009963EC" w:rsidRDefault="009963EC" w:rsidP="009963EC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Wykonawca:</w:t>
      </w:r>
    </w:p>
    <w:p w14:paraId="21F1CC3B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5434B0B9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046C9961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(pełna nazwa/firma, adres, w zależności od podmiotu:</w:t>
      </w:r>
    </w:p>
    <w:p w14:paraId="5544CE7E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NIP/PESEL/KRS/</w:t>
      </w:r>
      <w:proofErr w:type="spellStart"/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CEiDG</w:t>
      </w:r>
      <w:proofErr w:type="spellEnd"/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)</w:t>
      </w:r>
    </w:p>
    <w:p w14:paraId="4BB290B7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1C668743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reprezentowany przez:</w:t>
      </w:r>
    </w:p>
    <w:p w14:paraId="245FD375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…………………………………………………………..</w:t>
      </w:r>
    </w:p>
    <w:p w14:paraId="0B3FF93D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(imię, nazwisko, stanowisko/podstawa do reprezentacji)</w:t>
      </w:r>
    </w:p>
    <w:p w14:paraId="30494272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586EC7B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Zamawiający:</w:t>
      </w:r>
    </w:p>
    <w:p w14:paraId="242ACEBA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Przedsiębiorstwo Gospodarki</w:t>
      </w:r>
    </w:p>
    <w:p w14:paraId="19497736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Komunalnej Sp. z o.o.</w:t>
      </w:r>
    </w:p>
    <w:p w14:paraId="326F0A97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ul. Łąkowa 13, 23-400 Biłgoraj</w:t>
      </w:r>
    </w:p>
    <w:p w14:paraId="68F610A1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2E8DF28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281C6655" w14:textId="77777777" w:rsidR="009963EC" w:rsidRPr="009963EC" w:rsidRDefault="009963EC" w:rsidP="009963E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 xml:space="preserve">Do postępowania znak ZP/ZZO/15/26 na </w:t>
      </w: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„Przebudowa systemu sygnalizacji pożarowej w Zakładzie Zagospodarowania Odpadów w Korczowie.”</w:t>
      </w:r>
    </w:p>
    <w:p w14:paraId="4AE5E7AF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F609BA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9E006A7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kern w:val="0"/>
          <w14:ligatures w14:val="none"/>
        </w:rPr>
        <w:t xml:space="preserve">Wykaz wykonanych robót budowlanych </w:t>
      </w:r>
    </w:p>
    <w:p w14:paraId="126C05AB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kern w:val="0"/>
          <w14:ligatures w14:val="none"/>
        </w:rPr>
        <w:t xml:space="preserve">zrealizowanych w okresie ostatnich pięciu lat przed upływem terminu składania ofert, a jeżeli okres prowadzenia działalności jest krótszy - w tym okresie, potwierdzający wykonanie robót określonych w SWZ </w:t>
      </w:r>
      <w:r w:rsidRPr="009963EC">
        <w:rPr>
          <w:rFonts w:ascii="Times New Roman" w:eastAsia="Calibri" w:hAnsi="Times New Roman" w:cs="Times New Roman"/>
          <w:b/>
          <w:i/>
          <w:kern w:val="0"/>
          <w14:ligatures w14:val="none"/>
        </w:rPr>
        <w:t xml:space="preserve"> </w:t>
      </w:r>
    </w:p>
    <w:p w14:paraId="55223228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tbl>
      <w:tblPr>
        <w:tblW w:w="93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268"/>
        <w:gridCol w:w="1715"/>
        <w:gridCol w:w="1276"/>
        <w:gridCol w:w="1417"/>
        <w:gridCol w:w="2250"/>
      </w:tblGrid>
      <w:tr w:rsidR="009963EC" w:rsidRPr="009963EC" w14:paraId="1FD207B2" w14:textId="77777777" w:rsidTr="00E959B7">
        <w:trPr>
          <w:cantSplit/>
          <w:trHeight w:val="737"/>
          <w:tblHeader/>
          <w:jc w:val="center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14:paraId="1BEB1BD9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24"/>
                <w:lang w:eastAsia="pl-PL"/>
                <w14:ligatures w14:val="none"/>
              </w:rPr>
            </w:pPr>
          </w:p>
          <w:p w14:paraId="25981C37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18"/>
                <w:szCs w:val="24"/>
                <w:lang w:eastAsia="pl-PL"/>
                <w14:ligatures w14:val="none"/>
              </w:rPr>
            </w:pPr>
            <w:proofErr w:type="spellStart"/>
            <w:r w:rsidRPr="009963EC">
              <w:rPr>
                <w:rFonts w:ascii="Times New Roman" w:eastAsia="Times New Roman" w:hAnsi="Times New Roman" w:cs="Times New Roman"/>
                <w:b/>
                <w:iCs/>
                <w:kern w:val="0"/>
                <w:sz w:val="14"/>
                <w:szCs w:val="24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77F2F4A" w14:textId="52392336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Przedmiot zamówienia –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wykonanego zamówienia </w:t>
            </w:r>
          </w:p>
          <w:p w14:paraId="45460465" w14:textId="77777777" w:rsidR="009963EC" w:rsidRPr="009963EC" w:rsidRDefault="009963EC" w:rsidP="009963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A2380B7" w14:textId="77777777" w:rsidR="009963EC" w:rsidRPr="009963EC" w:rsidRDefault="009963EC" w:rsidP="009963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F0DC725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3E9DA80A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>Całkowita</w:t>
            </w:r>
          </w:p>
          <w:p w14:paraId="41445A0E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>wartość  brutto</w:t>
            </w:r>
          </w:p>
          <w:p w14:paraId="763F9D6E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>w PLN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18776B5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Data wykonania 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4E1A70A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Nazwa i adres Zamawiającego /podmiotu na rzecz którego roboty zostały wykonane </w:t>
            </w:r>
          </w:p>
        </w:tc>
      </w:tr>
      <w:tr w:rsidR="009963EC" w:rsidRPr="009963EC" w14:paraId="6AFC7528" w14:textId="77777777" w:rsidTr="00E959B7">
        <w:trPr>
          <w:cantSplit/>
          <w:trHeight w:val="504"/>
          <w:tblHeader/>
          <w:jc w:val="center"/>
        </w:trPr>
        <w:tc>
          <w:tcPr>
            <w:tcW w:w="397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77E0D88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14:paraId="19D9FA6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1715" w:type="dxa"/>
            <w:vMerge/>
            <w:tcBorders>
              <w:top w:val="nil"/>
              <w:bottom w:val="single" w:sz="6" w:space="0" w:color="auto"/>
              <w:right w:val="nil"/>
            </w:tcBorders>
            <w:shd w:val="clear" w:color="auto" w:fill="E0E0E0"/>
            <w:vAlign w:val="center"/>
          </w:tcPr>
          <w:p w14:paraId="5A679BF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14:paraId="53D6C05F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</w:p>
          <w:p w14:paraId="709EE97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rozpoczęcia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6F0B6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</w:p>
          <w:p w14:paraId="0E14C5BC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zakończenia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14:paraId="4DF27EEF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9963EC" w:rsidRPr="009963EC" w14:paraId="48D01632" w14:textId="77777777" w:rsidTr="00E959B7">
        <w:trPr>
          <w:trHeight w:val="1701"/>
          <w:jc w:val="center"/>
        </w:trPr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722773AB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4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kern w:val="0"/>
                <w:sz w:val="1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14:paraId="6E8D55F0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</w:tcPr>
          <w:p w14:paraId="3F26CAE7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42DD5A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32B2F0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079AF3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</w:tr>
    </w:tbl>
    <w:p w14:paraId="71F065A9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2E78FB02" w14:textId="77777777" w:rsidR="009963EC" w:rsidRPr="009963EC" w:rsidRDefault="009963EC" w:rsidP="009963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16"/>
          <w:szCs w:val="24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bCs/>
          <w:kern w:val="0"/>
          <w:sz w:val="16"/>
          <w:szCs w:val="24"/>
          <w:lang w:eastAsia="pl-PL"/>
          <w14:ligatures w14:val="none"/>
        </w:rPr>
        <w:t xml:space="preserve">* Należy zaznaczyć „TAK” dla odpowiedniej podstawy dysponowania. </w:t>
      </w:r>
    </w:p>
    <w:p w14:paraId="724243E1" w14:textId="77777777" w:rsidR="009963EC" w:rsidRPr="009963EC" w:rsidRDefault="009963EC" w:rsidP="009963EC">
      <w:pPr>
        <w:spacing w:after="1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1. Do niniejszego wykazu </w:t>
      </w:r>
      <w:r w:rsidRPr="009963E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należy</w:t>
      </w: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9963E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dołączyć dokumenty</w:t>
      </w: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potwierdzające spełnienie warunku określonego w </w:t>
      </w:r>
      <w:r w:rsidRPr="009963E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SWZ (W zdolności technicznej) - </w:t>
      </w: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w szczególności </w:t>
      </w:r>
      <w:r w:rsidRPr="009963E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określające czy te roboty budowlane zostały wykonane należycie, przy czym dowodami, o których mowa, są </w:t>
      </w:r>
      <w:r w:rsidRPr="009963EC"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referencje bądź inne dokumenty</w:t>
      </w:r>
      <w:r w:rsidRPr="009963E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sporządzone przez podmiot, na rzecz którego roboty budowlane zostały wykonane, a jeżeli wykonawca z przyczyn niezależnych od niego nie jest w stanie uzyskać tych dokumentów – inne odpowiednie dokumenty.</w:t>
      </w:r>
    </w:p>
    <w:p w14:paraId="73330BDE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</w:pPr>
    </w:p>
    <w:p w14:paraId="085B2AAE" w14:textId="77777777" w:rsidR="009963EC" w:rsidRPr="009963EC" w:rsidRDefault="009963EC" w:rsidP="009963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3. Wykonawca generuje tabelę wg potrzeb.</w:t>
      </w:r>
    </w:p>
    <w:p w14:paraId="2C80FF66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BD2A9A5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..........................................                    </w:t>
      </w: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   ..................................................</w:t>
      </w:r>
    </w:p>
    <w:p w14:paraId="0BC3049F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   (Miejscowość, data)                                   </w:t>
      </w:r>
      <w:r w:rsidRPr="009963EC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ab/>
      </w:r>
      <w:r w:rsidRPr="009963EC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ab/>
        <w:t xml:space="preserve">                           (Podpis elektroniczny)</w:t>
      </w:r>
    </w:p>
    <w:p w14:paraId="53950DF8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45C481" w14:textId="77777777" w:rsidR="009963EC" w:rsidRPr="009963EC" w:rsidRDefault="009963EC" w:rsidP="009963EC">
      <w:pPr>
        <w:jc w:val="center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</w:p>
    <w:p w14:paraId="4790416F" w14:textId="77777777" w:rsidR="009963EC" w:rsidRPr="009963EC" w:rsidRDefault="009963EC" w:rsidP="009963EC">
      <w:pPr>
        <w:jc w:val="center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lastRenderedPageBreak/>
        <w:t>Dokument należy wypełnić i podpisać elektronicznie: kwalifikowanym podpisem elektronicznym, podpisem zaufanym lub podpisem osobistym</w:t>
      </w:r>
    </w:p>
    <w:p w14:paraId="042B1E7D" w14:textId="77777777" w:rsidR="009963EC" w:rsidRPr="009963EC" w:rsidRDefault="009963EC" w:rsidP="009963EC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053D48C0" w14:textId="77777777" w:rsidR="009963EC" w:rsidRPr="009963EC" w:rsidRDefault="009963EC" w:rsidP="009963EC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Niniejszy wykaz składa tylko Wykonawca wezwany przez Zamawiającego</w:t>
      </w:r>
    </w:p>
    <w:p w14:paraId="47AE13E2" w14:textId="77777777" w:rsidR="00FC13F0" w:rsidRDefault="00FC13F0"/>
    <w:sectPr w:rsidR="00FC13F0" w:rsidSect="009963EC">
      <w:pgSz w:w="11906" w:h="16838" w:code="9"/>
      <w:pgMar w:top="1418" w:right="1418" w:bottom="1418" w:left="1418" w:header="709" w:footer="709" w:gutter="0"/>
      <w:cols w:space="374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EC"/>
    <w:rsid w:val="004C77ED"/>
    <w:rsid w:val="0088015E"/>
    <w:rsid w:val="009963EC"/>
    <w:rsid w:val="00A05E1F"/>
    <w:rsid w:val="00BB193F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9FE4"/>
  <w15:chartTrackingRefBased/>
  <w15:docId w15:val="{7F2C7D03-36A3-407A-856F-6CA0FA6D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6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6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6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6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6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6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6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6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6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6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3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63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63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63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63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63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6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6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6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6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6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63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63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63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6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63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63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Ewelina</cp:lastModifiedBy>
  <cp:revision>2</cp:revision>
  <dcterms:created xsi:type="dcterms:W3CDTF">2026-07-31T11:37:00Z</dcterms:created>
  <dcterms:modified xsi:type="dcterms:W3CDTF">2026-07-31T11:37:00Z</dcterms:modified>
</cp:coreProperties>
</file>