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>Nr sprawy</w:t>
      </w:r>
      <w:r w:rsidR="008C7B6A">
        <w:rPr>
          <w:b/>
        </w:rPr>
        <w:t xml:space="preserve"> </w:t>
      </w:r>
      <w:r w:rsidR="00C62758">
        <w:rPr>
          <w:b/>
        </w:rPr>
        <w:t>1</w:t>
      </w:r>
      <w:r w:rsidR="00EA38E0">
        <w:rPr>
          <w:b/>
        </w:rPr>
        <w:t>4</w:t>
      </w:r>
      <w:r w:rsidR="00F50C2F">
        <w:rPr>
          <w:b/>
        </w:rPr>
        <w:t>4</w:t>
      </w:r>
      <w:r w:rsidR="00710501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 xml:space="preserve">Oświadczenie dotyczy postępowania o udzielenie zamówienia publicznego na dostawę 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210F90" w:rsidRPr="00210F90">
        <w:rPr>
          <w:i/>
        </w:rPr>
        <w:t xml:space="preserve">nasion </w:t>
      </w:r>
      <w:r w:rsidR="00A10FDD" w:rsidRPr="00A10FDD">
        <w:rPr>
          <w:i/>
        </w:rPr>
        <w:t xml:space="preserve">rzepaku odmiany </w:t>
      </w:r>
      <w:r w:rsidR="00F50C2F" w:rsidRPr="00F50C2F">
        <w:rPr>
          <w:i/>
        </w:rPr>
        <w:t xml:space="preserve">RGT </w:t>
      </w:r>
      <w:proofErr w:type="spellStart"/>
      <w:r w:rsidR="00F50C2F" w:rsidRPr="00F50C2F">
        <w:rPr>
          <w:i/>
        </w:rPr>
        <w:t>Paradizze</w:t>
      </w:r>
      <w:proofErr w:type="spellEnd"/>
      <w:r w:rsidR="00F50C2F" w:rsidRPr="00F50C2F">
        <w:rPr>
          <w:i/>
        </w:rPr>
        <w:t xml:space="preserve"> F1</w:t>
      </w:r>
      <w:bookmarkStart w:id="0" w:name="_GoBack"/>
      <w:bookmarkEnd w:id="0"/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F50C2F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C58"/>
    <w:rsid w:val="0000615C"/>
    <w:rsid w:val="000068BD"/>
    <w:rsid w:val="00006B3E"/>
    <w:rsid w:val="0001052A"/>
    <w:rsid w:val="00012D62"/>
    <w:rsid w:val="00017D53"/>
    <w:rsid w:val="00020DB9"/>
    <w:rsid w:val="00025692"/>
    <w:rsid w:val="000268D3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73BC"/>
    <w:rsid w:val="000E29B6"/>
    <w:rsid w:val="000E3729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440DE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76"/>
    <w:rsid w:val="00210F90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4DB1"/>
    <w:rsid w:val="002E6348"/>
    <w:rsid w:val="002E7362"/>
    <w:rsid w:val="002E79F5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37846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46"/>
    <w:rsid w:val="003B76E4"/>
    <w:rsid w:val="003C0667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251D"/>
    <w:rsid w:val="00445ECB"/>
    <w:rsid w:val="00447C44"/>
    <w:rsid w:val="00447FDC"/>
    <w:rsid w:val="004503FC"/>
    <w:rsid w:val="00451664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15BB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0DA3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340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E5879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95188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1F8B"/>
    <w:rsid w:val="006F2319"/>
    <w:rsid w:val="006F64F5"/>
    <w:rsid w:val="00700128"/>
    <w:rsid w:val="00703843"/>
    <w:rsid w:val="00706E51"/>
    <w:rsid w:val="00710501"/>
    <w:rsid w:val="007116A0"/>
    <w:rsid w:val="00711F4D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5BE0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47AD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0A75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B6A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110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0FDD"/>
    <w:rsid w:val="00A112C7"/>
    <w:rsid w:val="00A11AF8"/>
    <w:rsid w:val="00A1205B"/>
    <w:rsid w:val="00A1293F"/>
    <w:rsid w:val="00A13CC9"/>
    <w:rsid w:val="00A21EF2"/>
    <w:rsid w:val="00A21F52"/>
    <w:rsid w:val="00A229DD"/>
    <w:rsid w:val="00A25A51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96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11F7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379"/>
    <w:rsid w:val="00C24E51"/>
    <w:rsid w:val="00C304DF"/>
    <w:rsid w:val="00C31D28"/>
    <w:rsid w:val="00C3300B"/>
    <w:rsid w:val="00C33679"/>
    <w:rsid w:val="00C40BD3"/>
    <w:rsid w:val="00C42440"/>
    <w:rsid w:val="00C42AD0"/>
    <w:rsid w:val="00C455E1"/>
    <w:rsid w:val="00C46522"/>
    <w:rsid w:val="00C5011B"/>
    <w:rsid w:val="00C5315D"/>
    <w:rsid w:val="00C5627E"/>
    <w:rsid w:val="00C62758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93D0C"/>
    <w:rsid w:val="00CA054D"/>
    <w:rsid w:val="00CA165F"/>
    <w:rsid w:val="00CA1A09"/>
    <w:rsid w:val="00CA28DF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57F00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73B9"/>
    <w:rsid w:val="00E67863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38E0"/>
    <w:rsid w:val="00EA529E"/>
    <w:rsid w:val="00EA60D0"/>
    <w:rsid w:val="00EB1B32"/>
    <w:rsid w:val="00EB7AC7"/>
    <w:rsid w:val="00EC1CFC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945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C2F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A6DD9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EBBF8-8898-46FD-BD5B-C9975CEF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875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2026-08-06T11:45:00Z</dcterms:modified>
</cp:coreProperties>
</file>