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66069" w14:textId="63986FB7" w:rsidR="000C1285" w:rsidRPr="00D0440C" w:rsidRDefault="000C1285" w:rsidP="000C1285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Oznaczenie sprawy: </w:t>
      </w:r>
      <w:r w:rsidR="00FF07CD">
        <w:rPr>
          <w:rFonts w:ascii="Cambria" w:hAnsi="Cambria"/>
          <w:lang w:eastAsia="ar-SA"/>
        </w:rPr>
        <w:t>ZP.1</w:t>
      </w:r>
      <w:r w:rsidR="00BA564F">
        <w:rPr>
          <w:rFonts w:ascii="Cambria" w:hAnsi="Cambria"/>
          <w:lang w:eastAsia="ar-SA"/>
        </w:rPr>
        <w:t>8</w:t>
      </w:r>
      <w:r w:rsidR="00FF07CD">
        <w:rPr>
          <w:rFonts w:ascii="Cambria" w:hAnsi="Cambria"/>
          <w:lang w:eastAsia="ar-SA"/>
        </w:rPr>
        <w:t>.TP.2026</w:t>
      </w:r>
    </w:p>
    <w:p w14:paraId="2BDD9ADA" w14:textId="77777777" w:rsidR="000C1285" w:rsidRPr="00EF34CB" w:rsidRDefault="000C1285" w:rsidP="000C1285">
      <w:pPr>
        <w:rPr>
          <w:rFonts w:ascii="Cambria" w:hAnsi="Cambria"/>
          <w:b/>
          <w:lang w:eastAsia="ar-SA"/>
        </w:rPr>
      </w:pP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tab/>
      </w:r>
      <w:r w:rsidRPr="00EF34CB">
        <w:rPr>
          <w:rFonts w:ascii="Cambria" w:hAnsi="Cambria"/>
          <w:b/>
          <w:lang w:eastAsia="ar-SA"/>
        </w:rPr>
        <w:t>Załącznik nr</w:t>
      </w:r>
      <w:r w:rsidR="00EF34CB" w:rsidRPr="00EF34CB">
        <w:rPr>
          <w:rFonts w:ascii="Cambria" w:hAnsi="Cambria"/>
          <w:b/>
          <w:lang w:eastAsia="ar-SA"/>
        </w:rPr>
        <w:t xml:space="preserve"> 6 </w:t>
      </w:r>
      <w:r w:rsidRPr="00EF34CB">
        <w:rPr>
          <w:rFonts w:ascii="Cambria" w:hAnsi="Cambria"/>
          <w:b/>
          <w:lang w:eastAsia="ar-SA"/>
        </w:rPr>
        <w:t xml:space="preserve"> do</w:t>
      </w:r>
      <w:r w:rsidR="005616E4" w:rsidRPr="00EF34CB">
        <w:rPr>
          <w:rFonts w:ascii="Cambria" w:hAnsi="Cambria"/>
          <w:b/>
          <w:lang w:eastAsia="ar-SA"/>
        </w:rPr>
        <w:t xml:space="preserve"> </w:t>
      </w:r>
      <w:r w:rsidRPr="00EF34CB">
        <w:rPr>
          <w:rFonts w:ascii="Cambria" w:hAnsi="Cambria"/>
          <w:b/>
          <w:lang w:eastAsia="ar-SA"/>
        </w:rPr>
        <w:t xml:space="preserve">SWZ </w:t>
      </w:r>
    </w:p>
    <w:p w14:paraId="6F8A5696" w14:textId="77777777" w:rsidR="000C1285" w:rsidRPr="00D0440C" w:rsidRDefault="000C1285" w:rsidP="000C1285">
      <w:pPr>
        <w:rPr>
          <w:rFonts w:ascii="Cambria" w:hAnsi="Cambria"/>
          <w:lang w:eastAsia="ar-SA"/>
        </w:rPr>
      </w:pPr>
      <w:r w:rsidRPr="00D0440C">
        <w:rPr>
          <w:rFonts w:ascii="Cambria" w:hAnsi="Cambria"/>
          <w:lang w:eastAsia="ar-SA"/>
        </w:rPr>
        <w:t>__________________________________________________________</w:t>
      </w:r>
    </w:p>
    <w:p w14:paraId="2928BDF1" w14:textId="77777777" w:rsidR="000C1285" w:rsidRPr="00D0440C" w:rsidRDefault="000C1285" w:rsidP="000C1285">
      <w:pPr>
        <w:rPr>
          <w:rFonts w:ascii="Cambria" w:hAnsi="Cambria"/>
          <w:lang w:eastAsia="ar-SA"/>
        </w:rPr>
      </w:pPr>
      <w:r w:rsidRPr="00D0440C">
        <w:rPr>
          <w:rFonts w:ascii="Cambria" w:hAnsi="Cambria"/>
          <w:lang w:eastAsia="ar-SA"/>
        </w:rPr>
        <w:t>__________________________________________________________</w:t>
      </w:r>
    </w:p>
    <w:p w14:paraId="1B0B8D5C" w14:textId="77777777" w:rsidR="000C1285" w:rsidRPr="00D0440C" w:rsidRDefault="000C1285" w:rsidP="000C1285">
      <w:pPr>
        <w:rPr>
          <w:rFonts w:ascii="Cambria" w:hAnsi="Cambria"/>
          <w:lang w:eastAsia="ar-SA"/>
        </w:rPr>
      </w:pPr>
      <w:r w:rsidRPr="00D0440C">
        <w:rPr>
          <w:rFonts w:ascii="Cambria" w:hAnsi="Cambria"/>
          <w:lang w:eastAsia="ar-SA"/>
        </w:rPr>
        <w:t>(Nazwa i adres wykonawcy)</w:t>
      </w:r>
    </w:p>
    <w:p w14:paraId="253ACEDA" w14:textId="77777777" w:rsidR="000C1285" w:rsidRPr="00D0440C" w:rsidRDefault="000C1285" w:rsidP="000C1285">
      <w:pPr>
        <w:rPr>
          <w:rFonts w:ascii="Cambria" w:hAnsi="Cambria"/>
          <w:lang w:eastAsia="ar-SA"/>
        </w:rPr>
      </w:pPr>
      <w:r w:rsidRPr="00D0440C">
        <w:rPr>
          <w:rFonts w:ascii="Cambria" w:hAnsi="Cambria"/>
          <w:lang w:eastAsia="ar-SA"/>
        </w:rPr>
        <w:t>_____________________________________________, dnia _____________ r.</w:t>
      </w:r>
    </w:p>
    <w:p w14:paraId="5C1E3F29" w14:textId="77777777" w:rsidR="000C1285" w:rsidRPr="00D0440C" w:rsidRDefault="000C1285" w:rsidP="000C1285">
      <w:pPr>
        <w:rPr>
          <w:rFonts w:ascii="Cambria" w:hAnsi="Cambria"/>
          <w:lang w:eastAsia="ar-SA"/>
        </w:rPr>
      </w:pPr>
    </w:p>
    <w:p w14:paraId="0F69EA0E" w14:textId="77777777" w:rsidR="000C1285" w:rsidRPr="00210FA1" w:rsidRDefault="000C1285" w:rsidP="00FD33C3">
      <w:pPr>
        <w:jc w:val="center"/>
        <w:rPr>
          <w:rFonts w:ascii="Cambria" w:hAnsi="Cambria"/>
          <w:b/>
          <w:lang w:eastAsia="ar-SA"/>
        </w:rPr>
      </w:pPr>
      <w:r>
        <w:rPr>
          <w:rFonts w:ascii="Cambria" w:hAnsi="Cambria"/>
          <w:b/>
          <w:lang w:eastAsia="ar-SA"/>
        </w:rPr>
        <w:t>WYKAZ ROBÓT BUDOWLANYCH</w:t>
      </w:r>
    </w:p>
    <w:p w14:paraId="6D44CC9C" w14:textId="10E168FB" w:rsidR="000C1285" w:rsidRPr="005616E4" w:rsidRDefault="00FD33C3" w:rsidP="005616E4">
      <w:pPr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hAnsi="Cambria"/>
          <w:lang w:eastAsia="ar-SA"/>
        </w:rPr>
        <w:t xml:space="preserve">W związku ze złożeniem oferty w postępowaniu o udzielenie zamówienia publicznego prowadzonym na podstawie ustawy z dnia 11 września 2019 r. – Prawo zamówień publicznych (Dz. U. z 2026 r. poz. 793 ze zm.), oznaczenie sprawy: </w:t>
      </w:r>
      <w:r w:rsidR="00BA564F">
        <w:rPr>
          <w:rFonts w:ascii="Cambria" w:hAnsi="Cambria"/>
          <w:lang w:eastAsia="ar-SA"/>
        </w:rPr>
        <w:t>ZP.18.TP.2026</w:t>
      </w:r>
      <w:r>
        <w:rPr>
          <w:rFonts w:ascii="Cambria" w:hAnsi="Cambria"/>
          <w:lang w:eastAsia="ar-SA"/>
        </w:rPr>
        <w:t xml:space="preserve">, pn.: </w:t>
      </w:r>
      <w:r w:rsidR="00BA564F" w:rsidRPr="00BA564F">
        <w:rPr>
          <w:rFonts w:ascii="Cambria" w:hAnsi="Cambria"/>
          <w:lang w:eastAsia="ar-SA"/>
        </w:rPr>
        <w:t xml:space="preserve">Wykonanie prac remontowych w budynkach Uzdrowiska Rabka S.A. – Budynek: Willa Świt, Sanatorium Wierchy, </w:t>
      </w:r>
      <w:proofErr w:type="spellStart"/>
      <w:r w:rsidR="00BA564F" w:rsidRPr="00BA564F">
        <w:rPr>
          <w:rFonts w:ascii="Cambria" w:hAnsi="Cambria"/>
          <w:lang w:eastAsia="ar-SA"/>
        </w:rPr>
        <w:t>Agregatorownia</w:t>
      </w:r>
      <w:proofErr w:type="spellEnd"/>
      <w:r w:rsidR="00BA564F" w:rsidRPr="00BA564F">
        <w:rPr>
          <w:rFonts w:ascii="Cambria" w:hAnsi="Cambria"/>
          <w:lang w:eastAsia="ar-SA"/>
        </w:rPr>
        <w:t xml:space="preserve"> Olszówka i Jagiellonka, Rabczański Zdrój, Zakład Przyrodoleczniczy z podziałem na siedem części</w:t>
      </w:r>
      <w:r>
        <w:rPr>
          <w:rFonts w:ascii="Cambria" w:hAnsi="Cambria"/>
          <w:lang w:eastAsia="ar-SA"/>
        </w:rPr>
        <w:t>, przedkładam wykaz robót budowlanych wykonanych nie wcześniej niż w okresie ostatnich 5 lat, a jeżeli okres prowadzenia działalności jest krótszy – w tym okresie, wraz z podaniem ich rodzaju, wartości, daty i miejsca wykonania oraz podmiotów, na rzecz których roboty te zostały wykonane.</w:t>
      </w:r>
    </w:p>
    <w:tbl>
      <w:tblPr>
        <w:tblpPr w:leftFromText="141" w:rightFromText="141" w:vertAnchor="text" w:tblpXSpec="center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1911"/>
        <w:gridCol w:w="2627"/>
        <w:gridCol w:w="1559"/>
        <w:gridCol w:w="2410"/>
      </w:tblGrid>
      <w:tr w:rsidR="008744EC" w:rsidRPr="00D0440C" w14:paraId="44BBFF38" w14:textId="77777777" w:rsidTr="008744EC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7F5A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Lp.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4AC8" w14:textId="77777777" w:rsidR="008744EC" w:rsidRPr="00D0440C" w:rsidRDefault="008744EC" w:rsidP="00FD33C3">
            <w:pPr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Rodzaj i zakres wykonanych robót budowlanych potwierdzających spełnienie warunku określonego w SWZ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9F24" w14:textId="77777777" w:rsidR="008744EC" w:rsidRPr="00D0440C" w:rsidRDefault="008744EC" w:rsidP="00FD33C3">
            <w:pPr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Miejsce wykonania oraz podmiot, na rzecz którego roboty zostały wykonane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02AA" w14:textId="77777777" w:rsidR="008744EC" w:rsidRPr="00D0440C" w:rsidRDefault="008744EC" w:rsidP="00FD33C3">
            <w:pPr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Wartość robót budowlanych brutto w 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24C0" w14:textId="77777777" w:rsidR="008744EC" w:rsidRPr="00D0440C" w:rsidRDefault="008744EC" w:rsidP="00FD33C3">
            <w:pPr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Data wykonania robót budowlanych (dzień rozpoczęcia i dzień zakończenia)</w:t>
            </w:r>
          </w:p>
        </w:tc>
      </w:tr>
      <w:tr w:rsidR="008744EC" w:rsidRPr="00D0440C" w14:paraId="62DCC92D" w14:textId="77777777" w:rsidTr="008744EC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D63D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  <w:r w:rsidRPr="00D0440C">
              <w:rPr>
                <w:rFonts w:ascii="Cambria" w:hAnsi="Cambria"/>
                <w:lang w:eastAsia="ar-SA"/>
              </w:rPr>
              <w:t>1.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ECA1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A9BE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9BEA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3B32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</w:tr>
      <w:tr w:rsidR="008744EC" w:rsidRPr="00D0440C" w14:paraId="4508B676" w14:textId="77777777" w:rsidTr="008744EC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9F49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  <w:r w:rsidRPr="00D0440C">
              <w:rPr>
                <w:rFonts w:ascii="Cambria" w:hAnsi="Cambria"/>
                <w:lang w:eastAsia="ar-SA"/>
              </w:rPr>
              <w:t>2.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887C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  <w:p w14:paraId="316DFC80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934A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6117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75B7" w14:textId="77777777" w:rsidR="008744EC" w:rsidRPr="00D0440C" w:rsidRDefault="008744EC" w:rsidP="00FD33C3">
            <w:pPr>
              <w:rPr>
                <w:rFonts w:ascii="Cambria" w:hAnsi="Cambria"/>
                <w:lang w:eastAsia="ar-SA"/>
              </w:rPr>
            </w:pPr>
          </w:p>
        </w:tc>
      </w:tr>
    </w:tbl>
    <w:p w14:paraId="7A4CA38E" w14:textId="77777777" w:rsidR="000C1285" w:rsidRPr="00D0440C" w:rsidRDefault="000C1285" w:rsidP="000C1285">
      <w:pPr>
        <w:rPr>
          <w:rFonts w:ascii="Cambria" w:hAnsi="Cambria"/>
          <w:lang w:eastAsia="ar-SA"/>
        </w:rPr>
      </w:pPr>
    </w:p>
    <w:p w14:paraId="692B84DB" w14:textId="77777777" w:rsidR="000C1285" w:rsidRPr="00D0440C" w:rsidRDefault="000C1285" w:rsidP="00E13F85">
      <w:pPr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Na potwierdzenie powyższego załączam dowody określające, czy wskazane roboty budowlane zostały wykonane należycie.</w:t>
      </w:r>
    </w:p>
    <w:p w14:paraId="4594B294" w14:textId="77777777" w:rsidR="000C1285" w:rsidRPr="00D0440C" w:rsidRDefault="000C1285" w:rsidP="000C1285">
      <w:pPr>
        <w:rPr>
          <w:rFonts w:ascii="Cambria" w:hAnsi="Cambria"/>
          <w:lang w:eastAsia="ar-SA"/>
        </w:rPr>
      </w:pPr>
    </w:p>
    <w:p w14:paraId="7493BC9E" w14:textId="77777777" w:rsidR="000C1285" w:rsidRPr="00D0440C" w:rsidRDefault="000C1285" w:rsidP="000C1285">
      <w:pPr>
        <w:rPr>
          <w:rFonts w:ascii="Cambria" w:hAnsi="Cambria"/>
          <w:lang w:eastAsia="ar-SA"/>
        </w:rPr>
      </w:pPr>
    </w:p>
    <w:p w14:paraId="62B7E5F8" w14:textId="77777777" w:rsidR="000C1285" w:rsidRPr="00D0440C" w:rsidRDefault="000C1285" w:rsidP="008744EC">
      <w:pPr>
        <w:jc w:val="right"/>
        <w:rPr>
          <w:rFonts w:ascii="Cambria" w:hAnsi="Cambria"/>
          <w:lang w:eastAsia="ar-SA"/>
        </w:rPr>
      </w:pPr>
      <w:r w:rsidRPr="00D0440C">
        <w:rPr>
          <w:rFonts w:ascii="Cambria" w:hAnsi="Cambria"/>
          <w:lang w:eastAsia="ar-SA"/>
        </w:rPr>
        <w:t>________________________________</w:t>
      </w:r>
      <w:r w:rsidRPr="00D0440C">
        <w:rPr>
          <w:rFonts w:ascii="Cambria" w:hAnsi="Cambria"/>
          <w:lang w:eastAsia="ar-SA"/>
        </w:rPr>
        <w:tab/>
      </w:r>
      <w:r w:rsidRPr="00D0440C">
        <w:rPr>
          <w:rFonts w:ascii="Cambria" w:hAnsi="Cambria"/>
          <w:lang w:eastAsia="ar-SA"/>
        </w:rPr>
        <w:br/>
        <w:t xml:space="preserve">            (podpis)</w:t>
      </w:r>
    </w:p>
    <w:sectPr w:rsidR="000C1285" w:rsidRPr="00D0440C" w:rsidSect="005616E4">
      <w:pgSz w:w="11906" w:h="16838"/>
      <w:pgMar w:top="11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F3358" w14:textId="77777777" w:rsidR="00764DC2" w:rsidRDefault="00764DC2" w:rsidP="005616E4">
      <w:pPr>
        <w:spacing w:after="0" w:line="240" w:lineRule="auto"/>
      </w:pPr>
      <w:r>
        <w:separator/>
      </w:r>
    </w:p>
  </w:endnote>
  <w:endnote w:type="continuationSeparator" w:id="0">
    <w:p w14:paraId="08E0FF81" w14:textId="77777777" w:rsidR="00764DC2" w:rsidRDefault="00764DC2" w:rsidP="00561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5DB9C" w14:textId="77777777" w:rsidR="00764DC2" w:rsidRDefault="00764DC2" w:rsidP="005616E4">
      <w:pPr>
        <w:spacing w:after="0" w:line="240" w:lineRule="auto"/>
      </w:pPr>
      <w:r>
        <w:separator/>
      </w:r>
    </w:p>
  </w:footnote>
  <w:footnote w:type="continuationSeparator" w:id="0">
    <w:p w14:paraId="6D5683B2" w14:textId="77777777" w:rsidR="00764DC2" w:rsidRDefault="00764DC2" w:rsidP="00561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DC2"/>
    <w:rsid w:val="000254DD"/>
    <w:rsid w:val="000514B1"/>
    <w:rsid w:val="00087F5B"/>
    <w:rsid w:val="000A722C"/>
    <w:rsid w:val="000C1285"/>
    <w:rsid w:val="001A4269"/>
    <w:rsid w:val="001E5C4D"/>
    <w:rsid w:val="00210FA1"/>
    <w:rsid w:val="002F683E"/>
    <w:rsid w:val="00326775"/>
    <w:rsid w:val="00357F3B"/>
    <w:rsid w:val="003C66A1"/>
    <w:rsid w:val="00432DC2"/>
    <w:rsid w:val="004624B8"/>
    <w:rsid w:val="005616E4"/>
    <w:rsid w:val="00665640"/>
    <w:rsid w:val="00667FB2"/>
    <w:rsid w:val="00691366"/>
    <w:rsid w:val="00744B9A"/>
    <w:rsid w:val="00745052"/>
    <w:rsid w:val="00764DC2"/>
    <w:rsid w:val="0078243C"/>
    <w:rsid w:val="007C2E31"/>
    <w:rsid w:val="00863FB8"/>
    <w:rsid w:val="008744EC"/>
    <w:rsid w:val="00942D63"/>
    <w:rsid w:val="0094375B"/>
    <w:rsid w:val="009732AF"/>
    <w:rsid w:val="009D5F92"/>
    <w:rsid w:val="00A13093"/>
    <w:rsid w:val="00A56126"/>
    <w:rsid w:val="00AF2169"/>
    <w:rsid w:val="00B046A7"/>
    <w:rsid w:val="00B37037"/>
    <w:rsid w:val="00B51992"/>
    <w:rsid w:val="00BA564F"/>
    <w:rsid w:val="00BD1802"/>
    <w:rsid w:val="00C54065"/>
    <w:rsid w:val="00CA06A0"/>
    <w:rsid w:val="00CA2A38"/>
    <w:rsid w:val="00CE043A"/>
    <w:rsid w:val="00D0440C"/>
    <w:rsid w:val="00D81A21"/>
    <w:rsid w:val="00D86509"/>
    <w:rsid w:val="00D93CD4"/>
    <w:rsid w:val="00DC4F53"/>
    <w:rsid w:val="00DD0577"/>
    <w:rsid w:val="00DF06C4"/>
    <w:rsid w:val="00E13F85"/>
    <w:rsid w:val="00E96859"/>
    <w:rsid w:val="00E96B12"/>
    <w:rsid w:val="00EF34CB"/>
    <w:rsid w:val="00F66229"/>
    <w:rsid w:val="00FB2E22"/>
    <w:rsid w:val="00FD33C3"/>
    <w:rsid w:val="00FF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D4485"/>
  <w15:docId w15:val="{E3C0CCC6-8BCE-4793-8A71-86ECBC75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2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37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37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37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37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375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75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1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6E4"/>
  </w:style>
  <w:style w:type="paragraph" w:styleId="Stopka">
    <w:name w:val="footer"/>
    <w:basedOn w:val="Normalny"/>
    <w:link w:val="StopkaZnak"/>
    <w:uiPriority w:val="99"/>
    <w:unhideWhenUsed/>
    <w:rsid w:val="00561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Niewczas</dc:creator>
  <cp:lastModifiedBy>Piotr Budny</cp:lastModifiedBy>
  <cp:revision>15</cp:revision>
  <dcterms:created xsi:type="dcterms:W3CDTF">2023-06-27T12:58:00Z</dcterms:created>
  <dcterms:modified xsi:type="dcterms:W3CDTF">2026-08-10T14:42:00Z</dcterms:modified>
</cp:coreProperties>
</file>