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19BB" w14:textId="45463AB9" w:rsidR="00BF6125" w:rsidRPr="00DF5F7B" w:rsidRDefault="003765EF" w:rsidP="00FC594F">
      <w:pPr>
        <w:spacing w:after="0"/>
        <w:ind w:left="5246" w:firstLine="708"/>
        <w:jc w:val="right"/>
        <w:rPr>
          <w:rFonts w:ascii="Times New Roman" w:eastAsia="Lucida Sans Unicode" w:hAnsi="Times New Roman" w:cs="Times New Roman"/>
          <w:i/>
          <w:iCs/>
          <w:kern w:val="1"/>
          <w:sz w:val="24"/>
          <w:szCs w:val="24"/>
          <w:lang w:eastAsia="ar-SA"/>
        </w:rPr>
      </w:pPr>
      <w:r w:rsidRPr="00DF5F7B">
        <w:rPr>
          <w:rFonts w:ascii="Times New Roman" w:eastAsia="Lucida Sans Unicode" w:hAnsi="Times New Roman" w:cs="Times New Roman"/>
          <w:i/>
          <w:iCs/>
          <w:kern w:val="1"/>
          <w:sz w:val="24"/>
          <w:szCs w:val="24"/>
          <w:lang w:eastAsia="ar-SA"/>
        </w:rPr>
        <w:t xml:space="preserve">Załącznik nr </w:t>
      </w:r>
      <w:r w:rsidR="001F6611">
        <w:rPr>
          <w:rFonts w:ascii="Times New Roman" w:eastAsia="Lucida Sans Unicode" w:hAnsi="Times New Roman" w:cs="Times New Roman"/>
          <w:i/>
          <w:iCs/>
          <w:kern w:val="1"/>
          <w:sz w:val="24"/>
          <w:szCs w:val="24"/>
          <w:lang w:eastAsia="ar-SA"/>
        </w:rPr>
        <w:t>1</w:t>
      </w:r>
    </w:p>
    <w:p w14:paraId="4DD306C1" w14:textId="77777777" w:rsidR="00FC594F" w:rsidRPr="00A27203" w:rsidRDefault="00FC594F" w:rsidP="00DF5F7B">
      <w:pPr>
        <w:spacing w:after="0"/>
        <w:ind w:left="5246" w:hanging="1"/>
        <w:jc w:val="right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33B70290" w14:textId="77777777" w:rsidR="00C4103F" w:rsidRPr="00A27203" w:rsidRDefault="007118F0" w:rsidP="003E0E96">
      <w:pPr>
        <w:spacing w:after="0"/>
        <w:ind w:left="5670" w:right="-142" w:hanging="1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Zamawiający</w:t>
      </w:r>
      <w:r w:rsidR="007936D6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:</w:t>
      </w:r>
    </w:p>
    <w:p w14:paraId="0EEA3019" w14:textId="43411CD5" w:rsidR="007C3705" w:rsidRPr="00A27203" w:rsidRDefault="00DF5F7B" w:rsidP="003E0E96">
      <w:pPr>
        <w:spacing w:after="0" w:line="240" w:lineRule="auto"/>
        <w:ind w:left="5670" w:right="-142" w:hanging="1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Powiat</w:t>
      </w:r>
      <w:r w:rsidR="00B049C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 xml:space="preserve"> Ełcki</w:t>
      </w:r>
    </w:p>
    <w:p w14:paraId="7E88A401" w14:textId="61A9F6CD" w:rsidR="00DF5F7B" w:rsidRDefault="007C3705" w:rsidP="003E0E96">
      <w:pPr>
        <w:spacing w:after="0" w:line="240" w:lineRule="auto"/>
        <w:ind w:left="5670" w:right="-142" w:hanging="1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 xml:space="preserve">ul. </w:t>
      </w:r>
      <w:r w:rsidR="00766C8E"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Mars</w:t>
      </w:r>
      <w:r w:rsidR="00463284"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z</w:t>
      </w:r>
      <w:r w:rsidR="00766C8E"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 xml:space="preserve">. J. </w:t>
      </w:r>
      <w:r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 xml:space="preserve">Piłsudskiego </w:t>
      </w:r>
      <w:r w:rsidR="00B049C1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4</w:t>
      </w:r>
    </w:p>
    <w:p w14:paraId="4943E422" w14:textId="7739C6B2" w:rsidR="007E25BD" w:rsidRPr="00A27203" w:rsidRDefault="007C3705" w:rsidP="003E0E96">
      <w:pPr>
        <w:spacing w:after="0" w:line="240" w:lineRule="auto"/>
        <w:ind w:left="5670" w:right="-142" w:hanging="1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19-300 Ełk</w:t>
      </w:r>
    </w:p>
    <w:p w14:paraId="4C93B6E8" w14:textId="77777777" w:rsidR="00402145" w:rsidRPr="00A27203" w:rsidRDefault="00402145" w:rsidP="004B7404">
      <w:pPr>
        <w:spacing w:after="0" w:line="240" w:lineRule="auto"/>
        <w:ind w:left="5245" w:right="-142"/>
        <w:jc w:val="right"/>
        <w:rPr>
          <w:rFonts w:ascii="Times New Roman" w:eastAsia="Lucida Sans Unicode" w:hAnsi="Times New Roman" w:cs="Times New Roman"/>
          <w:b/>
          <w:kern w:val="1"/>
          <w:lang w:eastAsia="ar-SA"/>
        </w:rPr>
      </w:pPr>
    </w:p>
    <w:p w14:paraId="59DCB1DB" w14:textId="77777777" w:rsidR="00C4103F" w:rsidRPr="00A27203" w:rsidRDefault="007118F0" w:rsidP="00FC594F">
      <w:pPr>
        <w:spacing w:after="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lang w:eastAsia="ar-SA"/>
        </w:rPr>
        <w:t>Wykonawca</w:t>
      </w:r>
      <w:r w:rsidR="001274DA" w:rsidRPr="00A27203">
        <w:rPr>
          <w:rFonts w:ascii="Times New Roman" w:eastAsia="Lucida Sans Unicode" w:hAnsi="Times New Roman" w:cs="Times New Roman"/>
          <w:kern w:val="1"/>
          <w:lang w:eastAsia="ar-SA"/>
        </w:rPr>
        <w:t>/</w:t>
      </w:r>
      <w:r w:rsidR="00463284" w:rsidRPr="00A27203">
        <w:t xml:space="preserve"> </w:t>
      </w:r>
      <w:r w:rsidR="00463284" w:rsidRPr="00A27203">
        <w:rPr>
          <w:rFonts w:ascii="Times New Roman" w:eastAsia="Lucida Sans Unicode" w:hAnsi="Times New Roman" w:cs="Times New Roman"/>
          <w:kern w:val="1"/>
          <w:lang w:eastAsia="ar-SA"/>
        </w:rPr>
        <w:t>podmiot udostępniający zasoby*</w:t>
      </w:r>
      <w:r w:rsidR="007936D6" w:rsidRPr="00A27203">
        <w:rPr>
          <w:rFonts w:ascii="Times New Roman" w:eastAsia="Lucida Sans Unicode" w:hAnsi="Times New Roman" w:cs="Times New Roman"/>
          <w:kern w:val="1"/>
          <w:lang w:eastAsia="ar-SA"/>
        </w:rPr>
        <w:t>:</w:t>
      </w:r>
    </w:p>
    <w:p w14:paraId="029FF4A8" w14:textId="77777777" w:rsidR="00463284" w:rsidRPr="00A27203" w:rsidRDefault="00463284" w:rsidP="00DB1083">
      <w:pPr>
        <w:spacing w:after="0"/>
        <w:ind w:left="851"/>
        <w:jc w:val="both"/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</w:pPr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(*niepotrzebne skreślić)</w:t>
      </w:r>
    </w:p>
    <w:p w14:paraId="4D797931" w14:textId="77777777" w:rsidR="007C3705" w:rsidRPr="00A27203" w:rsidRDefault="007C3705" w:rsidP="00FC594F">
      <w:pPr>
        <w:spacing w:after="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</w:p>
    <w:p w14:paraId="482B346E" w14:textId="77777777" w:rsidR="007118F0" w:rsidRPr="00A27203" w:rsidRDefault="007118F0" w:rsidP="00FC594F">
      <w:pPr>
        <w:spacing w:after="0" w:line="480" w:lineRule="auto"/>
        <w:ind w:right="5954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</w:t>
      </w:r>
      <w:r w:rsidR="00EE4535"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…………………………………………</w:t>
      </w:r>
    </w:p>
    <w:p w14:paraId="3C873275" w14:textId="77777777" w:rsidR="007118F0" w:rsidRPr="00A27203" w:rsidRDefault="007118F0" w:rsidP="00DB1083">
      <w:pPr>
        <w:ind w:right="5953"/>
        <w:jc w:val="center"/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</w:pPr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 xml:space="preserve">(pełna nazwa/firma, adres, </w:t>
      </w:r>
      <w:r w:rsidR="00FB7965"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 xml:space="preserve">w zależności od podmiotu: </w:t>
      </w:r>
      <w:r w:rsidR="001957C5"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 xml:space="preserve">NIP/PESEL, </w:t>
      </w:r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KRS/</w:t>
      </w:r>
      <w:proofErr w:type="spellStart"/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CEiDG</w:t>
      </w:r>
      <w:proofErr w:type="spellEnd"/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)</w:t>
      </w:r>
    </w:p>
    <w:p w14:paraId="29A78BD2" w14:textId="77777777" w:rsidR="007118F0" w:rsidRPr="00A27203" w:rsidRDefault="007936D6" w:rsidP="00FC594F">
      <w:pPr>
        <w:spacing w:after="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lang w:eastAsia="ar-SA"/>
        </w:rPr>
        <w:t>reprezentowany przez:</w:t>
      </w:r>
    </w:p>
    <w:p w14:paraId="1BABBE8C" w14:textId="77777777" w:rsidR="00C4103F" w:rsidRPr="00A27203" w:rsidRDefault="007936D6" w:rsidP="00FC594F">
      <w:pPr>
        <w:spacing w:after="0" w:line="480" w:lineRule="auto"/>
        <w:ind w:right="5954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…………………………………</w:t>
      </w:r>
      <w:r w:rsidR="003178CE"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………………………………………</w:t>
      </w:r>
    </w:p>
    <w:p w14:paraId="26B9D0BC" w14:textId="77777777" w:rsidR="00484F88" w:rsidRPr="00A27203" w:rsidRDefault="007936D6" w:rsidP="00DB1083">
      <w:pPr>
        <w:spacing w:after="0"/>
        <w:ind w:right="5953"/>
        <w:jc w:val="center"/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</w:pPr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(imię, nazwisko, stanowisko/</w:t>
      </w:r>
      <w:r w:rsidR="00E15D59"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podstawa do reprezentacji</w:t>
      </w:r>
      <w:r w:rsidRPr="00A27203">
        <w:rPr>
          <w:rFonts w:ascii="Times New Roman" w:eastAsia="Lucida Sans Unicode" w:hAnsi="Times New Roman" w:cs="Times New Roman"/>
          <w:i/>
          <w:kern w:val="1"/>
          <w:sz w:val="20"/>
          <w:szCs w:val="20"/>
          <w:lang w:eastAsia="ar-SA"/>
        </w:rPr>
        <w:t>)</w:t>
      </w:r>
    </w:p>
    <w:p w14:paraId="418987E6" w14:textId="77777777" w:rsidR="004F549D" w:rsidRPr="00A27203" w:rsidRDefault="004F549D" w:rsidP="00FC594F">
      <w:pPr>
        <w:spacing w:after="0"/>
        <w:ind w:right="5953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398DAE21" w14:textId="1C4C52BE" w:rsidR="00F014B6" w:rsidRPr="00DB1083" w:rsidRDefault="00C4103F" w:rsidP="00DB1083">
      <w:pPr>
        <w:spacing w:after="120" w:line="36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</w:pPr>
      <w:r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Oświadczenie wykonawcy</w:t>
      </w:r>
      <w:r w:rsidR="003765E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, </w:t>
      </w:r>
      <w:r w:rsidR="0052017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s</w:t>
      </w:r>
      <w:r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kładane na pod</w:t>
      </w:r>
      <w:r w:rsidR="00804F07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stawie art. </w:t>
      </w:r>
      <w:r w:rsidR="00FC594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125</w:t>
      </w:r>
      <w:r w:rsidR="00804F07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ust. 1 </w:t>
      </w:r>
      <w:r w:rsidR="00FC594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ustawy z dnia 11 września 2019 r</w:t>
      </w:r>
      <w:r w:rsidR="00DF5F7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.</w:t>
      </w:r>
      <w:r w:rsidR="00FC594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Prawo </w:t>
      </w:r>
      <w:r w:rsidR="00DF5F7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z</w:t>
      </w:r>
      <w:r w:rsidR="00FC594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amówień </w:t>
      </w:r>
      <w:r w:rsidR="00DF5F7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p</w:t>
      </w:r>
      <w:r w:rsidR="00FC594F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ublicznych </w:t>
      </w:r>
      <w:r w:rsidR="00AE251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(t.</w:t>
      </w:r>
      <w:r w:rsidR="006177B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="00AE251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j. Dz. U. z 20</w:t>
      </w:r>
      <w:r w:rsidR="00B569A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2</w:t>
      </w:r>
      <w:r w:rsidR="00986EC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6</w:t>
      </w:r>
      <w:r w:rsidR="00AE251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r.</w:t>
      </w:r>
      <w:r w:rsidR="00DF5F7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,</w:t>
      </w:r>
      <w:r w:rsidR="00AE251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poz. </w:t>
      </w:r>
      <w:r w:rsidR="00986EC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793</w:t>
      </w:r>
      <w:r w:rsidR="006177B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>)</w:t>
      </w:r>
      <w:r w:rsidR="00AE2514" w:rsidRPr="00DB108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</w:p>
    <w:p w14:paraId="2F901E2A" w14:textId="40AFB2BA" w:rsidR="0079713A" w:rsidRPr="00A27203" w:rsidRDefault="00F014B6" w:rsidP="00A27203">
      <w:pPr>
        <w:spacing w:after="81" w:line="360" w:lineRule="auto"/>
        <w:ind w:left="10" w:right="52"/>
        <w:jc w:val="both"/>
        <w:rPr>
          <w:sz w:val="24"/>
          <w:szCs w:val="24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Na potrzeby postę</w:t>
      </w:r>
      <w:r w:rsidR="008D048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powania o udzielenie </w:t>
      </w:r>
      <w:r w:rsidR="00F053EC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zamówienia </w:t>
      </w:r>
      <w:r w:rsidR="007936D6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publicznego</w:t>
      </w:r>
      <w:r w:rsidR="00AB39E6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="001670F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pn.</w:t>
      </w:r>
      <w:r w:rsidR="00B34C09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="004565EB" w:rsidRPr="004565EB">
        <w:rPr>
          <w:rFonts w:ascii="Times New Roman" w:hAnsi="Times New Roman" w:cs="Times New Roman"/>
          <w:b/>
          <w:sz w:val="24"/>
          <w:szCs w:val="24"/>
        </w:rPr>
        <w:t xml:space="preserve">Organizacja obozu profilaktycznego dla młodzieży </w:t>
      </w:r>
      <w:r w:rsidR="00DF5F7B" w:rsidRPr="00DF5F7B">
        <w:rPr>
          <w:rFonts w:ascii="Times New Roman" w:hAnsi="Times New Roman" w:cs="Times New Roman"/>
          <w:b/>
          <w:sz w:val="24"/>
          <w:szCs w:val="24"/>
        </w:rPr>
        <w:t>w ramach projektu pn. „Krok w przyszłość” współfinansowany ze środków Unii Europejskiej w ramach programu regionalnego Fundusze Europejskie dla Warmii i Mazur (</w:t>
      </w:r>
      <w:proofErr w:type="spellStart"/>
      <w:r w:rsidR="00DF5F7B" w:rsidRPr="00DF5F7B">
        <w:rPr>
          <w:rFonts w:ascii="Times New Roman" w:hAnsi="Times New Roman" w:cs="Times New Roman"/>
          <w:b/>
          <w:sz w:val="24"/>
          <w:szCs w:val="24"/>
        </w:rPr>
        <w:t>FEWiM</w:t>
      </w:r>
      <w:proofErr w:type="spellEnd"/>
      <w:r w:rsidR="00DF5F7B" w:rsidRPr="00DF5F7B">
        <w:rPr>
          <w:rFonts w:ascii="Times New Roman" w:hAnsi="Times New Roman" w:cs="Times New Roman"/>
          <w:b/>
          <w:sz w:val="24"/>
          <w:szCs w:val="24"/>
        </w:rPr>
        <w:t>) na lata 2021 – 2027, współfinansowanego ze środków Europejskiego Funduszu Społecznego Plus. Priorytet 9: Włączenie i integracja EFS+, Działanie 9.9: System Pieczy Zastępczej</w:t>
      </w:r>
      <w:r w:rsidR="00DF5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48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prowadzonego przez </w:t>
      </w:r>
      <w:r w:rsidR="00DF5F7B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Powiatowe Centrum Pomocy Rodzinie w Ełku</w:t>
      </w:r>
      <w:r w:rsidR="00500358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, </w:t>
      </w:r>
      <w:r w:rsidR="00FC594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oświadczam</w:t>
      </w:r>
      <w:r w:rsidR="00500358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co następuje:</w:t>
      </w:r>
    </w:p>
    <w:p w14:paraId="2A186304" w14:textId="4DFD7E63" w:rsidR="00EF0EBB" w:rsidRPr="00A27203" w:rsidRDefault="004F23F7" w:rsidP="00A2720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Oświadczam, że n</w:t>
      </w:r>
      <w:r w:rsidR="009301A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ie </w:t>
      </w:r>
      <w:r w:rsidR="008D048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podlegam wykluczeniu z postępowania na podstawie </w:t>
      </w:r>
      <w:r w:rsidR="000D03A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br/>
      </w:r>
      <w:r w:rsidR="00E21B4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art.</w:t>
      </w:r>
      <w:r w:rsidR="00AE6FF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="00FC594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108</w:t>
      </w:r>
      <w:r w:rsidR="00AE6FF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ust</w:t>
      </w:r>
      <w:r w:rsidR="006143AB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  <w:r w:rsidR="00FC594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1 </w:t>
      </w:r>
      <w:r w:rsidR="008D048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ustawy </w:t>
      </w:r>
      <w:proofErr w:type="spellStart"/>
      <w:r w:rsidR="00804F0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="008D048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</w:p>
    <w:p w14:paraId="5CD3095A" w14:textId="77777777" w:rsidR="00A27203" w:rsidRPr="00A27203" w:rsidRDefault="004F23F7" w:rsidP="003765E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Oświadczam, że z</w:t>
      </w:r>
      <w:r w:rsidR="007840F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achodzą w stosunku do mnie </w:t>
      </w:r>
      <w:r w:rsidR="005031A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podstawy wykluczenia z postę</w:t>
      </w:r>
      <w:r w:rsidR="00FC594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powania na podstawie art. 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…</w:t>
      </w:r>
      <w:r w:rsidR="00B154B4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…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……. </w:t>
      </w:r>
      <w:r w:rsidR="005031A7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u</w:t>
      </w:r>
      <w:r w:rsidR="00434CC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stawy </w:t>
      </w:r>
      <w:proofErr w:type="spellStart"/>
      <w:r w:rsidR="00434CC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="00434CC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(podać mającą zastosowanie podstawę wyk</w:t>
      </w:r>
      <w:r w:rsidR="001274DA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luczenia spośród wymienionych w </w:t>
      </w:r>
      <w:r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 xml:space="preserve">art. </w:t>
      </w:r>
      <w:r w:rsidR="00FC594F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108</w:t>
      </w:r>
      <w:r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 xml:space="preserve"> ust. 1 pkt </w:t>
      </w:r>
      <w:r w:rsidR="001274DA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1, 2 i 5</w:t>
      </w:r>
      <w:r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 xml:space="preserve"> </w:t>
      </w:r>
      <w:r w:rsidR="00434CC2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 xml:space="preserve">ustawy </w:t>
      </w:r>
      <w:proofErr w:type="spellStart"/>
      <w:r w:rsidR="00434CC2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Pzp</w:t>
      </w:r>
      <w:proofErr w:type="spellEnd"/>
      <w:r w:rsidR="00434CC2" w:rsidRPr="00A27203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ar-SA"/>
        </w:rPr>
        <w:t>)</w:t>
      </w:r>
      <w:r w:rsidR="00434CC2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. </w:t>
      </w:r>
      <w:r w:rsidR="001274DA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lastRenderedPageBreak/>
        <w:t xml:space="preserve">Jednocześnie oświadczam, że w związku z ww. okolicznością, na podstawie art. 110 ust. 2 ustawy </w:t>
      </w:r>
      <w:proofErr w:type="spellStart"/>
      <w:r w:rsidR="001274DA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="001274DA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podjąłem następujące środki naprawcze:</w:t>
      </w:r>
    </w:p>
    <w:p w14:paraId="0149844C" w14:textId="7B438954" w:rsidR="00EF0EBB" w:rsidRPr="00A27203" w:rsidRDefault="00A56074" w:rsidP="00A27203">
      <w:p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lang w:eastAsia="ar-SA"/>
        </w:rPr>
        <w:t xml:space="preserve"> …………………………………………………………………………………………</w:t>
      </w:r>
      <w:r w:rsidR="006E16A6"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……………………..</w:t>
      </w:r>
      <w:r w:rsidR="00DC3F44"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…………………………………………………………………………………………..</w:t>
      </w:r>
      <w:r w:rsidR="00434CC2" w:rsidRPr="00A27203">
        <w:rPr>
          <w:rFonts w:ascii="Times New Roman" w:eastAsia="Lucida Sans Unicode" w:hAnsi="Times New Roman" w:cs="Times New Roman"/>
          <w:kern w:val="1"/>
          <w:lang w:eastAsia="ar-SA"/>
        </w:rPr>
        <w:t>……………</w:t>
      </w:r>
      <w:r w:rsidR="001274DA" w:rsidRPr="00A27203">
        <w:rPr>
          <w:rFonts w:ascii="Times New Roman" w:eastAsia="Lucida Sans Unicode" w:hAnsi="Times New Roman" w:cs="Times New Roman"/>
          <w:kern w:val="1"/>
          <w:lang w:eastAsia="ar-SA"/>
        </w:rPr>
        <w:t>………</w:t>
      </w:r>
      <w:r w:rsidR="00A27203">
        <w:rPr>
          <w:rFonts w:ascii="Times New Roman" w:eastAsia="Lucida Sans Unicode" w:hAnsi="Times New Roman" w:cs="Times New Roman"/>
          <w:kern w:val="1"/>
          <w:lang w:eastAsia="ar-SA"/>
        </w:rPr>
        <w:t>……………………………………………………………………………………………………</w:t>
      </w:r>
    </w:p>
    <w:p w14:paraId="7C6501CA" w14:textId="77777777" w:rsidR="00EF0EBB" w:rsidRPr="00A27203" w:rsidRDefault="00EF0EBB" w:rsidP="00EF0EBB">
      <w:pPr>
        <w:pStyle w:val="Akapitzlist"/>
        <w:rPr>
          <w:rFonts w:ascii="Times New Roman" w:eastAsia="Lucida Sans Unicode" w:hAnsi="Times New Roman" w:cs="Times New Roman"/>
          <w:kern w:val="1"/>
          <w:lang w:eastAsia="ar-SA"/>
        </w:rPr>
      </w:pPr>
    </w:p>
    <w:p w14:paraId="1178954B" w14:textId="3073AF4F" w:rsidR="00EF0EBB" w:rsidRPr="00A27203" w:rsidRDefault="003765EF" w:rsidP="00B569A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Oświadczam, że spełniam warunki udziału w postępowaniu określone przez zamawiającego w   Specyfikacji </w:t>
      </w:r>
      <w:r w:rsidR="00A27203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w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arunków </w:t>
      </w:r>
      <w:r w:rsidR="00A27203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z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amówienia i Ogłoszeniu o zamówieniu.</w:t>
      </w:r>
    </w:p>
    <w:p w14:paraId="5A0426DA" w14:textId="77777777" w:rsidR="00EF0EBB" w:rsidRPr="00A27203" w:rsidRDefault="00EF0EBB" w:rsidP="00EF0EBB">
      <w:pPr>
        <w:pStyle w:val="Akapitzlist"/>
        <w:rPr>
          <w:rFonts w:ascii="Times New Roman" w:eastAsia="Lucida Sans Unicode" w:hAnsi="Times New Roman" w:cs="Times New Roman"/>
          <w:kern w:val="2"/>
          <w:lang w:eastAsia="ar-SA"/>
        </w:rPr>
      </w:pPr>
    </w:p>
    <w:p w14:paraId="08FBFCAC" w14:textId="1E197EC5" w:rsidR="00EF0EBB" w:rsidRPr="00A27203" w:rsidRDefault="00B569A4" w:rsidP="00FC594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Oświadczam, że </w:t>
      </w:r>
      <w:r w:rsidRPr="00A27203">
        <w:rPr>
          <w:rFonts w:ascii="Times New Roman" w:hAnsi="Times New Roman" w:cs="Times New Roman"/>
          <w:sz w:val="24"/>
          <w:szCs w:val="24"/>
        </w:rPr>
        <w:t xml:space="preserve">□ </w:t>
      </w:r>
      <w:r w:rsidRPr="00A272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podlegam / </w:t>
      </w:r>
      <w:r w:rsidRPr="00A27203">
        <w:rPr>
          <w:rFonts w:ascii="Times New Roman" w:hAnsi="Times New Roman" w:cs="Times New Roman"/>
          <w:sz w:val="24"/>
          <w:szCs w:val="24"/>
        </w:rPr>
        <w:t xml:space="preserve">□ </w:t>
      </w:r>
      <w:r w:rsidRPr="00A2720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>nie podlegam*</w:t>
      </w:r>
      <w:r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</w:t>
      </w:r>
      <w:r w:rsidR="00A27203"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t. j. </w:t>
      </w:r>
      <w:r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Dz. U. z 202</w:t>
      </w:r>
      <w:r w:rsidR="003E0E9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5</w:t>
      </w:r>
      <w:r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r., poz. </w:t>
      </w:r>
      <w:r w:rsidR="00A27203"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5</w:t>
      </w:r>
      <w:r w:rsidR="00986ECD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14</w:t>
      </w:r>
      <w:r w:rsidR="00A27203"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z późn. zm.</w:t>
      </w:r>
      <w:r w:rsidRPr="00A2720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).</w:t>
      </w:r>
    </w:p>
    <w:p w14:paraId="461900A4" w14:textId="77777777" w:rsidR="00EF0EBB" w:rsidRPr="00A27203" w:rsidRDefault="00EF0EBB" w:rsidP="00EF0EBB">
      <w:pPr>
        <w:pStyle w:val="Akapitzlist"/>
        <w:rPr>
          <w:rFonts w:ascii="Times New Roman" w:eastAsia="Lucida Sans Unicode" w:hAnsi="Times New Roman" w:cs="Times New Roman"/>
          <w:i/>
          <w:iCs/>
          <w:kern w:val="1"/>
          <w:sz w:val="20"/>
          <w:szCs w:val="20"/>
          <w:lang w:eastAsia="ar-SA"/>
        </w:rPr>
      </w:pPr>
    </w:p>
    <w:p w14:paraId="627B9F0B" w14:textId="36EB5BC8" w:rsidR="00EF0EBB" w:rsidRPr="00A27203" w:rsidRDefault="00EF0EBB" w:rsidP="00EF0EBB">
      <w:pPr>
        <w:pStyle w:val="Akapitzlist"/>
        <w:spacing w:after="0" w:line="360" w:lineRule="auto"/>
        <w:jc w:val="both"/>
        <w:rPr>
          <w:rFonts w:ascii="Times New Roman" w:eastAsia="Lucida Sans Unicode" w:hAnsi="Times New Roman" w:cs="Times New Roman"/>
          <w:i/>
          <w:iCs/>
          <w:kern w:val="1"/>
          <w:sz w:val="20"/>
          <w:szCs w:val="20"/>
          <w:lang w:eastAsia="ar-SA"/>
        </w:rPr>
      </w:pPr>
      <w:r w:rsidRPr="00A27203">
        <w:rPr>
          <w:rFonts w:ascii="Times New Roman" w:eastAsia="Lucida Sans Unicode" w:hAnsi="Times New Roman" w:cs="Times New Roman"/>
          <w:i/>
          <w:iCs/>
          <w:kern w:val="2"/>
          <w:sz w:val="20"/>
          <w:szCs w:val="20"/>
          <w:lang w:eastAsia="ar-SA"/>
        </w:rPr>
        <w:t>* właściwe zaznaczyć</w:t>
      </w:r>
    </w:p>
    <w:p w14:paraId="768FA1E9" w14:textId="77777777" w:rsidR="00BC31B4" w:rsidRPr="00BC31B4" w:rsidRDefault="00BC31B4" w:rsidP="00BC31B4">
      <w:pPr>
        <w:pStyle w:val="Standard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B4">
        <w:rPr>
          <w:rFonts w:ascii="Times New Roman" w:hAnsi="Times New Roman" w:cs="Times New Roman"/>
          <w:sz w:val="24"/>
          <w:szCs w:val="24"/>
        </w:rPr>
        <w:t>Nie jestem/</w:t>
      </w:r>
      <w:proofErr w:type="spellStart"/>
      <w:r w:rsidRPr="00BC31B4">
        <w:rPr>
          <w:rFonts w:ascii="Times New Roman" w:hAnsi="Times New Roman" w:cs="Times New Roman"/>
          <w:sz w:val="24"/>
          <w:szCs w:val="24"/>
        </w:rPr>
        <w:t>śmy</w:t>
      </w:r>
      <w:proofErr w:type="spellEnd"/>
      <w:r w:rsidRPr="00BC31B4">
        <w:rPr>
          <w:rFonts w:ascii="Times New Roman" w:hAnsi="Times New Roman" w:cs="Times New Roman"/>
          <w:sz w:val="24"/>
          <w:szCs w:val="24"/>
        </w:rPr>
        <w:t xml:space="preserve"> podmiotom powiązanym kapitałowo bądź osobowo z beneficjentem. Poprzez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wykonawcy, a wykonawcą, polegające w szczególności na:</w:t>
      </w:r>
    </w:p>
    <w:p w14:paraId="7F435FC0" w14:textId="77777777" w:rsidR="00BC31B4" w:rsidRPr="00BC31B4" w:rsidRDefault="00BC31B4" w:rsidP="00BC31B4">
      <w:pPr>
        <w:pStyle w:val="Standard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B4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6BD4F8C" w14:textId="77777777" w:rsidR="00BC31B4" w:rsidRPr="00BC31B4" w:rsidRDefault="00BC31B4" w:rsidP="00BC31B4">
      <w:pPr>
        <w:pStyle w:val="Standard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B4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lub powinowactwa w linii bocznej do drugiego stopnia, luz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B91587D" w14:textId="7FB872B9" w:rsidR="00EF0EBB" w:rsidRPr="004647E6" w:rsidRDefault="00BC31B4" w:rsidP="004647E6">
      <w:pPr>
        <w:pStyle w:val="Standard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1B4">
        <w:rPr>
          <w:rFonts w:ascii="Times New Roman" w:hAnsi="Times New Roman" w:cs="Times New Roman"/>
          <w:sz w:val="24"/>
          <w:szCs w:val="24"/>
        </w:rPr>
        <w:lastRenderedPageBreak/>
        <w:t>pozostawaniu z wykonawcą w takim stosunku prawnym lub faktycznym, że istnieje uzasadniona wątpliwość co do ich bezstronności lub niezależności w związku z postępowaniem o udzielenie zamówienia.</w:t>
      </w:r>
    </w:p>
    <w:p w14:paraId="61B3B622" w14:textId="77777777" w:rsidR="00E805DF" w:rsidRDefault="00D42C9B" w:rsidP="00E805D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Oświadczam, że wszystkie informacje podane w powyższych oświadczeniach są aktualne i </w:t>
      </w:r>
      <w:r w:rsidR="007E2F69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zgodne z prawdą oraz zostały przedstawione z 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pełną świadomością konsekwencji </w:t>
      </w:r>
      <w:r w:rsidR="007E2F69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wprowadzenia zamawiającego w błąd</w:t>
      </w:r>
      <w:r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przy przedstawianiu informacji</w:t>
      </w:r>
      <w:r w:rsidR="007E2F69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  <w:r w:rsidR="003765EF" w:rsidRPr="00A2720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6D9CD773" w14:textId="77777777" w:rsidR="004647E6" w:rsidRDefault="00E805DF" w:rsidP="004647E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Oświadczam, że</w:t>
      </w:r>
      <w:r w:rsid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:</w:t>
      </w:r>
    </w:p>
    <w:p w14:paraId="20D5A346" w14:textId="6E7BB1F7" w:rsidR="004647E6" w:rsidRDefault="00E805DF" w:rsidP="004647E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osoby skierowane do realizacji zadania nie figurują w Rejestrze Sprawców Przestępstw na Tle Seksualnym, o którym mowa w art. 4 ustawy z dnia 13 maja 2016 r. o przeciwdziałaniu zagrożeniom przestępczością na tle seksualnym </w:t>
      </w:r>
      <w:r w:rsidR="004647E6"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br/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(</w:t>
      </w:r>
      <w:r w:rsidR="004647E6"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t. j. 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Dz.</w:t>
      </w:r>
      <w:r w:rsidR="004647E6"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U. z 202</w:t>
      </w:r>
      <w:r w:rsidR="003E0E9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6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r.</w:t>
      </w:r>
      <w:r w:rsidR="004647E6"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,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poz. 1</w:t>
      </w:r>
      <w:r w:rsidR="003E0E9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10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ze zm.), tj. Rejestrze z dostępem ograniczonym, Rejestrze publicznym</w:t>
      </w:r>
      <w:r w:rsid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,</w:t>
      </w:r>
    </w:p>
    <w:p w14:paraId="030A8FD7" w14:textId="3741184B" w:rsidR="004647E6" w:rsidRPr="004647E6" w:rsidRDefault="004647E6" w:rsidP="004647E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R</w:t>
      </w:r>
      <w:r w:rsidR="00E805DF"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ejestrze osób, w stosunku do których Państwowa Komisja do spraw przeciwdziałania wykorzystaniu seksualnemu małoletnich poniżej lat 15, wydała postanowienie o wpisie w Rejestrze. </w:t>
      </w:r>
    </w:p>
    <w:p w14:paraId="58D28281" w14:textId="5881238A" w:rsidR="004647E6" w:rsidRDefault="00E805DF" w:rsidP="004647E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Nie byłem/</w:t>
      </w:r>
      <w:proofErr w:type="spellStart"/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am</w:t>
      </w:r>
      <w:proofErr w:type="spellEnd"/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karany/a za przestępstwo popełnione umyślnie lub przestępstwo skarbowe</w:t>
      </w:r>
      <w:r w:rsid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</w:p>
    <w:p w14:paraId="59069735" w14:textId="3A8D23BC" w:rsidR="004647E6" w:rsidRDefault="00E805DF" w:rsidP="004647E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Nie jest prowadzone przeciwko mnie postępowanie o przestępstwo ścigane z oskarżenia publicznego lub przestępstwo skarbowe</w:t>
      </w:r>
      <w:r w:rsid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0A508080" w14:textId="3A77FFAE" w:rsidR="00E805DF" w:rsidRPr="004647E6" w:rsidRDefault="00E805DF" w:rsidP="004647E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Korzystam w pełni z praw publicznych i posiadam pełną zdolność do czynności prawnych</w:t>
      </w:r>
      <w:r w:rsidR="004647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</w:p>
    <w:sectPr w:rsidR="00E805DF" w:rsidRPr="004647E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45098" w14:textId="77777777" w:rsidR="00962EDB" w:rsidRDefault="00962EDB" w:rsidP="0038231F">
      <w:pPr>
        <w:spacing w:after="0" w:line="240" w:lineRule="auto"/>
      </w:pPr>
      <w:r>
        <w:separator/>
      </w:r>
    </w:p>
  </w:endnote>
  <w:endnote w:type="continuationSeparator" w:id="0">
    <w:p w14:paraId="2D7C9F6A" w14:textId="77777777" w:rsidR="00962EDB" w:rsidRDefault="00962E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DEF2" w14:textId="77777777" w:rsidR="00766C8E" w:rsidRDefault="00766C8E" w:rsidP="00766C8E">
    <w:pPr>
      <w:pStyle w:val="Stopka"/>
      <w:tabs>
        <w:tab w:val="right" w:pos="9354"/>
      </w:tabs>
      <w:rPr>
        <w:rFonts w:cs="Open Sans"/>
        <w:sz w:val="16"/>
        <w:szCs w:val="16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684"/>
      <w:gridCol w:w="6788"/>
      <w:gridCol w:w="1098"/>
    </w:tblGrid>
    <w:tr w:rsidR="00766C8E" w14:paraId="0EE5344F" w14:textId="77777777" w:rsidTr="00D74E01">
      <w:trPr>
        <w:trHeight w:val="97"/>
      </w:trPr>
      <w:tc>
        <w:tcPr>
          <w:tcW w:w="1684" w:type="dxa"/>
        </w:tcPr>
        <w:p w14:paraId="5C5BB72A" w14:textId="77777777" w:rsidR="00766C8E" w:rsidRDefault="00766C8E" w:rsidP="00D74E01">
          <w:pPr>
            <w:pStyle w:val="Stopka"/>
          </w:pPr>
        </w:p>
      </w:tc>
      <w:tc>
        <w:tcPr>
          <w:tcW w:w="6788" w:type="dxa"/>
        </w:tcPr>
        <w:p w14:paraId="458EAA83" w14:textId="77777777" w:rsidR="00766C8E" w:rsidRPr="00A5673C" w:rsidRDefault="00766C8E" w:rsidP="00D74E01">
          <w:pPr>
            <w:pStyle w:val="Footertextdesign"/>
          </w:pPr>
        </w:p>
      </w:tc>
      <w:tc>
        <w:tcPr>
          <w:tcW w:w="1098" w:type="dxa"/>
        </w:tcPr>
        <w:p w14:paraId="0D303EC8" w14:textId="77777777" w:rsidR="00766C8E" w:rsidRPr="00AB65AF" w:rsidRDefault="00766C8E" w:rsidP="00D74E01">
          <w:pPr>
            <w:pStyle w:val="Stopka"/>
          </w:pPr>
        </w:p>
      </w:tc>
    </w:tr>
  </w:tbl>
  <w:p w14:paraId="0A147047" w14:textId="77777777" w:rsidR="00766C8E" w:rsidRPr="008F3016" w:rsidRDefault="00766C8E" w:rsidP="00766C8E">
    <w:pPr>
      <w:pStyle w:val="Stopka"/>
      <w:tabs>
        <w:tab w:val="right" w:pos="9354"/>
      </w:tabs>
      <w:rPr>
        <w:sz w:val="14"/>
        <w:szCs w:val="14"/>
      </w:rPr>
    </w:pPr>
  </w:p>
  <w:p w14:paraId="4D240266" w14:textId="77777777" w:rsidR="001C6945" w:rsidRDefault="001C6945" w:rsidP="007C370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7415" w14:textId="77777777" w:rsidR="00962EDB" w:rsidRDefault="00962EDB" w:rsidP="0038231F">
      <w:pPr>
        <w:spacing w:after="0" w:line="240" w:lineRule="auto"/>
      </w:pPr>
      <w:r>
        <w:separator/>
      </w:r>
    </w:p>
  </w:footnote>
  <w:footnote w:type="continuationSeparator" w:id="0">
    <w:p w14:paraId="685441F0" w14:textId="77777777" w:rsidR="00962EDB" w:rsidRDefault="00962ED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BF27" w14:textId="346DF962" w:rsidR="00B13A76" w:rsidRPr="00A90A4C" w:rsidRDefault="004647E6" w:rsidP="00B13A7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04FE4A" wp14:editId="01B2C557">
          <wp:simplePos x="0" y="0"/>
          <wp:positionH relativeFrom="column">
            <wp:posOffset>2540</wp:posOffset>
          </wp:positionH>
          <wp:positionV relativeFrom="paragraph">
            <wp:posOffset>171450</wp:posOffset>
          </wp:positionV>
          <wp:extent cx="5760720" cy="676910"/>
          <wp:effectExtent l="0" t="0" r="0" b="8890"/>
          <wp:wrapTight wrapText="bothSides">
            <wp:wrapPolygon edited="0">
              <wp:start x="0" y="0"/>
              <wp:lineTo x="0" y="21276"/>
              <wp:lineTo x="21500" y="21276"/>
              <wp:lineTo x="21500" y="0"/>
              <wp:lineTo x="0" y="0"/>
            </wp:wrapPolygon>
          </wp:wrapTight>
          <wp:docPr id="187430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8F3382" w14:textId="77777777" w:rsidR="00B13A76" w:rsidRDefault="00B1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1F8A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09C4"/>
    <w:multiLevelType w:val="multilevel"/>
    <w:tmpl w:val="BEBCC9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E772819"/>
    <w:multiLevelType w:val="hybridMultilevel"/>
    <w:tmpl w:val="E4949BE0"/>
    <w:lvl w:ilvl="0" w:tplc="619E7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76CC3"/>
    <w:multiLevelType w:val="hybridMultilevel"/>
    <w:tmpl w:val="9104F0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50459">
    <w:abstractNumId w:val="8"/>
  </w:num>
  <w:num w:numId="2" w16cid:durableId="1177571804">
    <w:abstractNumId w:val="1"/>
  </w:num>
  <w:num w:numId="3" w16cid:durableId="1403596825">
    <w:abstractNumId w:val="6"/>
  </w:num>
  <w:num w:numId="4" w16cid:durableId="999575773">
    <w:abstractNumId w:val="10"/>
  </w:num>
  <w:num w:numId="5" w16cid:durableId="281109588">
    <w:abstractNumId w:val="9"/>
  </w:num>
  <w:num w:numId="6" w16cid:durableId="1949964384">
    <w:abstractNumId w:val="5"/>
  </w:num>
  <w:num w:numId="7" w16cid:durableId="1289356941">
    <w:abstractNumId w:val="2"/>
  </w:num>
  <w:num w:numId="8" w16cid:durableId="1467963755">
    <w:abstractNumId w:val="4"/>
  </w:num>
  <w:num w:numId="9" w16cid:durableId="933519125">
    <w:abstractNumId w:val="3"/>
  </w:num>
  <w:num w:numId="10" w16cid:durableId="685836824">
    <w:abstractNumId w:val="0"/>
  </w:num>
  <w:num w:numId="11" w16cid:durableId="116916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0443"/>
    <w:rsid w:val="000538A9"/>
    <w:rsid w:val="000613EB"/>
    <w:rsid w:val="000732DA"/>
    <w:rsid w:val="000809B6"/>
    <w:rsid w:val="000817F4"/>
    <w:rsid w:val="000B1025"/>
    <w:rsid w:val="000B1F47"/>
    <w:rsid w:val="000C021E"/>
    <w:rsid w:val="000D03AF"/>
    <w:rsid w:val="000D269D"/>
    <w:rsid w:val="000D73C4"/>
    <w:rsid w:val="000E0B34"/>
    <w:rsid w:val="000E4D37"/>
    <w:rsid w:val="000F1229"/>
    <w:rsid w:val="000F2452"/>
    <w:rsid w:val="000F4C8A"/>
    <w:rsid w:val="0010384A"/>
    <w:rsid w:val="00103B61"/>
    <w:rsid w:val="0011121A"/>
    <w:rsid w:val="00111A87"/>
    <w:rsid w:val="001274DA"/>
    <w:rsid w:val="001448FB"/>
    <w:rsid w:val="001670F2"/>
    <w:rsid w:val="00171B3F"/>
    <w:rsid w:val="001807BF"/>
    <w:rsid w:val="00190D6E"/>
    <w:rsid w:val="0019297E"/>
    <w:rsid w:val="00193E01"/>
    <w:rsid w:val="001957C5"/>
    <w:rsid w:val="001C4B7D"/>
    <w:rsid w:val="001C6945"/>
    <w:rsid w:val="001D3A19"/>
    <w:rsid w:val="001D4C90"/>
    <w:rsid w:val="001F4C82"/>
    <w:rsid w:val="001F6611"/>
    <w:rsid w:val="002152A3"/>
    <w:rsid w:val="002167D3"/>
    <w:rsid w:val="00216AFF"/>
    <w:rsid w:val="0022238D"/>
    <w:rsid w:val="002338A0"/>
    <w:rsid w:val="002421AA"/>
    <w:rsid w:val="0024732C"/>
    <w:rsid w:val="0025263C"/>
    <w:rsid w:val="0025358A"/>
    <w:rsid w:val="00255142"/>
    <w:rsid w:val="00262DAA"/>
    <w:rsid w:val="00267089"/>
    <w:rsid w:val="0027560C"/>
    <w:rsid w:val="00287BCD"/>
    <w:rsid w:val="002C42F8"/>
    <w:rsid w:val="002C4948"/>
    <w:rsid w:val="002C5F83"/>
    <w:rsid w:val="002E641A"/>
    <w:rsid w:val="002F6A6E"/>
    <w:rsid w:val="00300674"/>
    <w:rsid w:val="00304292"/>
    <w:rsid w:val="00307A36"/>
    <w:rsid w:val="00313911"/>
    <w:rsid w:val="003178CE"/>
    <w:rsid w:val="00324788"/>
    <w:rsid w:val="003416FE"/>
    <w:rsid w:val="0034230E"/>
    <w:rsid w:val="003636E7"/>
    <w:rsid w:val="003761EA"/>
    <w:rsid w:val="003765EF"/>
    <w:rsid w:val="0038231F"/>
    <w:rsid w:val="00392EC7"/>
    <w:rsid w:val="00397A3C"/>
    <w:rsid w:val="003B214C"/>
    <w:rsid w:val="003B295A"/>
    <w:rsid w:val="003B690E"/>
    <w:rsid w:val="003C3B64"/>
    <w:rsid w:val="003C4E34"/>
    <w:rsid w:val="003C58F8"/>
    <w:rsid w:val="003D272A"/>
    <w:rsid w:val="003D7458"/>
    <w:rsid w:val="003E0E96"/>
    <w:rsid w:val="003E1710"/>
    <w:rsid w:val="003F024C"/>
    <w:rsid w:val="003F0F5D"/>
    <w:rsid w:val="00402145"/>
    <w:rsid w:val="00417CFC"/>
    <w:rsid w:val="00434CC2"/>
    <w:rsid w:val="0045419D"/>
    <w:rsid w:val="004565EB"/>
    <w:rsid w:val="00463284"/>
    <w:rsid w:val="004647E6"/>
    <w:rsid w:val="00466838"/>
    <w:rsid w:val="004761C6"/>
    <w:rsid w:val="00484F88"/>
    <w:rsid w:val="004A17F7"/>
    <w:rsid w:val="004A3A3E"/>
    <w:rsid w:val="004B00A9"/>
    <w:rsid w:val="004B7404"/>
    <w:rsid w:val="004C2AB0"/>
    <w:rsid w:val="004C43B8"/>
    <w:rsid w:val="004C6E54"/>
    <w:rsid w:val="004F172B"/>
    <w:rsid w:val="004F23F7"/>
    <w:rsid w:val="004F3005"/>
    <w:rsid w:val="004F549D"/>
    <w:rsid w:val="00500358"/>
    <w:rsid w:val="005031A7"/>
    <w:rsid w:val="00520174"/>
    <w:rsid w:val="00520592"/>
    <w:rsid w:val="0052487A"/>
    <w:rsid w:val="00525621"/>
    <w:rsid w:val="0053130C"/>
    <w:rsid w:val="005319CA"/>
    <w:rsid w:val="00561432"/>
    <w:rsid w:val="0056197B"/>
    <w:rsid w:val="005641F0"/>
    <w:rsid w:val="00567749"/>
    <w:rsid w:val="00596E94"/>
    <w:rsid w:val="005A73FB"/>
    <w:rsid w:val="005B61C4"/>
    <w:rsid w:val="005C073A"/>
    <w:rsid w:val="005D0BB4"/>
    <w:rsid w:val="005D5129"/>
    <w:rsid w:val="005E176A"/>
    <w:rsid w:val="006143AB"/>
    <w:rsid w:val="006177BD"/>
    <w:rsid w:val="006440B0"/>
    <w:rsid w:val="0064500B"/>
    <w:rsid w:val="006479B8"/>
    <w:rsid w:val="00661B3E"/>
    <w:rsid w:val="00677C66"/>
    <w:rsid w:val="00687919"/>
    <w:rsid w:val="00692DF3"/>
    <w:rsid w:val="006A52B6"/>
    <w:rsid w:val="006E16A6"/>
    <w:rsid w:val="006F3D32"/>
    <w:rsid w:val="007118F0"/>
    <w:rsid w:val="00724A46"/>
    <w:rsid w:val="00730531"/>
    <w:rsid w:val="00746532"/>
    <w:rsid w:val="007530E5"/>
    <w:rsid w:val="00766C8E"/>
    <w:rsid w:val="00770E09"/>
    <w:rsid w:val="00776F97"/>
    <w:rsid w:val="00781508"/>
    <w:rsid w:val="007840F2"/>
    <w:rsid w:val="00784502"/>
    <w:rsid w:val="007936D6"/>
    <w:rsid w:val="00793B90"/>
    <w:rsid w:val="0079713A"/>
    <w:rsid w:val="007C3705"/>
    <w:rsid w:val="007E25BD"/>
    <w:rsid w:val="007E2F69"/>
    <w:rsid w:val="00804F07"/>
    <w:rsid w:val="008218C4"/>
    <w:rsid w:val="00830AB1"/>
    <w:rsid w:val="0084469A"/>
    <w:rsid w:val="00852508"/>
    <w:rsid w:val="0085497F"/>
    <w:rsid w:val="008560CF"/>
    <w:rsid w:val="00857644"/>
    <w:rsid w:val="008662FD"/>
    <w:rsid w:val="00874044"/>
    <w:rsid w:val="00875011"/>
    <w:rsid w:val="00885C9A"/>
    <w:rsid w:val="00892E48"/>
    <w:rsid w:val="008A43E9"/>
    <w:rsid w:val="008A5BE7"/>
    <w:rsid w:val="008B2FF1"/>
    <w:rsid w:val="008C197E"/>
    <w:rsid w:val="008C6DF8"/>
    <w:rsid w:val="008D0487"/>
    <w:rsid w:val="008E3274"/>
    <w:rsid w:val="008F3818"/>
    <w:rsid w:val="00905B50"/>
    <w:rsid w:val="00911687"/>
    <w:rsid w:val="009129F3"/>
    <w:rsid w:val="00915B1B"/>
    <w:rsid w:val="00920F98"/>
    <w:rsid w:val="009301A2"/>
    <w:rsid w:val="009375EB"/>
    <w:rsid w:val="009469C7"/>
    <w:rsid w:val="00956C26"/>
    <w:rsid w:val="00962EDB"/>
    <w:rsid w:val="00975C49"/>
    <w:rsid w:val="00980868"/>
    <w:rsid w:val="009825A4"/>
    <w:rsid w:val="00986ECD"/>
    <w:rsid w:val="009A397D"/>
    <w:rsid w:val="009B2511"/>
    <w:rsid w:val="009C0C6C"/>
    <w:rsid w:val="009C6DDE"/>
    <w:rsid w:val="009D314C"/>
    <w:rsid w:val="009F02E8"/>
    <w:rsid w:val="009F366D"/>
    <w:rsid w:val="009F6D8B"/>
    <w:rsid w:val="00A058AD"/>
    <w:rsid w:val="00A0658E"/>
    <w:rsid w:val="00A1401D"/>
    <w:rsid w:val="00A1471A"/>
    <w:rsid w:val="00A16344"/>
    <w:rsid w:val="00A1685D"/>
    <w:rsid w:val="00A173FA"/>
    <w:rsid w:val="00A27203"/>
    <w:rsid w:val="00A3431A"/>
    <w:rsid w:val="00A347DE"/>
    <w:rsid w:val="00A36E95"/>
    <w:rsid w:val="00A44543"/>
    <w:rsid w:val="00A56074"/>
    <w:rsid w:val="00A56607"/>
    <w:rsid w:val="00A57734"/>
    <w:rsid w:val="00A62798"/>
    <w:rsid w:val="00A67647"/>
    <w:rsid w:val="00A72FE4"/>
    <w:rsid w:val="00A776FE"/>
    <w:rsid w:val="00AA1EC4"/>
    <w:rsid w:val="00AB39E6"/>
    <w:rsid w:val="00AB5E32"/>
    <w:rsid w:val="00AB71A8"/>
    <w:rsid w:val="00AE2514"/>
    <w:rsid w:val="00AE6FF2"/>
    <w:rsid w:val="00AF33BF"/>
    <w:rsid w:val="00AF69CC"/>
    <w:rsid w:val="00B01B85"/>
    <w:rsid w:val="00B049C1"/>
    <w:rsid w:val="00B119F4"/>
    <w:rsid w:val="00B13A76"/>
    <w:rsid w:val="00B15219"/>
    <w:rsid w:val="00B154B4"/>
    <w:rsid w:val="00B22BBE"/>
    <w:rsid w:val="00B3340A"/>
    <w:rsid w:val="00B34C09"/>
    <w:rsid w:val="00B35FDB"/>
    <w:rsid w:val="00B37134"/>
    <w:rsid w:val="00B40FC8"/>
    <w:rsid w:val="00B569A4"/>
    <w:rsid w:val="00B62E0E"/>
    <w:rsid w:val="00B80D0E"/>
    <w:rsid w:val="00B945FD"/>
    <w:rsid w:val="00BC31B4"/>
    <w:rsid w:val="00BD06C3"/>
    <w:rsid w:val="00BD4827"/>
    <w:rsid w:val="00BD4A25"/>
    <w:rsid w:val="00BE4DF5"/>
    <w:rsid w:val="00BE6787"/>
    <w:rsid w:val="00BF1F3F"/>
    <w:rsid w:val="00BF6125"/>
    <w:rsid w:val="00C00C2E"/>
    <w:rsid w:val="00C22538"/>
    <w:rsid w:val="00C27120"/>
    <w:rsid w:val="00C4103F"/>
    <w:rsid w:val="00C43C2B"/>
    <w:rsid w:val="00C456FB"/>
    <w:rsid w:val="00C57DEB"/>
    <w:rsid w:val="00C75633"/>
    <w:rsid w:val="00C84026"/>
    <w:rsid w:val="00CA5F28"/>
    <w:rsid w:val="00CC6896"/>
    <w:rsid w:val="00CE22FF"/>
    <w:rsid w:val="00CE6400"/>
    <w:rsid w:val="00CF4A74"/>
    <w:rsid w:val="00D34D9A"/>
    <w:rsid w:val="00D36946"/>
    <w:rsid w:val="00D409DE"/>
    <w:rsid w:val="00D42C9B"/>
    <w:rsid w:val="00D44CE0"/>
    <w:rsid w:val="00D47D38"/>
    <w:rsid w:val="00D569EC"/>
    <w:rsid w:val="00D7532C"/>
    <w:rsid w:val="00D92D74"/>
    <w:rsid w:val="00DB1083"/>
    <w:rsid w:val="00DC3F44"/>
    <w:rsid w:val="00DC4999"/>
    <w:rsid w:val="00DD146A"/>
    <w:rsid w:val="00DD1F06"/>
    <w:rsid w:val="00DD3E9D"/>
    <w:rsid w:val="00DE73EE"/>
    <w:rsid w:val="00DF5F7B"/>
    <w:rsid w:val="00E14552"/>
    <w:rsid w:val="00E15D59"/>
    <w:rsid w:val="00E21B42"/>
    <w:rsid w:val="00E30517"/>
    <w:rsid w:val="00E33598"/>
    <w:rsid w:val="00E42CC3"/>
    <w:rsid w:val="00E55512"/>
    <w:rsid w:val="00E572F0"/>
    <w:rsid w:val="00E70601"/>
    <w:rsid w:val="00E805DF"/>
    <w:rsid w:val="00E84879"/>
    <w:rsid w:val="00E86A2B"/>
    <w:rsid w:val="00EA74CD"/>
    <w:rsid w:val="00EB3286"/>
    <w:rsid w:val="00EC21D7"/>
    <w:rsid w:val="00EE4535"/>
    <w:rsid w:val="00EE4BC8"/>
    <w:rsid w:val="00EE55ED"/>
    <w:rsid w:val="00EE7725"/>
    <w:rsid w:val="00EF0EBB"/>
    <w:rsid w:val="00EF741B"/>
    <w:rsid w:val="00EF74CA"/>
    <w:rsid w:val="00F014B6"/>
    <w:rsid w:val="00F053EC"/>
    <w:rsid w:val="00F14B53"/>
    <w:rsid w:val="00F2074D"/>
    <w:rsid w:val="00F33AC3"/>
    <w:rsid w:val="00F365F2"/>
    <w:rsid w:val="00F54680"/>
    <w:rsid w:val="00F76293"/>
    <w:rsid w:val="00F95FDD"/>
    <w:rsid w:val="00F9635F"/>
    <w:rsid w:val="00FB7965"/>
    <w:rsid w:val="00FC0667"/>
    <w:rsid w:val="00FC594F"/>
    <w:rsid w:val="00FE7798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40404"/>
  <w15:docId w15:val="{C2D00A57-BDFD-4052-8ECB-A6634362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C370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3705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Footertextdesign">
    <w:name w:val="Footer text design"/>
    <w:basedOn w:val="Cytat"/>
    <w:link w:val="FootertextdesignChar"/>
    <w:qFormat/>
    <w:rsid w:val="00766C8E"/>
    <w:pPr>
      <w:suppressAutoHyphens/>
      <w:spacing w:after="0" w:line="240" w:lineRule="auto"/>
    </w:pPr>
    <w:rPr>
      <w:rFonts w:ascii="Open Sans" w:eastAsia="Calibri" w:hAnsi="Open Sans" w:cs="Times New Roman"/>
      <w:i w:val="0"/>
      <w:color w:val="000000"/>
      <w:sz w:val="16"/>
      <w:lang w:val="en-GB" w:eastAsia="zh-CN"/>
    </w:rPr>
  </w:style>
  <w:style w:type="character" w:customStyle="1" w:styleId="FootertextdesignChar">
    <w:name w:val="Footer text design Char"/>
    <w:link w:val="Footertextdesign"/>
    <w:rsid w:val="00766C8E"/>
    <w:rPr>
      <w:rFonts w:ascii="Open Sans" w:eastAsia="Calibri" w:hAnsi="Open Sans" w:cs="Times New Roman"/>
      <w:iCs/>
      <w:color w:val="000000"/>
      <w:sz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766C8E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66C8E"/>
    <w:rPr>
      <w:i/>
      <w:iCs/>
      <w:color w:val="000000" w:themeColor="text1"/>
    </w:rPr>
  </w:style>
  <w:style w:type="paragraph" w:customStyle="1" w:styleId="Standard">
    <w:name w:val="Standard"/>
    <w:rsid w:val="00BC31B4"/>
    <w:pPr>
      <w:suppressAutoHyphens/>
      <w:autoSpaceDN w:val="0"/>
      <w:spacing w:line="254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F40E-1966-4BC9-BE35-133FD60D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Paula Kopańko</cp:lastModifiedBy>
  <cp:revision>9</cp:revision>
  <cp:lastPrinted>2020-12-22T08:37:00Z</cp:lastPrinted>
  <dcterms:created xsi:type="dcterms:W3CDTF">2024-11-20T11:08:00Z</dcterms:created>
  <dcterms:modified xsi:type="dcterms:W3CDTF">2026-08-11T08:25:00Z</dcterms:modified>
</cp:coreProperties>
</file>