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B1E6E" w14:textId="77777777" w:rsidR="000B3670" w:rsidRDefault="00E12C1C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5 do SWZ</w:t>
      </w:r>
    </w:p>
    <w:p w14:paraId="4A6B1D61" w14:textId="77777777" w:rsidR="000B3670" w:rsidRDefault="000B3670" w:rsidP="00A40BBE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14:paraId="6E4532D7" w14:textId="77777777" w:rsidR="00923DC3" w:rsidRDefault="00923DC3" w:rsidP="00FF5AFB">
      <w:pPr>
        <w:spacing w:after="0" w:line="276" w:lineRule="auto"/>
        <w:ind w:left="5387" w:hanging="992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14:paraId="5A65F0F2" w14:textId="77777777" w:rsidR="00FF5AFB" w:rsidRPr="00FF5AFB" w:rsidRDefault="00FF5AFB" w:rsidP="00FF5AFB">
      <w:pPr>
        <w:spacing w:after="0" w:line="276" w:lineRule="auto"/>
        <w:ind w:left="4395"/>
        <w:rPr>
          <w:rFonts w:ascii="Cambria" w:eastAsia="Times New Roman" w:hAnsi="Cambria" w:cs="Cambria"/>
          <w:b/>
          <w:bCs/>
          <w:sz w:val="20"/>
          <w:szCs w:val="20"/>
        </w:rPr>
      </w:pPr>
      <w:r w:rsidRPr="00FF5AFB">
        <w:rPr>
          <w:rFonts w:ascii="Cambria" w:eastAsia="Times New Roman" w:hAnsi="Cambria" w:cs="Cambria"/>
          <w:b/>
          <w:bCs/>
          <w:sz w:val="20"/>
          <w:szCs w:val="20"/>
        </w:rPr>
        <w:t>Powiatowy Urząd Pracy w Opatowie</w:t>
      </w:r>
    </w:p>
    <w:p w14:paraId="13D95AB8" w14:textId="77777777" w:rsidR="00FF5AFB" w:rsidRPr="00FF5AFB" w:rsidRDefault="00FF5AFB" w:rsidP="00FF5AFB">
      <w:pPr>
        <w:spacing w:after="0" w:line="276" w:lineRule="auto"/>
        <w:ind w:left="4395"/>
        <w:rPr>
          <w:rFonts w:ascii="Cambria" w:eastAsia="Times New Roman" w:hAnsi="Cambria" w:cs="Cambria"/>
          <w:b/>
          <w:bCs/>
          <w:sz w:val="20"/>
          <w:szCs w:val="20"/>
        </w:rPr>
      </w:pPr>
      <w:r w:rsidRPr="00FF5AFB">
        <w:rPr>
          <w:rFonts w:ascii="Cambria" w:eastAsia="Times New Roman" w:hAnsi="Cambria" w:cs="Cambria"/>
          <w:b/>
          <w:bCs/>
          <w:sz w:val="20"/>
          <w:szCs w:val="20"/>
        </w:rPr>
        <w:t>ul. Partyzantów 13, 27-500 Opatów</w:t>
      </w:r>
    </w:p>
    <w:p w14:paraId="2A73EA39" w14:textId="77777777" w:rsidR="000B3670" w:rsidRDefault="00E12C1C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3BED5C48" w14:textId="77777777" w:rsidR="000B3670" w:rsidRDefault="00E12C1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BFA0C40" w14:textId="77777777" w:rsidR="000B3670" w:rsidRDefault="00E12C1C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2B4C1C6" w14:textId="77777777" w:rsidR="000B3670" w:rsidRDefault="00E12C1C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B7AB08E" w14:textId="77777777" w:rsidR="000B3670" w:rsidRDefault="00E12C1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3CD41971" w14:textId="77777777" w:rsidR="000B3670" w:rsidRDefault="00E12C1C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FE0E66F" w14:textId="77777777" w:rsidR="000B3670" w:rsidRDefault="000B3670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1F4F6C1" w14:textId="77777777" w:rsidR="000B3670" w:rsidRDefault="00E12C1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14:paraId="0DAB406E" w14:textId="77777777" w:rsidR="000B3670" w:rsidRDefault="00E12C1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14:paraId="7DD3682A" w14:textId="77777777" w:rsidR="000B3670" w:rsidRDefault="00E12C1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325019E8" w14:textId="77777777" w:rsidR="000B3670" w:rsidRDefault="00E12C1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14:paraId="3CBD1EBB" w14:textId="40E4EFE8" w:rsidR="009C35F2" w:rsidRPr="00FF5AFB" w:rsidRDefault="009C35F2" w:rsidP="00FF5AFB">
      <w:pPr>
        <w:pStyle w:val="Standard"/>
        <w:ind w:firstLine="708"/>
        <w:jc w:val="both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0" w:name="_Hlk193621931"/>
      <w:r w:rsidR="00FF5AFB" w:rsidRPr="00FF5AFB">
        <w:rPr>
          <w:rFonts w:ascii="Cambria" w:hAnsi="Cambria" w:cs="Arial"/>
          <w:b/>
          <w:bCs/>
          <w:iCs/>
          <w:sz w:val="20"/>
          <w:szCs w:val="20"/>
          <w:lang w:bidi="pl-PL"/>
        </w:rPr>
        <w:t>Szkolenia dla uczestników projektu pn.: „Aktywizacja zawodowa szansą na rozwój"(IV)</w:t>
      </w:r>
      <w:bookmarkEnd w:id="0"/>
      <w:r w:rsidR="00FF5AFB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</w:rPr>
        <w:t>Kancelarię Prawną Jakóbik i Ziemba Kielce, ul. Warszawska 7 lok. 27A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14:paraId="53C664FD" w14:textId="77777777" w:rsidR="000B3670" w:rsidRDefault="000B3670" w:rsidP="00FF5AFB">
      <w:pPr>
        <w:pStyle w:val="Tekstpodstawowy2"/>
        <w:spacing w:after="0" w:line="276" w:lineRule="auto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4D85653C" w14:textId="42D5FE91" w:rsidR="00A929E3" w:rsidRDefault="00A929E3" w:rsidP="00A929E3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>JA/MY</w:t>
      </w:r>
      <w:r>
        <w:rPr>
          <w:rFonts w:asciiTheme="majorHAnsi" w:hAnsiTheme="majorHAnsi"/>
        </w:rPr>
        <w:t>:</w:t>
      </w:r>
    </w:p>
    <w:p w14:paraId="118991A1" w14:textId="77777777" w:rsidR="00A929E3" w:rsidRDefault="00A929E3" w:rsidP="00A929E3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_________________________________________________________________________</w:t>
      </w:r>
    </w:p>
    <w:p w14:paraId="764FCEBB" w14:textId="374C20DC" w:rsidR="00A929E3" w:rsidRPr="00FF5AFB" w:rsidRDefault="00A929E3" w:rsidP="00FF5AFB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(imię i nazwisko osoby/osób upoważnionej/-ych do reprezentowania Wykonawców wspólnie ubiegających się o udzielenie zamówienia)</w:t>
      </w:r>
    </w:p>
    <w:p w14:paraId="6EBAD71D" w14:textId="77777777" w:rsidR="00A929E3" w:rsidRDefault="00A929E3" w:rsidP="00A929E3">
      <w:pPr>
        <w:jc w:val="both"/>
        <w:rPr>
          <w:rFonts w:asciiTheme="majorHAnsi" w:hAnsiTheme="majorHAnsi"/>
          <w:b/>
          <w:bCs/>
          <w:sz w:val="20"/>
          <w:szCs w:val="20"/>
        </w:rPr>
      </w:pPr>
      <w:r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10DB650E" w14:textId="77777777" w:rsidR="00A929E3" w:rsidRDefault="00A929E3" w:rsidP="00A929E3">
      <w:pPr>
        <w:jc w:val="both"/>
        <w:rPr>
          <w:rFonts w:asciiTheme="majorHAnsi" w:hAnsiTheme="majorHAnsi"/>
          <w:b/>
          <w:bCs/>
          <w:sz w:val="20"/>
          <w:szCs w:val="20"/>
        </w:rPr>
      </w:pPr>
      <w:r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33B1C292" w14:textId="7E955B21" w:rsidR="00A929E3" w:rsidRDefault="00A929E3" w:rsidP="00FF5AFB">
      <w:pPr>
        <w:jc w:val="center"/>
        <w:rPr>
          <w:rFonts w:asciiTheme="majorHAnsi" w:hAnsiTheme="majorHAnsi"/>
          <w:bCs/>
          <w:i/>
          <w:sz w:val="20"/>
          <w:szCs w:val="20"/>
        </w:rPr>
      </w:pPr>
      <w:r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45822871" w14:textId="77777777" w:rsidR="00A929E3" w:rsidRDefault="00A929E3" w:rsidP="00A929E3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OŚWIADCZAM/-MY</w:t>
      </w:r>
      <w:r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2D5642E1" w14:textId="77777777" w:rsidR="00A929E3" w:rsidRDefault="00A929E3" w:rsidP="00A929E3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>
        <w:rPr>
          <w:rFonts w:asciiTheme="majorHAnsi" w:hAnsiTheme="majorHAnsi"/>
          <w:b/>
          <w:sz w:val="20"/>
          <w:szCs w:val="20"/>
        </w:rPr>
        <w:t xml:space="preserve">kluczowy zakres </w:t>
      </w:r>
      <w:r>
        <w:rPr>
          <w:rFonts w:asciiTheme="majorHAnsi" w:hAnsiTheme="majorHAnsi"/>
          <w:bCs/>
          <w:sz w:val="20"/>
          <w:szCs w:val="20"/>
        </w:rPr>
        <w:t xml:space="preserve">przedmiotu zamówienia </w:t>
      </w:r>
      <w:r>
        <w:rPr>
          <w:rFonts w:asciiTheme="majorHAnsi" w:hAnsiTheme="majorHAnsi"/>
          <w:b/>
          <w:sz w:val="20"/>
          <w:szCs w:val="20"/>
        </w:rPr>
        <w:t>wynikający ze spełnionego warunku.</w:t>
      </w:r>
      <w:r>
        <w:rPr>
          <w:rFonts w:asciiTheme="majorHAnsi" w:hAnsiTheme="majorHAnsi"/>
          <w:sz w:val="20"/>
          <w:szCs w:val="20"/>
        </w:rPr>
        <w:t xml:space="preserve"> </w:t>
      </w:r>
    </w:p>
    <w:p w14:paraId="615084AF" w14:textId="77777777" w:rsidR="00A929E3" w:rsidRDefault="00A929E3" w:rsidP="00A929E3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68FF0A55" w14:textId="30A4A49E" w:rsidR="00A929E3" w:rsidRDefault="00A929E3" w:rsidP="00A929E3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 xml:space="preserve">pozostali konsorcjanci </w:t>
      </w:r>
      <w:r w:rsidR="00FF5AFB">
        <w:rPr>
          <w:rFonts w:asciiTheme="majorHAnsi" w:hAnsiTheme="majorHAnsi" w:cs="Arial"/>
          <w:b/>
          <w:bCs/>
          <w:sz w:val="20"/>
          <w:szCs w:val="20"/>
        </w:rPr>
        <w:t xml:space="preserve">/ </w:t>
      </w:r>
      <w:r>
        <w:rPr>
          <w:rFonts w:asciiTheme="majorHAnsi" w:hAnsiTheme="majorHAnsi" w:cs="Arial"/>
          <w:b/>
          <w:bCs/>
          <w:sz w:val="20"/>
          <w:szCs w:val="20"/>
        </w:rPr>
        <w:t>wspólnicy  spółki cywilnej</w:t>
      </w:r>
      <w:r w:rsidR="00FF5AFB">
        <w:rPr>
          <w:rFonts w:asciiTheme="majorHAnsi" w:hAnsiTheme="majorHAnsi" w:cs="Arial"/>
          <w:b/>
          <w:bCs/>
          <w:sz w:val="20"/>
          <w:szCs w:val="20"/>
        </w:rPr>
        <w:t>*</w:t>
      </w:r>
    </w:p>
    <w:p w14:paraId="1B3C5A23" w14:textId="77777777" w:rsidR="00A929E3" w:rsidRDefault="00A929E3" w:rsidP="00A929E3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55AC2D5" w14:textId="77777777" w:rsidR="00A929E3" w:rsidRDefault="00A929E3" w:rsidP="00A929E3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1" w:name="_Hlk206915882"/>
      <w:r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35F16894" w14:textId="77777777" w:rsidR="00A929E3" w:rsidRDefault="00A929E3" w:rsidP="00A929E3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945D1B5" w14:textId="77777777" w:rsidR="00A929E3" w:rsidRDefault="00A929E3" w:rsidP="00A929E3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568ABB5C" w14:textId="77777777" w:rsidR="00A929E3" w:rsidRDefault="00A929E3" w:rsidP="00A929E3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>
        <w:rPr>
          <w:rFonts w:ascii="Cambria" w:hAnsi="Cambria"/>
          <w:sz w:val="20"/>
          <w:szCs w:val="20"/>
        </w:rPr>
        <w:t xml:space="preserve"> zakres ………………………………………………</w:t>
      </w:r>
    </w:p>
    <w:p w14:paraId="23429184" w14:textId="77777777" w:rsidR="00A929E3" w:rsidRDefault="00A929E3" w:rsidP="00A929E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sectPr w:rsidR="00A929E3">
      <w:headerReference w:type="default" r:id="rId6"/>
      <w:footerReference w:type="default" r:id="rId7"/>
      <w:pgSz w:w="11906" w:h="16838"/>
      <w:pgMar w:top="993" w:right="1417" w:bottom="993" w:left="1417" w:header="28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2F219" w14:textId="77777777" w:rsidR="007064B1" w:rsidRDefault="007064B1">
      <w:pPr>
        <w:spacing w:after="0" w:line="240" w:lineRule="auto"/>
      </w:pPr>
      <w:r>
        <w:separator/>
      </w:r>
    </w:p>
  </w:endnote>
  <w:endnote w:type="continuationSeparator" w:id="0">
    <w:p w14:paraId="0DB808DB" w14:textId="77777777" w:rsidR="007064B1" w:rsidRDefault="00706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6D60" w14:textId="00EA97F6" w:rsidR="000B3670" w:rsidRPr="00FF5AFB" w:rsidRDefault="00FF5AFB" w:rsidP="00FF5AFB">
    <w:pPr>
      <w:spacing w:line="360" w:lineRule="auto"/>
      <w:ind w:left="4253"/>
      <w:jc w:val="center"/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567DB1D" w14:textId="77777777" w:rsidR="000B3670" w:rsidRDefault="000B36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35C69" w14:textId="77777777" w:rsidR="007064B1" w:rsidRDefault="007064B1">
      <w:pPr>
        <w:spacing w:after="0" w:line="240" w:lineRule="auto"/>
      </w:pPr>
      <w:r>
        <w:separator/>
      </w:r>
    </w:p>
  </w:footnote>
  <w:footnote w:type="continuationSeparator" w:id="0">
    <w:p w14:paraId="5F913BAD" w14:textId="77777777" w:rsidR="007064B1" w:rsidRDefault="00706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A74E9A" w:rsidRPr="00A74E9A" w14:paraId="18ECB0A7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31AFDD10" w14:textId="77777777" w:rsidR="00A74E9A" w:rsidRPr="00A74E9A" w:rsidRDefault="00A74E9A" w:rsidP="00A74E9A">
          <w:pPr>
            <w:tabs>
              <w:tab w:val="center" w:pos="4536"/>
            </w:tabs>
            <w:suppressAutoHyphens/>
            <w:spacing w:after="0" w:line="240" w:lineRule="auto"/>
            <w:ind w:right="1378" w:firstLine="462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bookmarkStart w:id="2" w:name="_Hlk90465858"/>
          <w:r w:rsidRPr="00A74E9A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D9DA36D" wp14:editId="239396C4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42C07D7D" w14:textId="77777777" w:rsidR="00A74E9A" w:rsidRPr="00A74E9A" w:rsidRDefault="00A74E9A" w:rsidP="00A74E9A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r w:rsidRPr="00A74E9A">
            <w:rPr>
              <w:rFonts w:ascii="Times New Roman" w:eastAsia="Times New Roman" w:hAnsi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6D9AF39B" w14:textId="77777777" w:rsidR="00A74E9A" w:rsidRPr="00A74E9A" w:rsidRDefault="00A74E9A" w:rsidP="00A74E9A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6C808149" w14:textId="77777777" w:rsidR="00A74E9A" w:rsidRPr="00A74E9A" w:rsidRDefault="00A74E9A" w:rsidP="00A74E9A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</w:tr>
  </w:tbl>
  <w:p w14:paraId="4B41B622" w14:textId="77777777" w:rsidR="00A74E9A" w:rsidRPr="00A74E9A" w:rsidRDefault="00A74E9A" w:rsidP="00A74E9A">
    <w:pPr>
      <w:suppressAutoHyphens/>
      <w:autoSpaceDE w:val="0"/>
      <w:spacing w:after="0"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32F50A6C" w14:textId="77777777" w:rsidR="00A74E9A" w:rsidRPr="00A74E9A" w:rsidRDefault="00A74E9A" w:rsidP="00A74E9A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3" w:name="_Hlk90465773"/>
    <w:r w:rsidRPr="00A74E9A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A74E9A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2"/>
    <w:bookmarkEnd w:id="3"/>
    <w:r w:rsidRPr="00A74E9A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3215104B" w14:textId="28B5B53A" w:rsidR="000B3670" w:rsidRPr="00703217" w:rsidRDefault="000B3670" w:rsidP="0070321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670"/>
    <w:rsid w:val="000B3670"/>
    <w:rsid w:val="001214B9"/>
    <w:rsid w:val="00184A66"/>
    <w:rsid w:val="001C71AC"/>
    <w:rsid w:val="0025036E"/>
    <w:rsid w:val="00250561"/>
    <w:rsid w:val="003A6EE2"/>
    <w:rsid w:val="00453579"/>
    <w:rsid w:val="00492811"/>
    <w:rsid w:val="006A2B2D"/>
    <w:rsid w:val="006A654D"/>
    <w:rsid w:val="006E49F9"/>
    <w:rsid w:val="00703217"/>
    <w:rsid w:val="007064B1"/>
    <w:rsid w:val="00715E1E"/>
    <w:rsid w:val="00797238"/>
    <w:rsid w:val="00855A85"/>
    <w:rsid w:val="00923DC3"/>
    <w:rsid w:val="00946D82"/>
    <w:rsid w:val="009C35F2"/>
    <w:rsid w:val="009E60CA"/>
    <w:rsid w:val="00A40BBE"/>
    <w:rsid w:val="00A74E9A"/>
    <w:rsid w:val="00A929E3"/>
    <w:rsid w:val="00B05617"/>
    <w:rsid w:val="00B83D68"/>
    <w:rsid w:val="00BF602D"/>
    <w:rsid w:val="00C866F9"/>
    <w:rsid w:val="00DA2A07"/>
    <w:rsid w:val="00E12C1C"/>
    <w:rsid w:val="00FF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CE55D"/>
  <w15:docId w15:val="{B622F8D1-579F-4CF7-85A1-6A410843B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C64B7F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qFormat/>
    <w:rsid w:val="004839FC"/>
    <w:rPr>
      <w:rFonts w:cs="Calibri"/>
      <w:color w:val="000000"/>
      <w:sz w:val="24"/>
      <w:szCs w:val="24"/>
    </w:rPr>
  </w:style>
  <w:style w:type="paragraph" w:customStyle="1" w:styleId="Tekstpodstawowy31">
    <w:name w:val="Tekst podstawowy 31"/>
    <w:basedOn w:val="Normalny"/>
    <w:qFormat/>
    <w:rsid w:val="000E48D2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C64B7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A40BBE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A929E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4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244</Words>
  <Characters>1468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User</cp:lastModifiedBy>
  <cp:revision>29</cp:revision>
  <dcterms:created xsi:type="dcterms:W3CDTF">2021-12-15T13:03:00Z</dcterms:created>
  <dcterms:modified xsi:type="dcterms:W3CDTF">2026-08-26T10:19:00Z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