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1955" w14:textId="77777777" w:rsidR="008D5898" w:rsidRDefault="00000000">
      <w:pPr>
        <w:spacing w:after="0"/>
        <w:jc w:val="center"/>
        <w:rPr>
          <w:rFonts w:ascii="Cambria" w:hAnsi="Cambria" w:cstheme="minorHAnsi"/>
          <w:b/>
          <w:bCs/>
          <w:sz w:val="24"/>
          <w:szCs w:val="24"/>
        </w:rPr>
      </w:pPr>
      <w:r>
        <w:rPr>
          <w:rFonts w:ascii="Cambria" w:hAnsi="Cambria" w:cstheme="minorHAnsi"/>
          <w:b/>
          <w:bCs/>
          <w:sz w:val="24"/>
          <w:szCs w:val="24"/>
        </w:rPr>
        <w:t>Załącznik nr 1 do SWZ</w:t>
      </w:r>
    </w:p>
    <w:p w14:paraId="75708AF9" w14:textId="77777777" w:rsidR="008D5898" w:rsidRDefault="00000000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 w:cstheme="minorHAnsi"/>
          <w:b w:val="0"/>
          <w:bCs w:val="0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Szczegółowy opis przedmiotu zamówienia</w:t>
      </w:r>
    </w:p>
    <w:p w14:paraId="79905C07" w14:textId="049678E1" w:rsidR="008D5898" w:rsidRDefault="00000000">
      <w:pPr>
        <w:tabs>
          <w:tab w:val="left" w:pos="567"/>
        </w:tabs>
        <w:spacing w:after="0"/>
        <w:contextualSpacing/>
        <w:jc w:val="center"/>
        <w:rPr>
          <w:rFonts w:ascii="Cambria" w:hAnsi="Cambria" w:cstheme="minorHAnsi"/>
          <w:b/>
          <w:bCs/>
          <w:color w:val="000000"/>
          <w:sz w:val="24"/>
          <w:szCs w:val="24"/>
        </w:rPr>
      </w:pPr>
      <w:r>
        <w:rPr>
          <w:rFonts w:ascii="Cambria" w:hAnsi="Cambria" w:cstheme="minorHAnsi"/>
          <w:bCs/>
          <w:sz w:val="24"/>
          <w:szCs w:val="24"/>
        </w:rPr>
        <w:t>(Znak postępowania:</w:t>
      </w:r>
      <w:r w:rsidR="00FD34AE">
        <w:rPr>
          <w:rFonts w:ascii="Cambria" w:hAnsi="Cambria" w:cstheme="minorHAnsi"/>
          <w:bCs/>
          <w:sz w:val="24"/>
          <w:szCs w:val="24"/>
        </w:rPr>
        <w:t xml:space="preserve"> </w:t>
      </w:r>
      <w:r w:rsidR="00FD34AE" w:rsidRPr="00FD34AE">
        <w:rPr>
          <w:rFonts w:ascii="Cambria" w:hAnsi="Cambria" w:cstheme="minorHAnsi"/>
          <w:b/>
          <w:bCs/>
          <w:sz w:val="24"/>
          <w:szCs w:val="24"/>
        </w:rPr>
        <w:t>ZP/7/2026</w:t>
      </w:r>
      <w:r>
        <w:rPr>
          <w:rFonts w:ascii="Cambria" w:hAnsi="Cambria" w:cstheme="minorHAnsi"/>
          <w:b/>
          <w:bCs/>
          <w:color w:val="000000"/>
          <w:sz w:val="24"/>
          <w:szCs w:val="24"/>
        </w:rPr>
        <w:t>)</w:t>
      </w:r>
    </w:p>
    <w:p w14:paraId="32277633" w14:textId="77777777" w:rsidR="008D5898" w:rsidRDefault="008D5898">
      <w:pPr>
        <w:jc w:val="center"/>
        <w:rPr>
          <w:rFonts w:ascii="Cambria" w:hAnsi="Cambria"/>
          <w:i/>
          <w:iCs/>
        </w:rPr>
      </w:pPr>
    </w:p>
    <w:p w14:paraId="2EEE4D88" w14:textId="57927F6B" w:rsidR="008D5898" w:rsidRPr="00FF0880" w:rsidRDefault="00622B02" w:rsidP="00FF0880">
      <w:pPr>
        <w:jc w:val="center"/>
        <w:rPr>
          <w:sz w:val="24"/>
          <w:szCs w:val="24"/>
        </w:rPr>
      </w:pPr>
      <w:r w:rsidRPr="00622B02">
        <w:rPr>
          <w:rFonts w:ascii="Cambria" w:eastAsia="SimSun" w:hAnsi="Cambria" w:cs="Cambria"/>
          <w:b/>
          <w:bCs/>
          <w:sz w:val="24"/>
          <w:szCs w:val="24"/>
        </w:rPr>
        <w:t>„</w:t>
      </w:r>
      <w:r w:rsidRPr="00622B02">
        <w:rPr>
          <w:rFonts w:ascii="Cambria" w:hAnsi="Cambria"/>
          <w:b/>
          <w:bCs/>
          <w:sz w:val="24"/>
          <w:szCs w:val="24"/>
        </w:rPr>
        <w:t>Zakup i dostawa wyposażenia żłobka oraz doposażenie placu zabaw  Żłobka Samorządowego „</w:t>
      </w:r>
      <w:proofErr w:type="spellStart"/>
      <w:r w:rsidRPr="00622B02">
        <w:rPr>
          <w:rFonts w:ascii="Cambria" w:hAnsi="Cambria"/>
          <w:b/>
          <w:bCs/>
          <w:sz w:val="24"/>
          <w:szCs w:val="24"/>
        </w:rPr>
        <w:t>Bajkolandia</w:t>
      </w:r>
      <w:proofErr w:type="spellEnd"/>
      <w:r w:rsidRPr="00622B02">
        <w:rPr>
          <w:rFonts w:ascii="Cambria" w:hAnsi="Cambria"/>
          <w:b/>
          <w:bCs/>
          <w:sz w:val="24"/>
          <w:szCs w:val="24"/>
        </w:rPr>
        <w:t>” w Albertowie  w ramach zadania  pod nazwą „Utworzenie 18 nowych miejsc opieki w ramach programu Aktywny Maluch 2022 – 2029 - edycja 9 w Żłobku Samorządowym „</w:t>
      </w:r>
      <w:proofErr w:type="spellStart"/>
      <w:r w:rsidRPr="00622B02">
        <w:rPr>
          <w:rFonts w:ascii="Cambria" w:hAnsi="Cambria"/>
          <w:b/>
          <w:bCs/>
          <w:sz w:val="24"/>
          <w:szCs w:val="24"/>
        </w:rPr>
        <w:t>Bajkolandia</w:t>
      </w:r>
      <w:proofErr w:type="spellEnd"/>
      <w:r w:rsidRPr="00622B02">
        <w:rPr>
          <w:rFonts w:ascii="Cambria" w:hAnsi="Cambria"/>
          <w:b/>
          <w:bCs/>
          <w:sz w:val="24"/>
          <w:szCs w:val="24"/>
        </w:rPr>
        <w:t>” w Albertowie, Albertów 69, 21-013 Puchaczów”</w:t>
      </w:r>
      <w:r w:rsidRPr="00622B02">
        <w:rPr>
          <w:rFonts w:ascii="Cambria" w:hAnsi="Cambria" w:cs="Helvetica"/>
          <w:bCs/>
          <w:sz w:val="24"/>
          <w:szCs w:val="24"/>
        </w:rPr>
        <w:t xml:space="preserve"> </w:t>
      </w:r>
    </w:p>
    <w:tbl>
      <w:tblPr>
        <w:tblW w:w="13793" w:type="dxa"/>
        <w:tblInd w:w="-134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841"/>
        <w:gridCol w:w="1076"/>
        <w:gridCol w:w="1019"/>
        <w:gridCol w:w="8293"/>
      </w:tblGrid>
      <w:tr w:rsidR="008D5898" w14:paraId="1EF2AEB7" w14:textId="77777777">
        <w:trPr>
          <w:trHeight w:val="250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212D6E" w14:textId="77777777" w:rsidR="008D5898" w:rsidRDefault="00000000" w:rsidP="00622B02">
            <w:r>
              <w:rPr>
                <w:rFonts w:ascii="Times New Roman" w:hAnsi="Times New Roman"/>
                <w:b/>
                <w:color w:val="000000"/>
                <w:sz w:val="20"/>
              </w:rPr>
              <w:t>L.p.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D8925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nazwa produktu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7271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j.m.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70F66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ilość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8C0A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opis</w:t>
            </w:r>
          </w:p>
        </w:tc>
      </w:tr>
      <w:tr w:rsidR="008D5898" w14:paraId="13E168C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F256E3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A02D6C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plastyczny z krzesłami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9F6681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04CF8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D08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drewnianych mebli do zabaw plastycznych: stolik z nakładką na rolkę oraz rolką papieru i pojemnikami/koszami na akcesoria plastyczne oraz dwa krzesła</w:t>
            </w:r>
          </w:p>
        </w:tc>
      </w:tr>
      <w:tr w:rsidR="008D5898" w14:paraId="79C89A38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97DEB7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EC0200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Kołderka obciążeniowa 1,5 kg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B98C16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E40236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B70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kołdra obciążeniowa o wadze 1,5 kg, stymulująca czucie głębokie i działająca terapeutycznie, wykonana z naturalnych materiałów o wymiarach 90 cm x 120 cm</w:t>
            </w:r>
          </w:p>
        </w:tc>
      </w:tr>
      <w:tr w:rsidR="008D5898" w14:paraId="7214104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FD1560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DDEB7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Kołderka obciążeniowa 2 kg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89DF79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F2F1A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8676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kołdra obciążeniowa o wadze 2 kg, stymulująca czucie głębokie i działająca terapeutycznie, wykonana z naturalnych materiałów, 100x140</w:t>
            </w:r>
          </w:p>
        </w:tc>
      </w:tr>
      <w:tr w:rsidR="008D5898" w14:paraId="054D8EF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6C0FAD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463C09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Obciążeniowa maskotka -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pluszak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DFC9A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146F3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DFB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obciążeniowa maskotka z miękkiego pluszu, wadze 2 kg, mająca działanie regulujące stres, zapewniające relaks i poczucie komfortu o wymiarach</w:t>
            </w:r>
          </w:p>
        </w:tc>
      </w:tr>
      <w:tr w:rsidR="008D5898" w14:paraId="050E111F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B72C21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C8CF22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Obciążeniowa maskotka długa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63391E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371E1F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6119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obciążeniowa maskotka z miękkiego pluszu,  o wadze 2,5 kg z możliwością regulacji masy, mająca działanie regulujące stres, zapewniające relaks i poczucie komfortu. długość Min. 85 cm</w:t>
            </w:r>
          </w:p>
        </w:tc>
      </w:tr>
      <w:tr w:rsidR="008D5898" w14:paraId="30EF21F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7B3936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F299DC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Obciążeniowa maskotka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A975F5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C3285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A62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obciążeniowa maskotka o wadze 1,1 - 1,4 kg, mający działanie relaksacyjne, terapeutyczne.</w:t>
            </w:r>
          </w:p>
        </w:tc>
      </w:tr>
      <w:tr w:rsidR="008D5898" w14:paraId="07EDAE6A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F643D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29468E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Śpiworek z poduszką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289B77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85138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D3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Śpiworek bawełniany z poduszką dla maluchów o wymiarach min. 90-110 x 60-80 cm i poduszka 30-40x20-35</w:t>
            </w:r>
          </w:p>
        </w:tc>
      </w:tr>
      <w:tr w:rsidR="008D5898" w14:paraId="2FDA061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448C9B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77018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Mata piankowa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259590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8B8B17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BFE5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Mata piankowa typu puzzle z możliwością łączenia kolejnych elementów do ćwiczeń i bezpiecznej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zabawy w kolorach jasnych pastelowych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- 100-120x100-120</w:t>
            </w:r>
          </w:p>
        </w:tc>
      </w:tr>
      <w:tr w:rsidR="008D5898" w14:paraId="4B70364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A292F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90574E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Stół prostokątny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161FC1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710A6B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9D3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Stół prostokątny zielony wykonany z polietyleny z stalowymi nogami z regulacją wysokości. Blat o min wymiarach 122 cm x 62 cm. Regulacja wysokości 40 - 60 cm</w:t>
            </w:r>
          </w:p>
        </w:tc>
      </w:tr>
      <w:tr w:rsidR="008D5898" w14:paraId="7DEE794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ADFBEC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4A5ADF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dziecięce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1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310550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49B5F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86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wykonane z tworzywa sztucznego z szeroko rozchylonymi, odchylonymi nogami zapewniającymi wysoką stabilność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1 w kolorach zielony, niebieski, żółty, czerwony.</w:t>
            </w:r>
          </w:p>
        </w:tc>
      </w:tr>
      <w:tr w:rsidR="008D5898" w14:paraId="57232A3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0B06B5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B11F57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dziecięce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0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B01C2E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D9FAD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0ED0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0 z podłokietnikiem, wykonane z drewna bukowego, z wyprofilowanym siedziskiem i oparciem zapewniającym dzieciom bezpieczeństwo o wym. 26 x 25 cm</w:t>
            </w:r>
          </w:p>
        </w:tc>
      </w:tr>
      <w:tr w:rsidR="008D5898" w14:paraId="761C5111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B16A08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E18FEC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Krzesełko do karmienia z podnóżkiem i wkładką dla niemowląt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FF3313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FB4272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E0B8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Krzesło do karmienia z podnóżkiem i wkładką dla niemowląt, wykonane z polipropylenu i drewna brzozowego dla dzieci w wieku od 6 miesięcy do 3 lat, z regulowaną wysokością, z pasami bezpieczeństwa pięciopunktowymi o wym. min 44 x54 x 86 cm</w:t>
            </w:r>
          </w:p>
        </w:tc>
      </w:tr>
      <w:tr w:rsidR="008D5898" w14:paraId="43BDB67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75EE70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D18FB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Kanapa dla dzieci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8845F9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952F49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E70E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Kolorowa kanapa z pianki pokryta wytrzymałą tkaniną łatwą do utrzymania czystości, wygodna i stabilna, kształtem przypominająca zwierzątko,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ok. 80-120 x50-65 x60-70 cm. 2 szt. różne</w:t>
            </w:r>
          </w:p>
        </w:tc>
      </w:tr>
      <w:tr w:rsidR="008D5898" w14:paraId="16EDA0A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0DD2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D58938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Kryjówka sensoryczna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A1FDFC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3D9CC2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A111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Kryjówka wykonana ze sklejki lakierowanej w zestawie z miękkim materacem, sensorycznymi naszyciami i lusterkiem, posiadający liczne dodatkowe elementy stymulujące zmysł wzroku i dotyku, takie jak liście z ukrytymi dzwoneczkami, dekoracje wykonane z płyty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mdf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 wym. około 136-190 x 74-78 x 74-80 cm.</w:t>
            </w:r>
          </w:p>
        </w:tc>
      </w:tr>
      <w:tr w:rsidR="008D5898" w14:paraId="024E3FC0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38FA9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F2371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Meble na zabawki z 12 szufladami z okienkami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8393F9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7490E1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F90A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mebli na zabawki z 12 szufladami z okienkami, wykonanych z płyty laminowanej w kolorze drewna. Szafka z przegrodami na cokole, pojemniki naturalne z okienkami, prowadnice plastikowe. wym. około 89,10 x 41,5 x 87,10 cm.</w:t>
            </w:r>
          </w:p>
        </w:tc>
      </w:tr>
      <w:tr w:rsidR="008D5898" w14:paraId="16A8053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EF068D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7F1D90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Meble na zabawki z kółkami i 6 pudełkami z okienkami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41F5D0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241731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942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mebli na zabawki z pojemnikami naturalnymi z okienkami w ilości 6 sztuk. Szafka M z jedną półką na kółkach. Wym. około 89,10 x 41,5 x 48,4 cm.</w:t>
            </w:r>
          </w:p>
        </w:tc>
      </w:tr>
      <w:tr w:rsidR="008D5898" w14:paraId="279E68F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6DD8A2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095B8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pomoce Montessori z 4 półkami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08F25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8465C4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E299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Szafka  z 3 półkami, półotwarta, na kółkach, wykonana z płyty laminowanej o gr. 18 mm w tonacji brzozy, wykończone obrzeżem ABS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multiplex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 wym. 85-90 x 40-45 x 85-90 cm</w:t>
            </w:r>
          </w:p>
        </w:tc>
      </w:tr>
      <w:tr w:rsidR="008D5898" w14:paraId="24031037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32E714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7BD641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Wiaderko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B5033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64975C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8257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wiaderko Montessori  o wym. około 14-18 x 15-18 cm</w:t>
            </w:r>
          </w:p>
        </w:tc>
      </w:tr>
      <w:tr w:rsidR="008D5898" w14:paraId="563A790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491E5B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C26B89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Puzzle dla malucha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48405D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E00D0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80D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Puzzle dla malucha Montessori - edukacyjne puzzle ze zdjęciami zwierząt z uchwytem ułatwiającym chwytanie i manipulowanie,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 36-40 x 10-15 cm</w:t>
            </w:r>
          </w:p>
        </w:tc>
      </w:tr>
      <w:tr w:rsidR="008D5898" w14:paraId="3210E5D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C4247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5BB15C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przelewanie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53F9D2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47CD8E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9F9C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służący do przelewania cieczy, w zestawie miski, kubeczki, szklanki, wykonane z bardzo trwałego materiału, wym.  25-22 x 22-26 cm.</w:t>
            </w:r>
          </w:p>
        </w:tc>
      </w:tr>
      <w:tr w:rsidR="008D5898" w14:paraId="08C23A0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D4D738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F56759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nabieranie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2E8D5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954691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A6E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służący do nabierania, w zestawie miski, kubeczki, szklanki, wykonane z bardzo trwałego materiały, wym. 18-25 x 22-28 cm.</w:t>
            </w:r>
          </w:p>
        </w:tc>
      </w:tr>
      <w:tr w:rsidR="008D5898" w14:paraId="616A820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E38865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9869E1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Kolorowe kształty - drewniana układanka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C6C5E3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467D0F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8F4F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Drewniana układanka sensoryczno-edukacyjna z dużymi poręcznymi uchwytami - kształty układane na drewnianej tabliczce.</w:t>
            </w:r>
          </w:p>
        </w:tc>
      </w:tr>
      <w:tr w:rsidR="008D5898" w14:paraId="43D6D06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E0ACEE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FB18DD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Płaskie figury geometryczne z pudełkiem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99BB4A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56EE11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EB29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Edukacyjne płaskie drewniane figury geometryczne Montessori w drewnianym pudełku z wieczkiem, każda z płaskich figur ma swój odpowiednik w zestawie brył geometrycznych. W zestawie min. 5 figur i pudełko</w:t>
            </w:r>
          </w:p>
        </w:tc>
      </w:tr>
      <w:tr w:rsidR="008D5898" w14:paraId="27CF9FA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306E9E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B48D40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Pudełko na cyferki wycięte i drukowane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FB13D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2341BC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AB5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Pudełko do przechowywania, drewniane o wymiarach 11-15x 6-15 x 4-8 cm</w:t>
            </w:r>
          </w:p>
        </w:tc>
      </w:tr>
      <w:tr w:rsidR="008D5898" w14:paraId="0E4FA96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2C51C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64970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warstwowa – kształty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A80A13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3B62FE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9424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warstwowa wykonana z drewna złożona z min 15 elementów - kształtów ułożonych kolejno w czterech dopasowanych do nich wycięć w podstawce o wym.  17-25 x 17-25 x2-3 cm.</w:t>
            </w:r>
          </w:p>
        </w:tc>
      </w:tr>
      <w:tr w:rsidR="008D5898" w14:paraId="12FAAE0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123B7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240C1F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Tabliczka grafomotoryczna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95DF3C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45CF07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26F7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Tablica grafomotoryczna z delikatnie wygrawerowanymi i zakrzywionymi rowkami do nauki kontrolowania ruchów ręki o wym.  20-40 x 15-30 x 1-3 cm, w zestawie tablice i rysiki</w:t>
            </w:r>
          </w:p>
        </w:tc>
      </w:tr>
      <w:tr w:rsidR="008D5898" w14:paraId="726CAEB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F20F5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2425DA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Silikonowa układanka warstwowa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10D27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66516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CDAA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Edukacyjna zabawka-sylikonowe kształty oraz drewniana podstawa pomagająca rozwijać zdolności manualne i poznawcze, o wym. 12-20 x12-20 x 1-10 cm, kształty układane w wyznaczonych miejscach na podstawce.</w:t>
            </w:r>
          </w:p>
        </w:tc>
      </w:tr>
      <w:tr w:rsidR="008D5898" w14:paraId="141CC37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E77033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C3F88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sorter kształtów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2223D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3C4DB6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978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sorter- podstawa oraz min 9 drewnianych kolorowych klocków o różnych kształtach i wielkościach o wymiarach  15-20 x 15-20 x 0,5-3 cm</w:t>
            </w:r>
          </w:p>
        </w:tc>
      </w:tr>
      <w:tr w:rsidR="008D5898" w14:paraId="4AC6C98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E84158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C3BDA8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Żelowe kształty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F3C37A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42EDE4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1110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4 żelowych, kolorowych kształtów sensorycznych, do ugniatania i ściskania o wymiarach 12-20 x10-20 cm</w:t>
            </w:r>
          </w:p>
        </w:tc>
      </w:tr>
      <w:tr w:rsidR="008D5898" w14:paraId="5501748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72D27C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A5C46A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Sensoryczny ocean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10E449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6A0DE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32CF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Taca z przegródkami, w zestawie m. in. kamienie różnej wielkości, sztuczne roślinki, zwierzęta wodne, muszle, min. dwie łyżeczki do przesypywania. Taca o wymiary 25-35 x 25-35 x 9 cm.</w:t>
            </w:r>
          </w:p>
        </w:tc>
      </w:tr>
      <w:tr w:rsidR="008D5898" w14:paraId="168F69D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3DFFC5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2E0704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farma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3FD8A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67C4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DEB1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Taca w zestawie z kamieniami i kulkami różnej wielkości i tekstury, sztuczne roślinki wiejskie, zwierzęta wiejskie oraz min dwie łopatki drewniane. wymiary tacy - śr. 25-40 cm.</w:t>
            </w:r>
          </w:p>
        </w:tc>
      </w:tr>
      <w:tr w:rsidR="008D5898" w14:paraId="10415B7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6DBB98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68E31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kwadraty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0DC663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249E75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C66D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kwadraty drewniane w różnych kolorach i różnych wielkościach, które wkłada się jeden w drugi, uczące pojęć mniejszy - większy, o wym. od min. 3x3 do max 20x20 cm</w:t>
            </w:r>
          </w:p>
        </w:tc>
      </w:tr>
      <w:tr w:rsidR="008D5898" w14:paraId="528D59C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65DFBB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8F899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trójkąty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39F4F9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1BDEC0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0EE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trójkąty drewniane w różnych kolorach i różnych wielkościach, które wkłada się jeden w drugi, uczące pojęć mniejszy - większy, o wym. Min. 4x4  do max 20x20 cm</w:t>
            </w:r>
          </w:p>
        </w:tc>
      </w:tr>
      <w:tr w:rsidR="008D5898" w14:paraId="4882CEA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3BA5CF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F8E687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Dotykowa zgadywanka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54AA88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C2FE9E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33B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półeczka z 5 woreczkami w różnych kolorach do których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wrzucia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się przedmioty i zgaduje po dotyku, o wym. 70-90  x 15-20 cm.</w:t>
            </w:r>
          </w:p>
        </w:tc>
      </w:tr>
      <w:tr w:rsidR="008D5898" w14:paraId="327B380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D3F522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13EBE4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drewniana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F16F1D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E49114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8F6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układanka z min. 4 elementami przedstawiającymi zwierzęta i/lub pojazdy.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uchywytami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łatwego manipulowania i ćwiczenia motoryki małej, o wym. 10-40 x 10-40 x 2-6 cm. Z różnymi obrazkami</w:t>
            </w:r>
          </w:p>
        </w:tc>
      </w:tr>
      <w:tr w:rsidR="008D5898" w14:paraId="59B6BA1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C217BC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B953D5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75FA64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7A999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ADE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Drewniana układanka z elementami w kształcie min. 5 różnych zwierząt o różnej wielkości na drewnianej podstawie o wym. 18-25 x 18-30 cm, dla dzieci od 12 miesiąca życia.</w:t>
            </w:r>
          </w:p>
        </w:tc>
      </w:tr>
      <w:tr w:rsidR="008D5898" w14:paraId="6166274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0E7E6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113A15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obrazkowe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921465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C9574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37E6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8-9 drewnianych klocków o wymiarach 4-5 x 4-5 cm. Na każdym klocku znajduje się fragment obrazka, które dziecko musi do siebie dopasować, aby stworzyć cały obrazek. Układanka układa się w min 4 obrazków - 2 różne komplety o różnej tematyce</w:t>
            </w:r>
          </w:p>
        </w:tc>
      </w:tr>
      <w:tr w:rsidR="008D5898" w14:paraId="024A325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6FD255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8F031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Dźwiękowe kostki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176DDA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821338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23A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składający się z dwóch sześcianów, na których znajdują się połówki obrazka do ułożenia. Prawidłowo ułożony obrazek wydaje dźwięk. 2 kostki o różnej tematyce, o wymiarach 6-9 x 6-9x 6-9 cm</w:t>
            </w:r>
          </w:p>
        </w:tc>
      </w:tr>
      <w:tr w:rsidR="008D5898" w14:paraId="5F585A8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7ADDA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B96D8B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Magiczne pojemniki z lupą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503DA8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FE3AA9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11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sześciu kolorowych transparentnych pojemników wyposażonych w transparentne pokrywki z lupą do obserwacji wpływu kolorów na znajdujące się w środku obserwowane przedmioty, wielkości pojemnika 6-10 x 6-10 cm</w:t>
            </w:r>
          </w:p>
        </w:tc>
      </w:tr>
      <w:tr w:rsidR="008D5898" w14:paraId="13792764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B95FFA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47E7BB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Lupa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5E17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B627B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4CE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lupy z pęsetą do obserwacji małych elementów przyrody. Lupa o dł.15-25 cm.</w:t>
            </w:r>
          </w:p>
        </w:tc>
      </w:tr>
      <w:tr w:rsidR="008D5898" w14:paraId="45BA3EA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9E8E9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749A98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Dwustronna lupa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FFA438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FCE8C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A31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Wygodna przestrzenna lupa do obserwowania drobnych elementów przyrody ze wszystkich stron - z góry i z boku o  dl. 15-20 cm.</w:t>
            </w:r>
          </w:p>
        </w:tc>
      </w:tr>
      <w:tr w:rsidR="008D5898" w14:paraId="02F96B5C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502A42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161107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Plastikowy kubek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C16EF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ECAA30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CAD8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Plastikowe kubki w różnych kolorach o pojemności 300 ml.</w:t>
            </w:r>
          </w:p>
        </w:tc>
      </w:tr>
      <w:tr w:rsidR="008D5898" w14:paraId="233D848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986A0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3299F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Pojemniki do zabaw kreatywnych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E3C6C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34E65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0DC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 4 dużych pojemników do zabaw kreatywnych m. in. pisakiem i wodą, wytrzymałe, o wymiarach 65-80x 45-60 x 12-20 cm.</w:t>
            </w:r>
          </w:p>
        </w:tc>
      </w:tr>
      <w:tr w:rsidR="008D5898" w14:paraId="21AA4C8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A11052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A00980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Tuby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D4B7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288193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984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min. 4 tub sensorycznych o różnych zawartościach, mających na celu wyciszanie poprzez gwarantowanie uspokajających oddziaływań wzrokowych o wym. Sr. 4-7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dł. 10- 20 cm</w:t>
            </w:r>
          </w:p>
        </w:tc>
      </w:tr>
      <w:tr w:rsidR="008D5898" w14:paraId="13834C5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D45EEF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EED6E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kamienie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B3CB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D8A734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663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kamieni drewnianych, symulujących wyobraźnię do układania różnych konstrukcji oraz opowiadania historii w zestawie min. 15 szt.</w:t>
            </w:r>
          </w:p>
        </w:tc>
      </w:tr>
      <w:tr w:rsidR="008D5898" w14:paraId="47FFF8E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F155E9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1DA48F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aktywności z klockami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E2D95C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D7C4A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091A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Stolik kwadratowy z miejscem do przechowywania klocków oraz min. cztery zestawy klocków typu lego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 zestawie.</w:t>
            </w:r>
          </w:p>
        </w:tc>
      </w:tr>
      <w:tr w:rsidR="008D5898" w14:paraId="5DA807B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1FD665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4C64C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Kryjówka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AC24D0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12DF1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62AE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Kryjówka do zabaw malucha, mająca na celu zapewnienie miejsca do relaksu i zabawy na wygodnym materacu, wzbogacony o elementy sensoryczne, rozwijające zmysły i koordynację.</w:t>
            </w:r>
          </w:p>
        </w:tc>
      </w:tr>
      <w:tr w:rsidR="008D5898" w14:paraId="296D5D34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23D4C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A9D3F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Owoce i warzywa w skrzynkach do sortowania i nawlekania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2360A9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E421F5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96BE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Min.4 kolorowe drewniane skrzynki do układania w stos, wyposażone w drewniane owoce i warzywa z możliwością ich segregowania na kolory, a także z możliwością nawlekania na sznurki, co ułatwia manipulowanie nimi. Zestaw min. 18 drewnianych elementów owoców i warzyw o wielości od 4 do 10,5 cm, skrzynki o wymiarach około 13-20 x 8-15 x7-9 cm, a także min. 2 sznurki z zakończeniami ułatwiającymi nawlekanie o długości min 70 cm.</w:t>
            </w:r>
          </w:p>
        </w:tc>
      </w:tr>
      <w:tr w:rsidR="008D5898" w14:paraId="11C0AE7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9D570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62077C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Moje emocje historyjki obrazkowe do analizowania i opowiadania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6A06ED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3C88AD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2389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Historyjki obrazkowe do opowiadania z dziećmi, wprowadzające w świat emocji, zabawa polega na dopasowywaniu emocji na twarzy do sytuacji.</w:t>
            </w:r>
          </w:p>
        </w:tc>
      </w:tr>
      <w:tr w:rsidR="008D5898" w14:paraId="214BE14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7F240B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A9370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Tuby sensoryczne do wypełnienia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DB192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045ECF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F74A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Przezroczyste zakręcane tuby sensoryczne do wypełniania różnymi materiałami sypkimi. Zabawka ma na celu rozwijanie integralności sensorycznej dzieci.</w:t>
            </w:r>
          </w:p>
        </w:tc>
      </w:tr>
      <w:tr w:rsidR="008D5898" w14:paraId="706BF2DD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70D124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B82D20F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Przebijanka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4C15FF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98C653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4F0E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przebijanka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kuleczkami. Zabawka mająca na celu ćwiczenie koordynacji ręka - oko, motoryki małej oraz koncentracji. Zabawa polega na przebijaniu kulek na drugą stronę pudełka za pomocą załączonego do zestawu młoteczka. Przybliżone wymiary zabawki to około 16-25 x14-25x12-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18 cm.</w:t>
            </w:r>
          </w:p>
        </w:tc>
      </w:tr>
      <w:tr w:rsidR="008D5898" w14:paraId="2F731C4F" w14:textId="77777777">
        <w:trPr>
          <w:trHeight w:val="175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850F3A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52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A0591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Taca ze stojakiem i wkłady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87625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2D53F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61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Podstawa - stojak do tworzenia stolika z tacą, którą można wykorzystać do zabaw z różnymi grupami wiekowymi w pomieszczeniach, jak i na świeżym powietrzu. Wykonane z wysokiej jakości stalowych rur. Stojaki z regulowaną wysokością. 3 sztuki w zestawie w komplecie z tacami. Wszechstronna taca stworzona z myślą o rozwijaniu kreatywności, eksploracji i nauce poprzez zabawę. Wykonana z wytrzymałego, odpornego na uderzenia tworzywa sztucznego (polipropylen), podwyższone brzegi, które pomagają utrzymać piasek, wodę, drobne elementy i materiały plastyczne w jednym miejscu. Łatwa w czyszczeniu Taca może być używana na podłodze. Wkład - lustro i trawa jako dodatkowe elementy wyścielające dno tac</w:t>
            </w:r>
          </w:p>
        </w:tc>
      </w:tr>
      <w:tr w:rsidR="008D5898" w14:paraId="7DA7DBB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E11DBC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E29AD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przegródki do tac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E2745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D95384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C77A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Drewniane przegródki do tacy kompatybilnej ze stojakiem o metalowych nożach, dzielących tacę na 6 osobnych komór, gdzie w każdej z nich może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znajdowac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się inne podłoże do zabaw sensorycznych.</w:t>
            </w:r>
          </w:p>
        </w:tc>
      </w:tr>
      <w:tr w:rsidR="008D5898" w14:paraId="57927B7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BA4302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D9199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Akcesoria do piachu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B6CD1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AE761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8939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zabawek do piasku: wiaderka min 3,  min. 3 komplety grabek z łopatką, małe i duże foremki, min. 3 komplety auta z naczepą i koparką, stolik wodny oraz konewki. Stolik z 3 oddzielnych tac na wodę lub piasek.</w:t>
            </w:r>
          </w:p>
        </w:tc>
      </w:tr>
      <w:tr w:rsidR="008D5898" w14:paraId="5F75DFF3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9986BB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769F8C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Donica z pojemnikiem, niska, średnia i wysoka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7795F8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651AB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226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Donice w trzech różnych wysokościach z pojemnikami. Dzięki trwałym pojemnikom z tworzywa, donice te mogą być używane do sadzenia roślin, mogą służyć do zabaw z wodą i piaskiem. Stelaż wykonany z naturalnego, impregnowanego drewna, trwałego i odpornego na warunki atmosferyczne. Sosnowe deski drewniane o grubości 2,0 i 2,5 cm, wym. ok 40 x 35, wysokości donic ok. 20, 40 i 60 cm.</w:t>
            </w:r>
          </w:p>
        </w:tc>
      </w:tr>
      <w:tr w:rsidR="008D5898" w14:paraId="6BE796CC" w14:textId="77777777">
        <w:trPr>
          <w:trHeight w:val="150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81D43E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5C2812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Kącik Leśny zakątek z elementami sensorycznymi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1E0C02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637967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4435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Miejsce do kreatywnej zabawy dla malucha. Kącik wyposażony w miękkie materace, które zapewnią dziecku bezpieczeństwo. Z jednej strony znajdują się schody, a z drugiej zjeżdżalnia. Po drodze wiele atrakcji w postaci sensorycznych elementów, mocowanych na stałe. Pod zjeżdżalnią znajduje się wejście - tunel z pianki.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przesuwankami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stymulującymi motorykę rąk. Podłoże pokryte jest antypoślizgową wykładziną. • wym. podestu ok 110 x 110 cm • wys. podestu ok 60 cm • dł. zjeżdżalni 130-140 cm • dł. schodów ok 120 cm. Schody i zjeżdżalnię można montować zamiennie - w zależności od preferencji</w:t>
            </w:r>
          </w:p>
        </w:tc>
      </w:tr>
      <w:tr w:rsidR="008D5898" w14:paraId="60372651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E91139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57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AA191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Hamak Kropla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E927EB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5153FF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247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Fotel hamakowy w kształcie kropli. W hamaku mona bujać, rotować, lekko kołysać, huśtać się i obracać. Z możliwością "zamknięcia" hamak może pełnić także rolę wyciszającą, pozwala odizolować dziecko od reszty sali. Hamak wykonany z bardzo mocnego włókna poliestrowego w zestawie z elementami do mocowania. W środku znajduje się poliestrowa poduszka. Śr. 70 cm • wys. ok 140 cm • maks. obciążenie 75-80 kg</w:t>
            </w:r>
          </w:p>
        </w:tc>
      </w:tr>
      <w:tr w:rsidR="008D5898" w14:paraId="428E51C0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EC5E9C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9A5ACB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Huśtawka – wałek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3E0B2C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36D67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047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Huśtawka w kształcie wałka - stosowana jest podczas szerokiej gamy ćwiczeń z terapii integracji sensorycznej. Kształtuje obustronną koordynację, orientację w przestrzeni. Dostarcza nowych wrażeń ruchowych związanych z pozycją przy ćwiczeniach: ruch przód – tył, skręty ciała itp. Podwieszona na linach. • wym. wałka ok 30 x 90 cm • dł. lin ok. 90 cm • max. obciążenie ok. 50 kg</w:t>
            </w:r>
          </w:p>
        </w:tc>
      </w:tr>
      <w:tr w:rsidR="008D5898" w14:paraId="1153432B" w14:textId="77777777">
        <w:trPr>
          <w:trHeight w:val="250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8E30AA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91C11E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 sensoryczny ze stojakiem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4E7294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3274D4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7787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Kosz sensoryczny na stojaku posiada specjalne wejście umożliwiające dziecku samodzielne i swobodne wchodzenie/wychodzenie z niego. Konstrukcja i uchwyt kosza sprawia, że jego ruch jest stabilny, doskonale zbalansowany i przewidywalny dla dziecka. Kosz porusza się wraz z dzieckiem. Maluch sam wprawia bujany kosz w ruch, nawet przy niewielkim napięciu mięśni. Kosz posiada regulację wysokości do sufitu od 200 do 260 cm. Wszystkie elementy zdejmowalne, co umożliwia ich pranie. Powierzchnia obręczy odporna na zabrudzenia. Posiada podkład z 2 cm pianki Podkład jest wyjmowany i łatwy w czyszczeniu. Materiał nieprzemakalny i łatwy w czyszczeniu, 100% poliester.</w:t>
            </w:r>
          </w:p>
          <w:p w14:paraId="401274F9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wys. burty ok 65 cm</w:t>
            </w:r>
          </w:p>
          <w:p w14:paraId="1F1E42E9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• maks. obciążenie 50 kg</w:t>
            </w:r>
          </w:p>
          <w:p w14:paraId="66F99EF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• wewnętrzna śr. ok.75 cm</w:t>
            </w:r>
          </w:p>
        </w:tc>
      </w:tr>
      <w:tr w:rsidR="008D5898" w14:paraId="077090E7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24484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992EEA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Sześcian sensoryczny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4DA879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E90563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7616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Sześcian wykonany z belek z drewna o przekroju ok 5 x 5 cm. Na wierzchniej stronie każdej z górnych belek po min. 10 otworów o śr. 2,5 mm, umieszczonych w odstępach co ok.9 cm. Produkt ekologiczny, malowany wodnym lakierem akrylowym. Nie wydziela drażniących i szkodliwych oparów. wym. ok 120 x 120 x 120 cm</w:t>
            </w:r>
          </w:p>
        </w:tc>
      </w:tr>
      <w:tr w:rsidR="008D5898" w14:paraId="108C332B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73914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099842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Kącik zabaw w dom - kuchnia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C7003F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0561E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0D51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Przestronny kącik, który umożliwia zabawę z podziałem na role wielu dzieci jednocześnie. Jest wyposażony w część kuchenną z piekarnikiem, płytę do gotowania i akcesoria, zlew, pralnię z pralką i wysuwaną deską do prasowania. W dolnej części kącika znajdują się przestrzenie na akcesoria domowe. Kącik posiada również wysuwane krzesełko do umieszczenia lalki. Na blacie znajduje się półeczka. • wys. blatu 54 cm wym. ok 65 x 80 cm</w:t>
            </w:r>
          </w:p>
        </w:tc>
      </w:tr>
      <w:tr w:rsidR="008D5898" w14:paraId="4163F680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D93C19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62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7707A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do zabaw z piaskiem i wodą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96CD8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FAEEA2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BAE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Stoliczek z wanienką umożliwia dzieciom zabawę wodą lub piaskiem poprzez przesiewanie i przelewanie. Wanienka wykonana jest z tworzywa sztucznego i posiada korek spustowy. Jest wyposażony w min.2 kółka ułatwiające przemieszczanie. Nadaje się do użytku zarówno wewnątrz, jak i na zewnątrz.  wym. ok 120-140 x 65-75 x 25-35 cm</w:t>
            </w:r>
          </w:p>
        </w:tc>
      </w:tr>
      <w:tr w:rsidR="008D5898" w14:paraId="707AB47E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2F46A6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A2224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Tablice do aktywności na zewnątrz do malowania kredą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80A784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4B51E3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64AA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Produkty wykonane z naturalnego, impregnowanego drewna. Tablica do Rysowania posiada czarną płytę z powierzchnią tablicową, która jest idealna do rysowania i pisania kredą. Ramy wykonane są z impregnowanego drewna, co zapewnia trwałość. Powierzchnia tablicy umożliwia jednoczesne korzystanie przez kilkoro dzieci. wym. ok 85-90 x55- 60 x 120 cm</w:t>
            </w:r>
          </w:p>
        </w:tc>
      </w:tr>
      <w:tr w:rsidR="008D5898" w14:paraId="29DF014C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E6B3F1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35FE57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tablice do aktywności na zewnątrz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pleksą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malowania farbami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0F2E21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0D880B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EF02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Tablica do Malowania wykonana z bezbarwnej płyty pleksiglas z dużą powierzchnią do malowania farbami czy markerami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suchościeralnymi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Do malowania na obu stronach tablicy. Solidne i estetyczne ramy wykonane są z impregnowanego drewna, co zapewnia trwałość i odporność na warunki atmosferyczne. Drewniane elementy dodają naturalnego uroku i doskonale komponują się z resztą kolekcji Terra. wym. ok 80-90 x 60 x 120 cm</w:t>
            </w:r>
          </w:p>
        </w:tc>
      </w:tr>
      <w:tr w:rsidR="008D5898" w14:paraId="6BAB3FE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B419C3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F13FC5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Naczynia ogrodowe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CC4A5B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F155C7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8B038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min. 20 metalowych naczyń, takich jak mini wiaderka, miarki, czajniczek, dzbanek i miska do mieszania. Do zabawy dla dzieci</w:t>
            </w:r>
          </w:p>
          <w:p w14:paraId="53DD4BA1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63279DC7" w14:textId="77777777">
        <w:trPr>
          <w:trHeight w:val="200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3C011C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A77FA5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Ścieżka sensoryczna wokół ogródka z kładkami i pojemnikami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7CC4BD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385C4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157F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Sześciokąty sensoryczne z pokrywami ze sklejki pokrytej powierzchnią antypoślizgową w zestawie z kładkami dają możliwość dowolnego łączenia i konfiguracji. Można je napełnić różnymi materiałami sensorycznymi, takimi jak piasek, kamienie, kora, szyszki, trociny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itp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oraz połączyć kładkami, tworząc ścieżkę sensoryczną. Sześciokąty oraz kładki wykonane z naturalnego, impregnowanego drewna. wym. sześciokąta ok 50 x 45 x 15 cm, Kładki do sześciokątów sensorycznych są przeznaczone do ich łączenia i tworzenia ścieżek sensorycznych, które rozwijają koordynację i równowagę dzieci. Wykonane z naturalnego, impregnowanego drewna, zapewniają trwałość i odporność na warunki atmosferyczne. Sześciokąty oraz kładki wykonane są z naturalnego, impregnowanego drewna, natomiast pokrywy ze sklejki pokrytej powierzchnią antypoślizgową. Zestaw 5 sześciokątów i 5 kładek</w:t>
            </w:r>
          </w:p>
        </w:tc>
      </w:tr>
      <w:tr w:rsidR="008D5898" w14:paraId="5AC1CAB3" w14:textId="77777777">
        <w:trPr>
          <w:trHeight w:val="175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1DCC46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67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D6810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Domek tęczowy na zewnątrz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C53404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0D555A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2F51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Domek Tęczowy z kolorowymi ściankami z płyt pleksiglas (szkło akrylowe, organiczne). Transparentne ścianki przepuszczają promienie słoneczne, tworząc piękne, kolorowe światłocienie, co nadaje domkowi magiczny i inspirujący charakter. Dzieci mogą eksperymentować z efektami świetlnymi, ucząc się o kolorach, cieniach i refleksach świetlnych. Konstrukcja domku jest wykonana z naturalnego, impregnowanego drewna, co zapewnia jego trwałość i odporność na warunki atmosferyczne. Konstrukcja: sosnowe deski drewniane o grubości 2,0 i 2,5 cm, impregnowane. Przezroczyste panele: wykonane z wytrzymałej pleksi, grubości 12 mm; wym. ok. 120 x 80 x 145-150</w:t>
            </w:r>
          </w:p>
        </w:tc>
      </w:tr>
      <w:tr w:rsidR="008D5898" w14:paraId="2D2E5EB5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78A103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69CE9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Biblioteczka na zewnątrz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CC9913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BD4999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E89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Biblioteka zewnętrzna, który promuje czytelnictwo i wymianę książek na świeżym powietrzu. Biblioteczka plenerowa- miejsce na stworzenie kącika czytelniczego w ogrodzie przedszkolnym. Zamykana szafka z przezroczystymi drzwiczkami chroni książki przed deszczem.</w:t>
            </w:r>
          </w:p>
          <w:p w14:paraId="5B2B74D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Konstrukcja: sosnowe deski drewniane o grubości ok. 2,0 i 2,5 cm, impregnowane. W zestawie stalowe kotwy cynkowane ogniowo montowane w gruncie. wym. ok 75-80 x 55-60 x 120-130 cm</w:t>
            </w:r>
          </w:p>
        </w:tc>
      </w:tr>
      <w:tr w:rsidR="008D5898" w14:paraId="0BFD40E8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6F4103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1F96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Składzik ogrodowy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2D9C7A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CC600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CB2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Składzik ogrodowy, drewniany, sosnowy o wymiarach 115-120 x 95-100 x 170 cm, wyposażony w wieszaki na łopatki, miejscem na taczki dziecięce, autka oraz z 2 regulowanymi półkami na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organizery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8D5898" w14:paraId="6764CE4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AFBE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A2933A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Nosidełko dla lalki bobas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9AEDE7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499447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341E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Nosidełko do zabaw lalkami i misiami, posiadające materiałowe wypełnienie i pasy bezpieczeństwa o wymiarach około 45 x 31 x 70 cm</w:t>
            </w:r>
          </w:p>
        </w:tc>
      </w:tr>
      <w:tr w:rsidR="008D5898" w14:paraId="62F32DA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14A67F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E823C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Gondola dla lalki bobas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556E97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24654B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CC0F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Solidny wózek dla lalek z wyjmowaną gondolą, ze stelażem wykonanym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mtalu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i plastiku oraz gondola i daszek z poliestru. wymiary zabawki około 61 x 35 x 66 cm.</w:t>
            </w:r>
          </w:p>
        </w:tc>
      </w:tr>
      <w:tr w:rsidR="008D5898" w14:paraId="2F64A4B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62A3CE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D7015D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z dyszlem tkaninowym dla lalki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003508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A34CF9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D96F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Wózek w formie przyczepki z dyszlem, wyposażony w wygodą rączkę do transportowania. Ścianki wózka wykonane z materiału, stelaż z metalu i plastiku.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około 47,5 x 37,5 x 29 cm.</w:t>
            </w:r>
          </w:p>
        </w:tc>
      </w:tr>
      <w:tr w:rsidR="008D5898" w14:paraId="743220A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310FD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D0F74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Łóżeczko dla lalek z pościelą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4ABA6B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827128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3F7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łóżko dla lalek z ozdobnymi wycięciami na zagłówku, wyposażone w pościel. Wymiary około 50 x 27 x 21 cm</w:t>
            </w:r>
          </w:p>
        </w:tc>
      </w:tr>
      <w:tr w:rsidR="008D5898" w14:paraId="3D1A9C6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21A921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063287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garnki do kuchni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7151CB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FFBD2D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DEE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garnki do kuchni, zestaw 3 garnków z pokrywami o średnicy 9 cm oraz 5 narzędzi do serwowania posiłków o długości około 12 cm</w:t>
            </w:r>
          </w:p>
        </w:tc>
      </w:tr>
      <w:tr w:rsidR="008D5898" w14:paraId="6389059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0F00C5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1734E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Kasa sklepowa drewniana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955A26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44993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5E11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Kasa sklepowa drewniana z wysuwaną szufladą, wciskanymi przyciskami, skanerem kard kredytowych,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co najmniej 18 x 19 x 10 cm</w:t>
            </w:r>
          </w:p>
        </w:tc>
      </w:tr>
      <w:tr w:rsidR="008D5898" w14:paraId="46C386B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AA89B0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76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150D46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Waga sklepowa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4F06FD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6FF8CC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9A4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Klasyczna waga sklepowa z szalką i ruchomym wskaźnikiem, wykonana z drewna z nadrukowanymi ilustracjami warzyw i owoców o wymiarach około 18 x 9 x 21</w:t>
            </w:r>
          </w:p>
        </w:tc>
      </w:tr>
      <w:tr w:rsidR="008D5898" w14:paraId="0904FD1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613F03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5F2A69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Koszyk na zakupy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8ED2B4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A1D60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7E5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4 kolorowych koszyków z tworzywa sztucznego do zabawy w sklep o wymiarach około 23 x 15,5 x 12 cm</w:t>
            </w:r>
          </w:p>
        </w:tc>
      </w:tr>
      <w:tr w:rsidR="008D5898" w14:paraId="45A3E0C1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F6D3BC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9A5F5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Farma dla malucha drewniana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9493D1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9BA629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372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farma dla malucha, edukacyjny zestaw do kreatywnej zabawy dla najmłodszych, mający na celu rozwijanie umiejętności społecznych i komunikacyjnych. Elementy zestawu wykonane z drewna. Zestaw pozwalający zbudować dzieciom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włąsną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farmę, składający się z 38 elementów. Zestaw przeznaczony dla dzieci od 2 roku życia.</w:t>
            </w:r>
          </w:p>
        </w:tc>
      </w:tr>
      <w:tr w:rsidR="008D5898" w14:paraId="7D1D1C1D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AF217F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48D4B7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małego lekarza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B9623E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9EC03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2E4B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małego lekarza - walizka pełna lekarskich akcesoriów wykonanych z drewna, o wym. około 21 x 16 x 6 cm.</w:t>
            </w:r>
          </w:p>
        </w:tc>
      </w:tr>
      <w:tr w:rsidR="008D5898" w14:paraId="66A0583C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CC8A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1E78E9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parking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B559DD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E94B4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F83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parking kilkupoziomowy z rampą, windą, wyciągiem linowym. Duży rozmiar umożliwia zabawę kilkorga dzieci równocześnie, umożliwiając rozwój wyobraźni przestrzennej. wymiary zestawu około 91,6 x 70 x 60 cm.</w:t>
            </w:r>
          </w:p>
        </w:tc>
      </w:tr>
      <w:tr w:rsidR="008D5898" w14:paraId="34FF96B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065DD5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E97A3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autka mini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029CD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547F6E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75C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6 drewnianych autek z kółkami na metalowych osiach. Produkt przeznaczony dla dzieci od 18 miesiąca życia. Wymiary około dł. 7,5 - 9 cm, szer. 5,5 cm, wys. 5,5 - 10,3 cm</w:t>
            </w:r>
          </w:p>
        </w:tc>
      </w:tr>
      <w:tr w:rsidR="008D5898" w14:paraId="297E0D0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C46653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3A4D9C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Laweta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444E8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584C48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4D0E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Laweta drewniana z trzema pojazdami w komplecie. Trzy autka o wymiarach około 6 x 3 x 3 cm oraz laweta o wymiarach około 16 x 16 x 14 cm</w:t>
            </w:r>
          </w:p>
        </w:tc>
      </w:tr>
      <w:tr w:rsidR="008D5898" w14:paraId="10C7922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C75FF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2B8B7E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Auto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37415D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77611B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1D5E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auto z dźwiękiem i światłami, wykonany z drewna z elementami plastikowymi, zawierający elektroniczne części. Przeznaczony dla dzieci od 18 miesiąca życia. wymiary około 11-13 x 22-24 x 13-16 cm.</w:t>
            </w:r>
          </w:p>
        </w:tc>
      </w:tr>
      <w:tr w:rsidR="008D5898" w14:paraId="7DE3C1B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33F95F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969523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 strażacki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882E86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119D57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E6B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wóz strażacki z dźwiękiem i światłami, wykonany z drewna z elementami plastikowymi, zawierający elektroniczne części. Przeznaczony dla dzieci od 18 miesiąca życia. wymiary około 11,5 x 29 x 16,5 cm.</w:t>
            </w:r>
          </w:p>
        </w:tc>
      </w:tr>
      <w:tr w:rsidR="008D5898" w14:paraId="569F21A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58A91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FF1FD2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Wielki traktor z przyczepą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18A1CB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7C2D8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BC3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Wielki traktor, masywny i bezpieczny w zestawie z odczepianą przyczepą. Wykonany z wysokiej jakości tworzywa sztucznego. Długość zestawu 100-120 cm. Udźwig traktora i przyczepy min. 60 kg</w:t>
            </w:r>
          </w:p>
        </w:tc>
      </w:tr>
      <w:tr w:rsidR="008D5898" w14:paraId="4625CF96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1D9ED1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86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06854E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Quad z przyczepą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D8E16C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F0DC47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C4B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Czterokołowe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jeździki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przyczepą w zestawie dla najmłodszych,  lekka i stabilna konstrukcja, miękkie krawędzie zabawki, wyprofilowane miejsce na kolano, ergonomiczne siedzisko, szerokie koła, przyczepka dwukołowa z wyjmowanym pojemnikiem, spinane kołkiem spinającym 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quada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65-70 x 35-40 x 35-40 cm, wym. przyczepki 70-75 x 33-38 x 35-40 cm</w:t>
            </w:r>
          </w:p>
        </w:tc>
      </w:tr>
      <w:tr w:rsidR="008D5898" w14:paraId="481D0CE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3999A5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6C3B8B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dotykowa z figurami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D919FD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6ADDBC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4ADD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dotykowa z figurami wykonana z drewna i miękkiego sylikonu, wspierająca dzieci w rozwijaniu zdolności manualnych o wym. około 26,5 x 7 x 1 cm.</w:t>
            </w:r>
          </w:p>
        </w:tc>
      </w:tr>
      <w:tr w:rsidR="008D5898" w14:paraId="5C31903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D85F6C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75914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Fakturowe płytki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F8199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9EBC1E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BCB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chodników, płytek z różnymi fakturami, zapewniającymi dodatkowy efekt stymulacji receptorów, wykonane z drewna. Zestaw składa się z 8 elementów o wym. około 29,5 x 23, 5 x 1,6. Na każdej płytce znajduje się koło wykonane różnorodnych materiałów. Zestaw rozwija zmysł dotyku.</w:t>
            </w:r>
          </w:p>
        </w:tc>
      </w:tr>
      <w:tr w:rsidR="008D5898" w14:paraId="4CA570A9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476AE1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01FBA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do ćwiczenia małej motoryki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F20183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4D30E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AF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24 narzędzi do ćwiczenia motoryki małej. Narzędzia służą do chwytania, nabierania, ściskania różnych materiałów. Wykonane z trwałego tworzywa sztucznego, zawierający pipety o różnych kształtach,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pensety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chwytaki o budowie nożycowej oraz chwytaki ze ściskiem.</w:t>
            </w:r>
          </w:p>
        </w:tc>
      </w:tr>
      <w:tr w:rsidR="008D5898" w14:paraId="0850D98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1DFDCA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420198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Pufki z emocjami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7F3DD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275032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6720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5 poduszek przedstawiających różne emocje. Wykonane z miękkiego poliestru, z wypełnieniem z pianki, gr. 2,5-4 cm, śr. 40-50 cm</w:t>
            </w:r>
          </w:p>
        </w:tc>
      </w:tr>
      <w:tr w:rsidR="008D5898" w14:paraId="29D54FC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0B69E7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8E9DD1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Worek do boksowania złości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D3E5D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22465A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AD7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Worek do boksowania złości o kształcie walcowatej poduszki, wykonanej ze zmywalnej tkaniny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ala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skóra.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Słóży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bezpiecznego odreagowywania złości.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min. 26 x 45 cm.</w:t>
            </w:r>
          </w:p>
        </w:tc>
      </w:tr>
      <w:tr w:rsidR="008D5898" w14:paraId="08B6440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7618A8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40D7BE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Jamnik na biegunach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457DCD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9BFB7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376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Jamnik na biegunach, huśtawka umożliwiająca zabawę nawet trzem maluchom w wieku od 18 miesięcy. Wyposażony w trzy wygodne siedziska, wykonany z trwałego tworzywa sztucznego. Wym. około 105 x 43 x 36 cm.</w:t>
            </w:r>
          </w:p>
        </w:tc>
      </w:tr>
      <w:tr w:rsidR="008D5898" w14:paraId="3244225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35BA3F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AD3C9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Mini tace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9FBAB6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6EC649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CCA2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małych kolorowych tac wykonanych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bio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plastiku, służący do zabawy i sortowania, zawierający 6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produktów o wym. około 12 x 18 x 3 cm.</w:t>
            </w:r>
          </w:p>
        </w:tc>
      </w:tr>
      <w:tr w:rsidR="008D5898" w14:paraId="4DA5202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AE569D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1A7D4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Latarki czołówki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945DA4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7D481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A608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Latarka czołówka - komplet 10 sztuk. Latarki na pasku z trwałego tworzywa sztucznego, posiadające przycisk włączający do wciśnięcia. Różne kolory.</w:t>
            </w:r>
          </w:p>
        </w:tc>
      </w:tr>
      <w:tr w:rsidR="008D5898" w14:paraId="79BD141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CFA2E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2AA5CB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Aktywna tablica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CB4245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E3C0A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1BDD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wielofunkcyjny panel z lampkami, które włączają się na różne sposoby. Dzieci uczą się dzięki nim jak obsłużyć różne rodzaje włączników, rozwijają myślenie przyczynowo skutkowe, ćwiczą motorykę małą. Zestaw dla dzieci od 10 miesiąca życia o wym. około 80 x 25 x 4cm</w:t>
            </w:r>
          </w:p>
        </w:tc>
      </w:tr>
      <w:tr w:rsidR="008D5898" w14:paraId="0158018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B94D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96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0E638C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latarek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B1CC39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9896D5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C1C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zawierający 6 kolorowych latarek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led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i praktyczną stację dokującą do ładowania. Wykonane są z trwałego, bezpiecznego tworzywa sztucznego. Doskonałe do eksperymentowania ze światłem. Wym. około 3,2 x 3 x15 cm.</w:t>
            </w:r>
          </w:p>
        </w:tc>
      </w:tr>
      <w:tr w:rsidR="008D5898" w14:paraId="30E9CD05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8406DA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ABB0A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piankowych klocków gimnastycznych z torem przeszkód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484AD7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0FEEA7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6DC2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12 piankowych klocków gimnastycznych z torem przeszkód, zawierające elementy do wspinania, przechodzenia przez nie górą lub pod spodem, z tkaniny łatwej do utrzymania czystości. Wym. około 180 cm x 405 cm.</w:t>
            </w:r>
          </w:p>
        </w:tc>
      </w:tr>
      <w:tr w:rsidR="008D5898" w14:paraId="3627C9F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46AF97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6F1B42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Walec z otworem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1993F8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F2694C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75E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Walec z otworem do rozwijania motoryki dużej. Piankowy walec pokryty trwałą tkaniną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ala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skóra, przeznaczony do ćwiczeń rozwijających sprawność ruchową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około średnica 70 cm,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dłśc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około 100 cm.</w:t>
            </w:r>
          </w:p>
        </w:tc>
      </w:tr>
      <w:tr w:rsidR="008D5898" w14:paraId="3A3382C6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F7C26C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8E7970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biegowy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799A40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C35D0F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E97D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biegowy z niską ramą, przeznaczony dla dzieci od wzrostu 80 cm w wieku od 2 lat. Lekki, z bezpiecznym zakresem skrętu, kołami łożyskowymi typu EVA, które absorbują wstrząsy niezależnie od rodzaju nawierzchni, cechują się odpornością na ścieranie i brakiem konieczności pompowania. Wym. około 84 x 37 x 62 cm. Siodełko regulowane</w:t>
            </w:r>
          </w:p>
        </w:tc>
      </w:tr>
      <w:tr w:rsidR="008D5898" w14:paraId="25917AC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2CA8D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5621C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z pedałami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C5BFD0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006047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929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trzykołowy z pedałami, wys. siedziska 24-25 cm, wys. kierownicy 48-50 cm, waga: 4-4,5 kg, dł. 65-70 cm</w:t>
            </w:r>
          </w:p>
        </w:tc>
      </w:tr>
      <w:tr w:rsidR="008D5898" w14:paraId="689A95D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91FDD5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67A28A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Kolorowa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gąsiennica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-tunel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777037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BCC897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1FAD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Tunel-gąsienica złożony z 4 modułów, w tym głowy i ogona. Elementy w intensywnych kolorach. Produkt przeznaczony do użytku wewnętrznego jak i zewnętrznego, wym. ok 220 x 100 x 110 cm</w:t>
            </w:r>
          </w:p>
          <w:p w14:paraId="5CC0B989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3D89DBCE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73F1A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409D674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Gąsiennica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spacerowa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874EA9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8599E5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D566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Gąsienica spacerowa z 26 uchwytami, pomocna w utrzymaniu porządku podczas spaceru z grupą dzieci.</w:t>
            </w:r>
          </w:p>
        </w:tc>
      </w:tr>
      <w:tr w:rsidR="008D5898" w14:paraId="199E65F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CC254D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63E72C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Domek do wyciszania z materacem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4C5599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20BAD7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328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Domek klonowo - biały - kryjówka do wyciszania, wykonany z płyty wiórowej laminowanej, z ażurową przesłoną z laminowanej płyty MDF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 130-140 x 40-50 x 160-170 cm w zestawie z materacem.</w:t>
            </w:r>
          </w:p>
        </w:tc>
      </w:tr>
      <w:tr w:rsidR="008D5898" w14:paraId="6CAB5709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CBBB24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7B2B13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D468FF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70C99C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DB2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Miękka gruszka wypełniona granulatem, dopasowująca się kształtem do osoby siedzącej, waga 4 kg, pokryta trwałą tkaniną poliuretanową, którą łatwo utrzymać w czystości. W kolorach po 2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miętowy i lawendowy, śr. 60 cm, wys. 80 cm.</w:t>
            </w:r>
          </w:p>
        </w:tc>
      </w:tr>
      <w:tr w:rsidR="008D5898" w14:paraId="5D1EAC52" w14:textId="77777777">
        <w:trPr>
          <w:trHeight w:val="200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36D57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105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A78D3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mobilny kącik z wymiennymi nadstawkami miasto, kuchenka, lustrzana, z kuwetą do zabawy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4E2760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ED63FE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99ED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Kącik mobilny w kolorze drewna z wymienianymi nadstawkami o tematyce miasto, lustro, kuweta do zabawy piaskiem i wodą. Mobilne szafki z nadstawkami służącymi do zabawy w górnej części, i miejscem do przechowywania na półce pod blatem. Można szybko przesunąć je w dowolne miejsce, a wszystkie akcesoria potrzebne do zabawy mieć zawsze pod ręką. Doskonale sprawdzają się również jako ścianki działowe – można nimi błyskawicznie wyznaczyć strefy zabawy. Zestaw składa się z szafki mobilnej i nadstawki, zestaw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wra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wymiennymi nadstawkami. Dzięki temu wyposażenie pokoju można dostosować do zmieniających się potrzeb dzieci .</w:t>
            </w:r>
          </w:p>
          <w:p w14:paraId="7443C920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Kółka wyposażone w hamulce. Meble wykonane z płyty laminowanej w tonacji brzozy, o gr. 18 mm.</w:t>
            </w:r>
          </w:p>
          <w:p w14:paraId="6787BB05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50007A73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C5A92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5F6C4BC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Senosryczna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konstrukcja auto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E6477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50CB5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6A9E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Duża konstrukcja - Auto pozwala na poznawanie nowych kształtów, faktur, materiałów i dźwięków. Zawiera: ruchomą kierownicę wraz ze skrzynią biegów oraz z klaksonem-piszczałką, elementy przesuwane, materiały o różnej strukturze, miękkie wałki, dające przy obracaniu dodatkowe doświadczenia optyczne, obracane, drewniane wałki z różnymi fakturami, elementy ruchome wspomagające rozwój psychomotoryczny dziecka, metalową rurę z przesuwanymi elementami drewnianymi, ławeczkę • wym. ok 110 x 75 x 65 cm</w:t>
            </w:r>
          </w:p>
        </w:tc>
      </w:tr>
      <w:tr w:rsidR="008D5898" w14:paraId="2DB76CB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D6679D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F5C6A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platform sensorycznych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774115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CAD2F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BE75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Stabilna podstawa z tworzywa sztucznego utrzymuje obrotową platformę, która porusza się wraz z siedzącym na niej dzieckiem — to ono napędza karuzelę, kręcąc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kierownicą.Nadaje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się do zabawy w pomieszczeniach i na zewnątrz. • śr. ok 55 cm • wys. ok 30 cm • maksymalne obciążenie 45-55 kg</w:t>
            </w:r>
          </w:p>
        </w:tc>
      </w:tr>
      <w:tr w:rsidR="008D5898" w14:paraId="322167CC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0D1ABF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6BE677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Tulipan sensoryczny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194002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D662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F30D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Tulipan sensoryczny wspiera pracę z dziećmi autystycznymi i nadpobudliwymi. Płatki można składać i rozkładać, tworząc zamkniętą przestrzeń do wyciszenia i koncentracji, w którym dziecko może się schować.. Miękka pianka pokryta przyjemnym w dotyku materiałem zapewnia komfort i przytulność. wym. ok 85 x 85 x 85 cm</w:t>
            </w:r>
          </w:p>
        </w:tc>
      </w:tr>
      <w:tr w:rsidR="008D5898" w14:paraId="6AE9E8DC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697BFD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A8A1C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kostka aktywności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53525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D8AC7E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3727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Edukacyjna zabawka mająca na celu stymulowanie zmysłów i rozwój umiejętności poznawczych dzieci. Wspiera również rozwój koordynacji ręka-oko oraz umiejętności rozpoznawania kształtów i kolorów. Wykonana z wysokiej jakości silikonu i drewna, dzięki czemu jest trwała i bezpieczna dla dzieci, wym. kostki ok. 12 x 12 x 12 cm, min. 6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 wym. ok 3-5 x 3-5 x 4-7 cm.</w:t>
            </w:r>
          </w:p>
        </w:tc>
      </w:tr>
      <w:tr w:rsidR="008D5898" w14:paraId="771343D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A97264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A4384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Piłka pajączek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10B8E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291D14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67173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Piłka pajączek - wykonana z miękkich, gumowych nitek. • śr. ok. 7 cm</w:t>
            </w:r>
          </w:p>
          <w:p w14:paraId="7B0B2EE7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088DBED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91F372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111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9379C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Jaja do treningu dłoni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DB2CFD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FDCF06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EA1B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jaj- piłek do treningu dłoni o trzech stopniach twardości (twarde, średnio twarde i miękkie). Wykonane z gumy termoplastycznej, dzięki czemu są niezwykle odporne i wytrzymałe.</w:t>
            </w:r>
          </w:p>
        </w:tc>
      </w:tr>
      <w:tr w:rsidR="008D5898" w14:paraId="1C4FA25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0E033F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437A64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Skrzynia skarbów zagadkowa z otworami do wkładania dłoni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F41B6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0CB740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E892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Wykonana z lakierowanej sklejki ze zdejmowaną pokrywą. Wyposażona w otwory z rękawkami, przez które można wkładać ręce. z przegrodą oddzielającą ręce od siebie • śr. otworów 9 cm, • wym. ok. 50 x 30 x 23 cm</w:t>
            </w:r>
          </w:p>
        </w:tc>
      </w:tr>
      <w:tr w:rsidR="008D5898" w14:paraId="4460111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614886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CC291B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wałki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5DFF3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413B41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E16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4 wałeczków z 4 różnymi fakturami, m.in. do ozdabiania prac z plasteliny, gliny lub zabaw z piaskiem czy ciastem • dł. 21 cm • śr. ok 3-5 cm</w:t>
            </w:r>
          </w:p>
        </w:tc>
      </w:tr>
      <w:tr w:rsidR="008D5898" w14:paraId="2DDA9C9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47C8AE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8E8A65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Sensoryczne maty dotykowe w kształcie zwierząt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0413D5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1DA996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E99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6 materiałowych mat filcowych, które wprowadzają dzieci w świat różnorodnych faktur i kształtów. Każda mata przedstawia inne zwierzątko, a dzięki zróżnicowanym powierzchniom dzieci uczą się rozpoznawania i różnicowania tekstur. wym. min. 15 x 27-34 cm</w:t>
            </w:r>
          </w:p>
        </w:tc>
      </w:tr>
      <w:tr w:rsidR="008D5898" w14:paraId="277A022F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6B689C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CF61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do piaskownicy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D72C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C3392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3B1D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zabawek do piasku składa się z wiaderek, komplet grabek z łopatką, małe foremki, duże foremki, auta z naczepą i koparką, stolik wodny z 4 elementami oraz konewki. Stolik składa się z 3 oddzielnych tac na wodę lub piasek – można je wyjąć i używać pojedynczo, bez nóg stołu.</w:t>
            </w:r>
          </w:p>
        </w:tc>
      </w:tr>
      <w:tr w:rsidR="008D5898" w14:paraId="45D88271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EB29BB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50BAE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Jajka drewniane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C284B4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0DDAD9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9C49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6 drewnianych jajek w wytłoczce</w:t>
            </w:r>
          </w:p>
        </w:tc>
      </w:tr>
      <w:tr w:rsidR="008D5898" w14:paraId="0961CC1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E1106D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410FA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Wyposażenie zabawowej kuchenki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02121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77D04C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FD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Zestaw: różnych rodzajów jaj (jajka sadzone, jajka na twardo, jajka w całości), różne rodzaje mięs oraz wędlin, różne rodzaje serów (żółty, żółty z dziurami, pleśniowy, biały, wiejski, topiony), owoce morza, warzywa, zestaw naczyń do herbaty,</w:t>
            </w:r>
          </w:p>
        </w:tc>
      </w:tr>
      <w:tr w:rsidR="008D5898" w14:paraId="68F6E57E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7DEA27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0B4D2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Wyposażenie zabawowej kuchenki- naczynia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39AB0A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0788D7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86DB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Duży zestaw naczyń w stonowanych kolorach, wykonany w 100% z materiałów z recyklingu). Zabawki te są przyjazne dla środowiska i nie zawierają szkodliwych chemikaliów. Zestaw nadaje się zarówno do zabawy w pomieszczeniu, jak i na zewnątrz. Można myć w zmywarce. Zawiera ponad 70 elementów, rondel, dzbanek, patelnia, cukierniczka, kubek, talerze, łyżeczka, sztućce.</w:t>
            </w:r>
          </w:p>
        </w:tc>
      </w:tr>
      <w:tr w:rsidR="008D5898" w14:paraId="644D5982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2CEFA1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95D7D6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Deska do prasowania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2A1B17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021E72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E144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Deska do prasowania z akcesoriami, która imituje prawdziwą deskę.</w:t>
            </w:r>
          </w:p>
        </w:tc>
      </w:tr>
      <w:tr w:rsidR="008D5898" w14:paraId="131D0A2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66FCF6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A739F7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Świecące klocki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0B89EC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5AFDA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DF35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Klocki świecące ładowane przez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usb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Zestaw zawiera 12 klocków i 2 kable USB, różne kolory. wym. 21 x 10 x 6 cm</w:t>
            </w:r>
          </w:p>
        </w:tc>
      </w:tr>
      <w:tr w:rsidR="008D5898" w14:paraId="69734AC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C1B40D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121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C92C38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jeżyki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56318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AD3B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953D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ok. 180 klocków z charakterystycznymi wypustkami- jeżykami. Różnorodne kształty i kolory. Wykonana z wysokiej jakości bezpiecznego i nietoksycznego tworzywa. Zestaw zapakowany w pudełko. • wym. od 3 x 3 cm do 7 x 3 cm, zestaw 180 szt.</w:t>
            </w:r>
          </w:p>
        </w:tc>
      </w:tr>
      <w:tr w:rsidR="008D5898" w14:paraId="79426C28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709B4E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A6DC34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korkowe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FE87D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5210FF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DA43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Korkowe klocki wykonane są z odnawialnego i przyjaznego środowisku korka z dębu korkowego. Miękkie, zaokrąglone krawędzie. W zestawie ok 60 elementów o wym. od 4 x 4 x 2 cm do 9 x 5 x 3 cm</w:t>
            </w:r>
          </w:p>
        </w:tc>
      </w:tr>
      <w:tr w:rsidR="008D5898" w14:paraId="2EA5139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3C3CF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5FC4C2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drewniane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B02BF1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369114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7737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min 45 kolorowych klocków wykonanych z naturalnego drewna, elementy o różnych kształtach i kolorach, odpowiednie dla maluchów. 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od 3 x 3 x 3 cm do 9 x 3 x 3 cm</w:t>
            </w:r>
          </w:p>
        </w:tc>
      </w:tr>
      <w:tr w:rsidR="008D5898" w14:paraId="612827F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EE4C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9EEE68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Koszyk zakupowy z drewnianymi artykułami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D0F596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0E5CE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E7F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Metalowy koszyk zakupowy z drewnianymi artykułami spożywczymi np. sok, płatki śniadaniowe, karton mleka, ser. Rączki koszyka są pokryte gumą. • 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ok od 5 do 12 cm • wym. koszyka ok. 24 x 15 x 9 cm</w:t>
            </w:r>
          </w:p>
        </w:tc>
      </w:tr>
      <w:tr w:rsidR="008D5898" w14:paraId="11B5C33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C91961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37605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Kostka manipulacyjna do zapinania, zasuwania,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zakładnia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klamerek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77089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490C09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A901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Sześcienna kolorowa kostka z pianki pozwala na liczne zabawy manipulacyjne. Na ściankach kostki są sznurki, napy, guziki, klamerki oraz suwak. Wym. ok 30x30x30xcm</w:t>
            </w:r>
          </w:p>
        </w:tc>
      </w:tr>
      <w:tr w:rsidR="008D5898" w14:paraId="31336CBA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50E727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64916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Piłeczki transparentne z zawartością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CF6774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649E51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73D9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Przezroczyste piłeczki z wypustkami, wypełnione kolorowymi kulkami, 3 szt., śr. ok. 8 cm</w:t>
            </w:r>
          </w:p>
        </w:tc>
      </w:tr>
      <w:tr w:rsidR="008D5898" w14:paraId="0BE4D9B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CDEFA5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37464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Transparentne rybki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0900E1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179BC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F6EC6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Duży zestaw transparentnych kolorowych, miękkich rybek, połyskujących. Różne kształty i kolory. Zestaw min. 5 szt.</w:t>
            </w:r>
          </w:p>
          <w:p w14:paraId="74B9830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od 5 do 20 cm</w:t>
            </w:r>
          </w:p>
        </w:tc>
      </w:tr>
      <w:tr w:rsidR="008D5898" w14:paraId="532FE80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804B0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5CAD1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Sorter ze zwierzętami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0E6A23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AE9E08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6D4D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auto do sortowania figurek. Aby wyjąć figurki należy zdjąć dach samochodu. Zestaw zawiera min. 5 figur zwierząt, wym. ok. 15 x 12 x 15 cm</w:t>
            </w:r>
          </w:p>
        </w:tc>
      </w:tr>
      <w:tr w:rsidR="008D5898" w14:paraId="6363AE45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FE4A5D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BBE2E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Mata kontrastowa z poduszkami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FFCAD0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86E21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BC86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Mata w kontrastowe kolory i ciekawe kształty z lusterkiem z pleksi. Wykonana z pianki pokrytej zdejmowanym pokrowcem z tkaniny. W zestawie miękkie poduszki w różnych kształtach doszyte do maty na stałe, śr. 140 cm, wys. 27 cm Wypełnienie poduszki: granulat silikonowy.</w:t>
            </w:r>
          </w:p>
        </w:tc>
      </w:tr>
      <w:tr w:rsidR="008D5898" w14:paraId="6FDF2A0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221764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130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C2E97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pchacz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826C9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E8DCEB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F990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dla lalek wykonany z wysokiej jakości drewna bukowego. Łączy funkcje zabawki i chodzika, wspierając rozwój motoryki i równowagi u najmłodszych. Stabilna konstrukcja i antypoślizgowe koła. Waga ok. 3 kg, wym. ok 40 x 30 x 50cm</w:t>
            </w:r>
          </w:p>
        </w:tc>
      </w:tr>
      <w:tr w:rsidR="008D5898" w14:paraId="4B49343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F5CA2D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FDEF60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Muzyczna wieża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915D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AAEAB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BAD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instrumentów, z którego można zbudować wieżę. Każda kosatka z wbudowanym innym instrumentem muzycznym. Kostki wykonane ze sklejki, wym. Min. 4 x 4 x 3 cm do max. 14 x 13 x 13 cm</w:t>
            </w:r>
          </w:p>
        </w:tc>
      </w:tr>
      <w:tr w:rsidR="008D5898" w14:paraId="61D6B0F0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65591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51837F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Miasto malucha drewniane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D2748A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71A432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EC98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Edukacyjne zestawy do kreatywnej zabawy dla dzieci. Elementy zestawów wykonane z materiałów przyjaznym środowisku, dostosowane do małych rączek. Zestaw pozwalający dzieciom zbudować własne miasto, składający się z min. 30 elementów. W zestawie: ludziki, auta, budynki, architektura krajobrazu</w:t>
            </w:r>
          </w:p>
        </w:tc>
      </w:tr>
      <w:tr w:rsidR="008D5898" w14:paraId="7C9666B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4EC00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C2A9CE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Bujak piankowy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9D1E5C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469661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EC69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Bujaki o stabilnej i bezpiecznej konstrukcji. Pokrycie wykonane z trwałej tkaniny, łatwej do utrzymania w czystości. Wykonany z wytrzymałej pianki, wym. ok. 90x30x60</w:t>
            </w:r>
          </w:p>
        </w:tc>
      </w:tr>
      <w:tr w:rsidR="008D5898" w14:paraId="54BD6D3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0EECFE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AB63F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Maxi klocki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27667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8925A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96A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5 różnych kształtów klocków, dzięki którym dzieci mogą konstruować niezliczone kształty 3D. w zestawie min. 25 szt. klocków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ok. 20 cm x 20 cm</w:t>
            </w:r>
          </w:p>
        </w:tc>
      </w:tr>
      <w:tr w:rsidR="008D5898" w14:paraId="6110344D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214935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A64EA0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wigwam - tipi wiklinowy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C724F8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861E81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2032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wigwam wiklinowy ,solidny i gęsto pleciony, z wikliny wierzbowej, z oknem. Średnica ok. 100-120,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wys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160-200</w:t>
            </w:r>
          </w:p>
        </w:tc>
      </w:tr>
      <w:tr w:rsidR="008D5898" w14:paraId="7BCC269F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5B36A3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FE2CE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podkładki na stolik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0C5B0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0BEF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8C5E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Podkładka na stolik, różne kolory, materiał polietylen, wym. ok 25 x 15-20</w:t>
            </w:r>
          </w:p>
        </w:tc>
      </w:tr>
      <w:tr w:rsidR="008D5898" w14:paraId="4B264B50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1F2928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EC2D1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suchościeralna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C8BBD3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7E63D8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3EC8A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Suchościeralna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tablica magnetyczna na kółkach z pojemnikami. Z półeczką i dwoma pojemnikami na przechowywanie potrzebnych przyborów. Tablica regulowana w górę i w dół o 40 cm. Pojemniki znajdują się na wysokości 20 cm. Tablica jest wyposażona w 4 kółka, każde z nich ma możliwość blokady.</w:t>
            </w:r>
          </w:p>
        </w:tc>
      </w:tr>
      <w:tr w:rsidR="008D5898" w14:paraId="74188AB2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7242C7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1CA49A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trójkąt muzyczny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878CB5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D1D6E2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5B5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Trójkąt stalowy i młotek do uderzania. • wym. 10 cm • młotek o dł. 12,3 cm</w:t>
            </w:r>
          </w:p>
        </w:tc>
      </w:tr>
      <w:tr w:rsidR="008D5898" w14:paraId="49A38E2D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C8DCA4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696945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dzwonki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9C663A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AEA4D3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13CB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Dzwonki rurkowe wykonane z aluminium, na drewnianej podstawie. • pałeczka o dł. ok. 16 cm</w:t>
            </w:r>
          </w:p>
        </w:tc>
      </w:tr>
      <w:tr w:rsidR="008D5898" w14:paraId="2E2F8E06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2922F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D3C3685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ukelele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A04865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AA3E6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274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Ukulele niewielki, czterostrunowy instrument gitarowy wykonany z drewna. Charakteryzuje się ciepłym, radosnym brzmieniem, wym. ok 18 x 53 x 6 cm</w:t>
            </w:r>
          </w:p>
          <w:p w14:paraId="75393191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65CEECC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16849E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141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8E7247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mały bębenek na rączce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66DC58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C3F10D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420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Wykonany z drewna, pokryty owczą skórą. Wydaje dźwięk poprzez uderzanie kuleczek na sznureczkach, dł. ok. 30 cm, śr. ok. 15 cm</w:t>
            </w:r>
          </w:p>
        </w:tc>
      </w:tr>
      <w:tr w:rsidR="008D5898" w14:paraId="25D55BA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E5EE5B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99F594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okrągły bębenek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130AA5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302E81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EFEE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Okrągły bębenek, korpus  z drewna z cienką naturalną skórę, przypiętą do korpusu pinezkami,  wys. min. 4 cm, śr. Min. 17 cm.</w:t>
            </w:r>
          </w:p>
        </w:tc>
      </w:tr>
      <w:tr w:rsidR="008D5898" w14:paraId="5C8FA601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52AD67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771515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tamburyn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14966F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8000A1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FD1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Tamburyn okrągły. Estetycznie wykonany ze sklejki, 5 par talerzyków, śr. 20 cm</w:t>
            </w:r>
          </w:p>
        </w:tc>
      </w:tr>
      <w:tr w:rsidR="008D5898" w14:paraId="027ADCDB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E067F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501C61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pacynki emocje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018A2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C0F28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59F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Pacynki emocje. Zabawa z pacynkami pozwala na przedstawianie historyjek, które umożliwiają poznanie dzieciom "świata emocji", nazywanie ich, rozpoznawanie w życiu codziennym. Nagrania opowiadań z muzyką pozwalają nauczycielowi przedstawić historię bez konieczności jej opowiadania. Wystarczy włączyć nagrania i poruszać pacynkami zgodnie ze scenariuszem zawartym w książeczce. Praktyczny zestaw pacynek do nauki rozpoznawania i nazywania emocji. Zawartość zestawu: • 6 pacynek (w tym 4 reprezentujące bohaterów o dwóch różnych twarzach)</w:t>
            </w:r>
          </w:p>
        </w:tc>
      </w:tr>
      <w:tr w:rsidR="008D5898" w14:paraId="109AD5C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E7770A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729D89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pacynek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B66F7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831600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FDC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pacynek reprezentujących rożne zawody i zwierzęta np. królik, lew, biedronka, itp. oraz gnom. Łącznie ok 15 szt.</w:t>
            </w:r>
          </w:p>
        </w:tc>
      </w:tr>
      <w:tr w:rsidR="008D5898" w14:paraId="61B4FDDC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F08BB6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D0AB63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pacynki zwierzęta po angielsku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EFD144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FEC4E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89B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rękawic - pacynek w kształcie zwierząt z nazwami po angielski</w:t>
            </w:r>
          </w:p>
        </w:tc>
      </w:tr>
      <w:tr w:rsidR="008D5898" w14:paraId="0D2F17A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77BD7D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13EA5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rakieta silikonowa do zabawy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11A4B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7E887D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7B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Rakieta wykonana z silikonu bezpiecznego dla dzieci. Sprawdzi się w ćwiczeniach mających na celu rozwój umiejętności motorycznych oraz koordynacji ręka-oko,  wym. Min. 6 x 7 x 13 cm</w:t>
            </w:r>
          </w:p>
        </w:tc>
      </w:tr>
      <w:tr w:rsidR="008D5898" w14:paraId="4CAAF2A9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2AA9FF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C74861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spiner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dla niemowląt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6308AE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F4E90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EAFCC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Spiner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wykonany z silikonu bezpiecznego dla dzieci. Dzięki przyssawce można przymocować go do dowolnej gładkiej powierzchni – ściany, podłogi, stołu czy szyby. Pomaga rozwijać i trenować koordynację ręka-oko. Wym. ok. 10x10x4</w:t>
            </w:r>
          </w:p>
        </w:tc>
      </w:tr>
      <w:tr w:rsidR="008D5898" w14:paraId="569F44A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52C172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814A9A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ufo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617AD1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583F9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935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Zabawka wykonana z silikonu bezpiecznego dla dzieci, w kształcie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ufo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Różne tekstury sznurków, które dziecko może przeciągać z jednej strony na drugą pobudza jego zmysł dotyku.</w:t>
            </w:r>
          </w:p>
        </w:tc>
      </w:tr>
      <w:tr w:rsidR="008D5898" w14:paraId="05FD3194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7194CF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150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0A9EC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zwierzęta z budkami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DF1B5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29808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36D8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kolorowych zwierzątek z budkami. Całość jest utrzymana w łagodnych i stonowanych kolorach. Z budek można stworzyć wieżę, w której każde piętro będzie należało do innego zwierzątka. Zestaw wykonany z PVC. W zestawie min. 6 zwierzątek i tyle samo budek.</w:t>
            </w:r>
          </w:p>
        </w:tc>
      </w:tr>
      <w:tr w:rsidR="008D5898" w14:paraId="2DD16326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D63BF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6AFB4B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ścieżka manipulacyjna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DB470A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E51810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517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Dwustronny tor dla kulek pozwala dzieciom wpuszczać kulki z jednej strony i obserwować ich wypadanie z drugiej. Zabawa uczy w praktyce pojęć takich jak szybciej/wolniej czy do środka/na zewnątrz. w Zestawie również 3 kulki o śr. ok. 5 cm. Wym. min. 30 x 10 x 40 cm</w:t>
            </w:r>
          </w:p>
        </w:tc>
      </w:tr>
      <w:tr w:rsidR="008D5898" w14:paraId="3573E8C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4D56F6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B1F06D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miękkie klocki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056A3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6CC2C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249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klocków w nietypowych kształtach można łączyć, rozczepiać oraz budować z nich łańcuchy. Oprócz łączenia elementy można sortować na podstawie kształtu oraz koloru. Min 15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w min. 5 kolorach. Z tworzywa sztucznego.</w:t>
            </w:r>
          </w:p>
        </w:tc>
      </w:tr>
      <w:tr w:rsidR="008D5898" w14:paraId="1D29C1AA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AB6F2A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8836B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z klatką do wyciągania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A7742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61FD11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424E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Zabawka rozwija motorykę małą, logiczne myślenie oraz percepcję wzrokową. Ścianki kostki tworzą elastyczne sznurówki oraz sorter na 4 kształty. Zestaw zawiera również większe klocki o strukturalnej powierzchni umożliwiającej dzieciom doświadczanie ich sensorycznie,  wym. min. kostki 12 x 12 cm • wym. klocków od 3 cm do 6 cm</w:t>
            </w:r>
          </w:p>
        </w:tc>
      </w:tr>
      <w:tr w:rsidR="008D5898" w14:paraId="79C70FE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F74C5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B382D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sorter drewniany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43B6E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1CD547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D9C0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Zabawka składa się ze specjalnej, trójwymiarowej formy w kształcie graniastosłupa sześciokątnego z wyciętymi otworkami w różnych kształtach. Dziecko, trzymając w ręku klocki o różnych wymiarach, musi samodzielnie odnaleźć właściwy otwór i wrzucić do niego pasujący kształtem element, wym. min. 17x15x12</w:t>
            </w:r>
          </w:p>
        </w:tc>
      </w:tr>
      <w:tr w:rsidR="008D5898" w14:paraId="56AEDE25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4BB0C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6D8B23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sorter manipulacyjny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23B165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FD5FB2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1BDE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Manipulacyjny sześcian zawiera m.in. takie aktywności, jak sorter, ksylofon, karuzelę, tablicę kredową, lusterko czy labirynt bądź inne. Bawiąc się sześcianem manipulacyjnym dziecko ćwiczy koordynację ręka-oko, logiczne myślenie, wyobraźnię oraz kreatywność. Może z niego korzystać więcej niż jedno dziecko. Wym. min. sześcianu 22 x 22 x 40 cm.</w:t>
            </w:r>
          </w:p>
        </w:tc>
      </w:tr>
      <w:tr w:rsidR="008D5898" w14:paraId="0D8EDBA5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8D171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8BCC66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magiczna kostka motoryczna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D13EB2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030341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C48B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Magiczna kostka motoryczna zawiera obracające się zębatki i trybiki, grę 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pinball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labirynt z koralików, dopasowywanie kształtów oraz tryby muzyczne. Zabawka rozwija motorykę małą, logiczne myślenie, rozpoznawanie kolorów i kształtów, koordynację wzrokowo-ruchową oraz wyobraźnię. Wym. min. 33 x 42 x 50 cm</w:t>
            </w:r>
          </w:p>
        </w:tc>
      </w:tr>
      <w:tr w:rsidR="008D5898" w14:paraId="24EDBDA5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C8D032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157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BF1AE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pchacz edukacyjny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77F60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326F3F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926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Wielofunkcyjny chodzik o stabilnej, drewnianej konstrukcji wyposażono w liczne elementy edukacyjne, z  otwieranym wieczkiem z zabezpieczeniem przed przyciśnięciem palców. Aktywności na pchaczu:   sorter,  kolorowe liczydło,  tablica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kredowa,trójkąty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nauki kolorów, z miejscem do przechowywania i transportowania zabawek, wym. 40-45x 35-45x 40-45</w:t>
            </w:r>
          </w:p>
        </w:tc>
      </w:tr>
      <w:tr w:rsidR="008D5898" w14:paraId="0CCA566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F912C9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F68B24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pchacz edukacyjny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E8B958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F3FF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5AE47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Wózek- pchacz wykonany z wysokiej jakości tworzywa sztucznego, z pojemnikiem na przedmioty. Wózek trwały i bezpieczny dla najmłodszych.</w:t>
            </w:r>
          </w:p>
          <w:p w14:paraId="311BA6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• wym. Min. 41 x 45 x 55 cm</w:t>
            </w:r>
          </w:p>
        </w:tc>
      </w:tr>
      <w:tr w:rsidR="008D5898" w14:paraId="4ACE584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961FA6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D0D9E0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jeździk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drewniany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D433BA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753F78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57B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jeździk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czterokołowy - rowerek. Poruszając się siłą nóg, maluch poznaje otoczenie, a przeszkody omija, przekręcając kierownicę w prawo lub w lewo. Wym. Min. 52 x 32 x 38 cm</w:t>
            </w:r>
          </w:p>
        </w:tc>
      </w:tr>
      <w:tr w:rsidR="008D5898" w14:paraId="25529E8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91E8B1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3CADAA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83234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909369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0CD5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Drewniana tabliczka i elementy do układania - sorter. Odrysowane na tabliczce kształty ułatwiają ułożenie elementów. Żywe kolory i fantazyjne wzory. Zestaw 4-15 elementów. Zestawy z różnymi kształtami i wielkościami</w:t>
            </w:r>
          </w:p>
        </w:tc>
      </w:tr>
      <w:tr w:rsidR="008D5898" w14:paraId="2BFF07D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D98A10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661FF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duże szczypce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FE46CB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92C891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42FE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Kolorowe szczypce wykonane z tworzywa sztucznego, w poręcznym słoiku z rączką. Zabawa nimi usprawnia mięśnie dłoni. Min.12 szt., min. 5 kolorów, dł. min 12 cm.</w:t>
            </w:r>
          </w:p>
        </w:tc>
      </w:tr>
      <w:tr w:rsidR="008D5898" w14:paraId="6C17976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1DB8E4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EF14B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dźwiękowe kostki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4FA63F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4D97FA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E93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Zestawy 2 sześcianów. Na każdym z nich znajduje się połowa obrazka. Zadaniem dziecka jest takie połączenie dwóch klocków, aby powstał cały rysunek. Kostki wydają dźwięk. Wykonane z tworzywa sztucznego, 2 kostki o wym. min. 7 x 7 x 7 cm</w:t>
            </w:r>
          </w:p>
        </w:tc>
      </w:tr>
      <w:tr w:rsidR="008D5898" w14:paraId="20AD9B2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177CB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0186AE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puzzle progresywne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3C9BB0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D19656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3B75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Dwuelementowe puzzle przedstawiające różne obrazki. Pierwsze puzzle dla malucha. Duże i trwałe elementy. min. 12 układanek w zestawie, wym. od 5 x 7 cm do 9 x 15 cm, 3 zestawy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puzli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: ze zwierzętami z gospodarstwa, zwierzętami leśnymi i pojazdami na budowie.</w:t>
            </w:r>
          </w:p>
        </w:tc>
      </w:tr>
      <w:tr w:rsidR="008D5898" w14:paraId="02E73E7A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F25645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886E9D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mozaika dla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AC4E81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F07B8A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3CEC3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kreatywny, który rozwija koordynację ręka-oko. Podczas zabawy zadaniem dziecka jest ułożenie kołeczków na perforowanej tablicy na podstawie kart aktywności.</w:t>
            </w:r>
          </w:p>
          <w:p w14:paraId="125FDE7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Skład zestawu: podstawa, wym. min. 25 x 20 cm, dwustronne karty aktywności, wym. min. 25 x 20 cm, kołeczki i podstawki. 2 różne zestawy</w:t>
            </w:r>
          </w:p>
        </w:tc>
      </w:tr>
      <w:tr w:rsidR="008D5898" w14:paraId="43E2C6C8" w14:textId="77777777">
        <w:trPr>
          <w:trHeight w:val="150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54725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165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B41B6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skrzynia manipulacyjna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8CF3A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06BF2F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572B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Sensoryczna skrzynka manipulacyjna wykonana z drewna łączy różne ruchome elementy, które dziecko może przesuwać, przekręcać, naciskać, wiązać, otwierać i zamykać. Wyposażona w blokowane kółka, otwierane wieko i pustą przestrzeń do przechowywania, utrzymana jest w jasnej kolorystyce z brązowymi detalami. Skrzynka wyposażona jest m. in. w: kółko, łańcuch do drzwi, kontakt z wtyczką, haczyk do drzwi , telefon, sznurówka, guziki, 3 przesuwaki z figurkami, koło zębate z koralikami, dzwonek i inne</w:t>
            </w:r>
          </w:p>
          <w:p w14:paraId="411E565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wy. min. 30x30x35-40</w:t>
            </w:r>
          </w:p>
        </w:tc>
      </w:tr>
      <w:tr w:rsidR="008D5898" w14:paraId="53A5C16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DF0C09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81879A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klocki magnetyczne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JollyHeap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00DD8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240662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D0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klocków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JollyHeap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składa się z min. 90 elementów w 4 kształtach w jasnej kolorystyce. Bez ostrych krawędzi, lekkie, wykonane z pianki o podwyższonej gęstości (30 kg/m3). Pokryte są kolorową, łatwo zmywalną tkaniną. Zawierają magnesy neodymowe.</w:t>
            </w:r>
          </w:p>
        </w:tc>
      </w:tr>
      <w:tr w:rsidR="008D5898" w14:paraId="4B24C8B4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8FA701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AAB78C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piankowe klocki cegiełki- domek XXL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F4624C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0FD5A4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39C7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klocków wykonanych z pianki EVA, lekkie, wytrzymałe i odporne na zużycie. Zawiera elementy kwadratowe i prostokątne pozwalające na tworzenie licznych konstrukcji, okna, drzwi i elementy dachu. Łączniki dołączone do klocków pozwalają tworzyć trwałe konstrukcje.</w:t>
            </w:r>
          </w:p>
          <w:p w14:paraId="4F7B602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min. 1200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 wym. od 3 x 3 cm do 95 x 160 x 3 cm</w:t>
            </w:r>
          </w:p>
        </w:tc>
      </w:tr>
      <w:tr w:rsidR="008D5898" w14:paraId="253CDB32" w14:textId="77777777">
        <w:trPr>
          <w:trHeight w:val="64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D3489F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39E9EA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drewniane miasto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73859A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7D473B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7628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90-120 klocków wykonanych z drewna. W zestawie klocki do budowania budynków oraz akcesoria m. in. drzewka, pojazdy, znaki drogowe czy postacie oraz mata. Wym. max. puzzli po złożeniu 70 x 60 cm</w:t>
            </w:r>
          </w:p>
        </w:tc>
      </w:tr>
      <w:tr w:rsidR="008D5898" w14:paraId="056F6A4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AB1DF8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4D86FF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tuby do rozciągania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E4C4C9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023325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F2C9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klocków do rozciągania umożliwia zbudowanie kolorowych modeli, m.in. gąsienicy, robota czy ośmiornicy. W zestawie podręcznik z instrukcjami składania poszczególnych modeli, min. 25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. o wym. od 3 x 2 x 3 cm do 9 x 2 x 16 cm. Tuba po rozciągnięciu ma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max. 45 cm.</w:t>
            </w:r>
          </w:p>
        </w:tc>
      </w:tr>
      <w:tr w:rsidR="008D5898" w14:paraId="0FD7FB96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E4D580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837A2E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chłopiec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971F40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3AC790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BE7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Miękka lalka - chłopiec - pokryta pluszowym materiałem, częściowo wypełnione grochem (pupa). Można zdejmować z niej ubranka. długość 38-45 cm</w:t>
            </w:r>
          </w:p>
        </w:tc>
      </w:tr>
      <w:tr w:rsidR="008D5898" w14:paraId="1F887E2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BDB55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6534F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dziewczynka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DAD72B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217D7C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D2D8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Miękka lalka - dziewczynka pokryta pluszowym materiałem, częściowo wypełnione grochem (pupa). Można zdejmować z niej ubranka. długość 38-45 cm</w:t>
            </w:r>
          </w:p>
        </w:tc>
      </w:tr>
      <w:tr w:rsidR="008D5898" w14:paraId="1C6E44D6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5C0CB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0606F9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ubranka dla lalek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EA5ED0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E82814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65DE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ubranka pasujące do zamawianych lalek-bobasów, ubranka dla chłopca i dziewczynki po 3 komplety w zestawie</w:t>
            </w:r>
          </w:p>
        </w:tc>
      </w:tr>
      <w:tr w:rsidR="008D5898" w14:paraId="4245130E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D53834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173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DF59B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lalki plastikowe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807F3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29C54D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890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z plastiku, długość 38-45 cm. chłopiec europejski i afrykański, dziewczynka europejska i afrykańska,</w:t>
            </w:r>
          </w:p>
        </w:tc>
      </w:tr>
      <w:tr w:rsidR="008D5898" w14:paraId="72006AE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EF8C73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FE8B1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bobas z akcesoriami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82B384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D1B528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A41F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Lalka-bobas wydaje min. 6 dźwięków, z min. 10 akcesoriami dziecięcymi m. in. nocnik, śliniak, łyżeczka itp. wysokość lalki min. 25 cm.</w:t>
            </w:r>
          </w:p>
        </w:tc>
      </w:tr>
      <w:tr w:rsidR="008D5898" w14:paraId="337EF07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51119A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C11BBF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fryzjerka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64B13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4EF9D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9FB6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Plastikowa lalka wydająca różne dźwięki. Lalka z twardym tułowiem i ruchomymi rękami oraz nogami. Z długimi włosami. W zestawie z min 7 akcesoriami fryzjerskimi.</w:t>
            </w:r>
          </w:p>
        </w:tc>
      </w:tr>
      <w:tr w:rsidR="008D5898" w14:paraId="35305E9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7DAFE3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572B5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spacerowy z daszkiem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625AA2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DFC76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F80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spacerowy dla lalek z rozkładanym daszkiem, podnóżkiem, pasami i koszem pod siedziskiem. Możliwość składania wózka. Stelaż z metalu i plastiku.</w:t>
            </w:r>
          </w:p>
        </w:tc>
      </w:tr>
      <w:tr w:rsidR="008D5898" w14:paraId="7130462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BA9A1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59ABD6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kreatywna mata 3d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C6207D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7D4A07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E019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9 kreatywnych mat piankowych wykonanych z miękkiej, bezpiecznej pianki, które pełnią funkcję maty do zabawy i odpoczynku oraz puzzli edukacyjnych w kolorach czarny i biały z wyjmowanymi figurami geometrycznymi. wym. 1 maty min. 45 x 45 x 1,5 cm</w:t>
            </w:r>
          </w:p>
        </w:tc>
      </w:tr>
      <w:tr w:rsidR="008D5898" w14:paraId="71AE75BC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FF9AB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FDF047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obręcze do zabaw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9BB4C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18412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98E2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obręczy z plastikowymi podstawami do zabaw i ćwiczeń, składający się z min. pięciu różnych kształtów – kwadratu, prostokąta, koła, sześciokąta i trójkąta, wykonanych z plastikowych rurek o śr. min. 18 mm.</w:t>
            </w:r>
          </w:p>
          <w:p w14:paraId="2DB41C4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5 podstaw i 5 obręczy o wym. min. od 50 x 40 cm do max. 95 x 75 cm</w:t>
            </w:r>
          </w:p>
        </w:tc>
      </w:tr>
      <w:tr w:rsidR="008D5898" w14:paraId="51B93E85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CE79D3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C88156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do wspinaczki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BA943D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79C770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F454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do wspinaczki składający się z: drewnianego bujaka, który pełni funkcję zabawki równoważnej, trójkąta wspinaczkowego umożliwiającego różnorodne formy wspinaczki, zjeżdżalni i ścianki wspinaczkowej 2 w 1. Wykonany z wysokiej jakości drewna, trwały i bezpieczny w użytkowaniu.</w:t>
            </w:r>
          </w:p>
          <w:p w14:paraId="2B61605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wym. min. bujaka 90-100 x 70-80 x 40-50 cm, wym. trójkąta min. 75 x 70 x 55 cm, wym. zjeżdżalni 45 x 100 x 5 cm, od 18 miesięcy</w:t>
            </w:r>
          </w:p>
        </w:tc>
      </w:tr>
      <w:tr w:rsidR="008D5898" w14:paraId="0E322C6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AA0638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16615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piłka do skakania/siedzenia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A1551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F4B4C2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5F98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Piłka do siedzenia wykonane z trwałej, zmywalnej tkaniny. Przeznaczone do aktywnego siedzenia oraz ćwiczeń, z niewielkimi wypustkami do trzymania, maksymalne obciążenie 100-120 kg, śr. 32-35 cm</w:t>
            </w:r>
          </w:p>
        </w:tc>
      </w:tr>
      <w:tr w:rsidR="008D5898" w14:paraId="540B5E8D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DD162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A871C5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minikaruzela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2217FF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A36E1B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D67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Solidna i stabilna metalowa podstawa z gumowymi nóżkami i plastikowym siedzeniem Siedzenie umieszczone pod takim kątem, by umożliwić napędzanie karuzeli tylko poprzez przemieszczanie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środka ciężkości ciała. Maksymalne obciążenie min. 70 kg. • wym. 50-60 x 50-60 x 20-30 cm</w:t>
            </w:r>
          </w:p>
        </w:tc>
      </w:tr>
      <w:tr w:rsidR="008D5898" w14:paraId="7E605B7B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3373AE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182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DBE7D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obciążeniowe rozgwiazdy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75B06B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1D76D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5FB2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Sensoryczne obciążeniowe maskotki w kształcie rozgwiazd z miękkiego pluszu, wypełniona obciążeniową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mikrokulką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szklaną o wadze 1,5 kg, mające działanie regulujące stres, zapewniające relaks i poczucie komfortu</w:t>
            </w:r>
          </w:p>
        </w:tc>
      </w:tr>
      <w:tr w:rsidR="008D5898" w14:paraId="75B30E32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1A281D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25C984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szatnia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4AE75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598A3C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0009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 przegródkami, korpus w kolorze białym na 6 stanowisk kolor drzwiczek mix 6 kolorów drzwiczki z cichym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domykiem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wym. Max. 120-130x50x130-140 cm, z metalowymi haczykami w komplecie.</w:t>
            </w:r>
          </w:p>
        </w:tc>
      </w:tr>
      <w:tr w:rsidR="008D5898" w14:paraId="39792E74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1348BA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7DF3AE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szatnia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9E3554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14C83A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64B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 z przegródkami, korpus w kolorze białym na 3 stanowiska kolor drzwiczek  mix kolorów drzwiczki z cichym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domykiem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wym. Max. 60-70x50x130-140 cm, z metalowymi haczykami w komplecie.</w:t>
            </w:r>
          </w:p>
        </w:tc>
      </w:tr>
      <w:tr w:rsidR="008D5898" w14:paraId="546F4C05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8F7EDC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A6A03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zabawki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005B03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4641E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90B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Duży, pojemny regał do przechowywania i porządkowania pomocy i zabawek. Z 16 przegrodami i drzwiczkami 16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 kolorach pastelowych Wymiary Max. 160x42x165 cm, Korpus z białej płyty laminowanej o gr. 18 mm.</w:t>
            </w:r>
          </w:p>
        </w:tc>
      </w:tr>
      <w:tr w:rsidR="008D5898" w14:paraId="1CEC8CE4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CC43FD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FD22E1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zabawki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D3FF6E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9F0237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D1F0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Duży, pojemny regał do przechowywania i porządkowania pomocy i zabawek. Z 8 przegrodami zamykanymi drzwiczkami 8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 kolorach pastelowych Wymiary Max. 80x42x165 cm, Korpus z białej płyty laminowanej o gr. 18 mm.</w:t>
            </w:r>
          </w:p>
        </w:tc>
      </w:tr>
      <w:tr w:rsidR="008D5898" w14:paraId="74117FEF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9E5BA8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D31B39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biblioteczka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6C4A7C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165BF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9507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Mobilna, dwustronna biblioteczka przeznaczona do ekspozycji książek. Wykonana z płyty laminowanej o gr. 18 mm w kolorze jasny szary oraz z płyty MDF o gr. 18 mm pokrytej trwałą okleiną termoplastyczną, 3 półki z każdej strony,  wym. max 65 x 40 x 100 cm</w:t>
            </w:r>
          </w:p>
        </w:tc>
      </w:tr>
      <w:tr w:rsidR="008D5898" w14:paraId="43B25E93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E65DA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4758E9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sofa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CEB70E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F56023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EC9D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Kanapa trzyosobowa miękką i trudnopalną tkaniną, Drewniana konstrukcja z wysokim oparciem, wym. 180-190 x 65-70 x 85-90 cm</w:t>
            </w:r>
          </w:p>
        </w:tc>
      </w:tr>
      <w:tr w:rsidR="008D5898" w14:paraId="563430FF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CE317F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F1AB5D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przewijak z materacem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BE0C6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BEDF64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EB4A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Przewijak z plastikowymi pojemnikami w zestawie. Wykonany z płyty laminowanej w tonacji jasnego drewna, z obrzeżem PVC o grubości 2 mm. W zestawie z materacem, wym. Min. 100 x 75 x 110 cm, wys. blatu 88 cm, burty zabezpieczające o wys. 25 cm i  24 szufladami/pojemnikami</w:t>
            </w:r>
          </w:p>
        </w:tc>
      </w:tr>
      <w:tr w:rsidR="008D5898" w14:paraId="352E6101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B487C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6DA60F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nocniki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2C7289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D6C23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DA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Szafka w płyty laminowanej tonacji klonu jasnego, o gr. 18 mm, z półkami z blachy perforowanej, 2 pojemniki z wytrzymałego tworzywa sztucznego, dostarczane z prowadnicami, wym. 75-85 x 40-45 x 170-175 cm</w:t>
            </w:r>
          </w:p>
        </w:tc>
      </w:tr>
      <w:tr w:rsidR="008D5898" w14:paraId="748E2BD9" w14:textId="77777777">
        <w:trPr>
          <w:trHeight w:val="9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F4C2BD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191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839E39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Szafa na łóżeczka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FDC081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72E5E9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F048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Szafa do przechowywania  10 szt. łóżeczek o wym. 134 x 60 x 15 cm. Przerwy pomiędzy miejscami na łóżeczka umożliwiają przechowywanie ich wraz z pościelą. Z otworami w drzwiach na wentylację. Zawiasy z możliwością otwierania drzwi szafy pod kątem 180 stopni, z płyty laminowanej o gr. 18 mm, w tonacji jasnego drewna. Drzwi wykonane z lakierowanej płyty MDF, wym. ok.  130-140 x 70 x 200-220 cm</w:t>
            </w:r>
          </w:p>
        </w:tc>
      </w:tr>
      <w:tr w:rsidR="008D5898" w14:paraId="7E346DA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351E7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9DF889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tablica tekstylna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F87C0E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60032A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67F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Rama wykonana z wysokiej jakości profilu aluminiowego z bezpiecznymi, zaokrąglonymi narożnikami z tworzywa sztucznego. Tablica służy do prezentacji prac lub ogłoszeń szkolnych. Pod tkaniną znajduje się powierzchnia korkowa. Wymiary min. 145x95, do wieszania na ścianie</w:t>
            </w:r>
          </w:p>
        </w:tc>
      </w:tr>
      <w:tr w:rsidR="008D5898" w14:paraId="7B015B1F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C5E949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77AC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śliniak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3445F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D6D0FA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FAF9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Śliniak wykonany z miękkiego silikonu bezpiecznego dla dzieci. Rozmiar regulowany, z małą kieszonką, łatwy w czyszczeniu – do płukania pod bieżącą wodą, prania ręcznego. kolory neutralne</w:t>
            </w:r>
          </w:p>
        </w:tc>
      </w:tr>
      <w:tr w:rsidR="008D5898" w14:paraId="316F7E2B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E11B7D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C6651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sztućce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E20B67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804B2E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0CA5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( nóż, widelec, łyżka, łyżeczka) – wykonane ze stali nierdzewnej, nadające się do zmywarki, mały rozmiar dla dzieci w wieku 1-3</w:t>
            </w:r>
          </w:p>
        </w:tc>
      </w:tr>
      <w:tr w:rsidR="008D5898" w14:paraId="36FA0F32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D47F63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CBC5C9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naczyń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139D05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1F9B92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1AF9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( talerz mały, miseczka do zupy, kubek mały z uchwytem ) – komplet, 40 - kolor zielony, 40 zestawów kolor jasny niebieski, do mycia w zmywarce, wykonane z tworzywa sztucznego (polipropylen), można używać w zmywarce/ mikrofalówce/zamrażarce, odporne na działanie temperatury od -20°C do +100°C,</w:t>
            </w:r>
          </w:p>
        </w:tc>
      </w:tr>
      <w:tr w:rsidR="008D5898" w14:paraId="487801B8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225B4C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B93FD7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kubek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6ED42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1CCEE6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294E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Wygodny w użyciu, wykonany z tworzywa sztucznego, różne wzory. Nadaje się do mycia w zmywarce, wys. ok 11 cm, śr. 6-7 cm, poj. 250 ml</w:t>
            </w:r>
          </w:p>
        </w:tc>
      </w:tr>
      <w:tr w:rsidR="008D5898" w14:paraId="7FF69643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EE6BD7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4FF855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Dzbanek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9AAAE1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3E5D2F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B3E6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Przezroczysty dzbanek z tworzywa sztucznego na chłodne napoje, z kolorową podstawą kolory różne,  poj. Min. 1,5 l</w:t>
            </w:r>
          </w:p>
        </w:tc>
      </w:tr>
      <w:tr w:rsidR="008D5898" w14:paraId="2D0F45AC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1EF912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A09F7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nocniki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311B2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8ED596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C150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Wykonany z trwałego plastiku nocnik, z grafiką na oparciu. Zaprojektowany, by zapewnić maksymalną wygodę oraz bezpieczeństwo dziecku podczas użytkowania, wym. 30 x 25 x 22,5 cm.</w:t>
            </w:r>
          </w:p>
        </w:tc>
      </w:tr>
      <w:tr w:rsidR="008D5898" w14:paraId="782A995B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DF09DB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2DE70B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na posiłki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A96AEB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1B8751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0DC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kelnerski ze stali nierdzewnej, z półkami ze stali chromowanej, wyposażony w 4 skrętne, gumowe koła i 2 hamulce, wym. półek min. 80 x 50 cm, maksymalne obciążenie 120- 145 kg, wys. min. 85 cm</w:t>
            </w:r>
          </w:p>
        </w:tc>
      </w:tr>
      <w:tr w:rsidR="008D5898" w14:paraId="1EEC8B98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54A20E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7DC5C6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łóżeczka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BD3027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komplet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912578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507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Łóżeczko ze stalową konstrukcją i tkaniną przepuszczającą powietrze, narożniki z tworzywa sztucznego, układane łóżeczek jedno na drugim, wym. 132,5 x 59 x 12 cm , maksymalne obciążenie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60 kg</w:t>
            </w:r>
          </w:p>
        </w:tc>
      </w:tr>
      <w:tr w:rsidR="008D5898" w14:paraId="3D7C4297" w14:textId="77777777">
        <w:trPr>
          <w:trHeight w:val="124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B4098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201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CDD780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pościeli z wypełnieniem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7534AA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komplet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16326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76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1B3C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Komplet: poduszka, kołderka oraz prześcieradło z gumką. Kołderka i poduszka z bawełnianym poszyciem - wszyte na stałe oraz wypełnienie (100% poliester) – poszewki nie są zdejmowane. Pościel można prać w pralce w temp. 40°C.</w:t>
            </w:r>
          </w:p>
          <w:p w14:paraId="3EEA4C4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wym. kołderki 80 x 120 cm, wym. poduszki 30 x 40 cm, wym. prześcieradła 146 x 65 cm, wypełnienie: poliester 100%, wierzch: bawełna 100%, gramatura 150- 170 g/m²</w:t>
            </w:r>
          </w:p>
        </w:tc>
      </w:tr>
      <w:tr w:rsidR="008D5898" w14:paraId="3CF2C18E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1360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97124D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dozowniki mydła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4A025D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D7ED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F523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wykonany z biało-szarego tworzywa ABS. Wyposażony w okienko kontroli poziomu mydła w dozowniku, zawór niekapek oraz plastikowy zamek i klucz. Przykręcany do ściany z zestawem do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montarzu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Gwarancja  min 2 lata, poj. 0,5 l,</w:t>
            </w:r>
          </w:p>
        </w:tc>
      </w:tr>
      <w:tr w:rsidR="008D5898" w14:paraId="7112E2D5" w14:textId="77777777">
        <w:trPr>
          <w:trHeight w:val="9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7F844C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A74024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podajniki papieru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F88322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6F93CF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4A32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dozownik na ręczniki papierowe w listkach wykonany z biało-szarego tworzywa ABS. Wyposażony w wizjer do kontroli ilości ręczników oraz plastikowy zamek i klucz. Przykręcany do ściany. Opakowanie zawiera zestaw wkrętów z kołkami. Sposób dozowania: wyciągnięcie jednej sztuki papieru powoduje wysunięcie się kolejnej.  Gwarancja 12 miesięcy.</w:t>
            </w:r>
          </w:p>
        </w:tc>
      </w:tr>
      <w:tr w:rsidR="008D5898" w14:paraId="3DB59E75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94E7E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791AA1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kosze na śmieci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A37031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komplet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B7EF90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5442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 komplet pojemników z wysokiej jakości tworzywa sztucznego na śmieci z uwzględnieniem segregacji -niebieski,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żłóty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, zielony, czarny, poj. kosza 30-45 l.</w:t>
            </w:r>
          </w:p>
        </w:tc>
      </w:tr>
      <w:tr w:rsidR="008D5898" w14:paraId="04C4E571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B8CD12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441DA6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wieszak na ścianę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D63A11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226DD4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28C1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Niewielki ścienny wieszak na odzież, cztery podwójne haczyki, prosty i nowoczesny design. Wykonany ze szczotkowanej stali.</w:t>
            </w:r>
          </w:p>
        </w:tc>
      </w:tr>
      <w:tr w:rsidR="008D5898" w14:paraId="7F2007C8" w14:textId="77777777">
        <w:trPr>
          <w:trHeight w:val="250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0A2C21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FBF1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 na pranie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279EC5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A6CD5F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4BF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wykonany z elastycznego tworzywa. Pojemny i stabilny, z wygodnymi uchwytami, poj. 45 l</w:t>
            </w:r>
          </w:p>
        </w:tc>
      </w:tr>
      <w:tr w:rsidR="008D5898" w14:paraId="27B597D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AD77C7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7CDCD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podświetlany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panal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podłogowy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D4D8D6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337AAD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12FD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Duży, płaski panel podłogowy z wypełnieniem z dwukolorowej cieczy,  Antypoślizgowa powierzchnia. Możliwość łączenia szeregowo z innymi elementami, tworząc większą interaktywną przestrzeń. Wyposażony w zasilacz oraz przewód służący do łączenia płytek ze sobą. Kolory: zielony, niebieski, czerwony, pomarańczowy</w:t>
            </w:r>
          </w:p>
        </w:tc>
      </w:tr>
      <w:tr w:rsidR="008D5898" w14:paraId="561D9111" w14:textId="77777777">
        <w:trPr>
          <w:trHeight w:val="14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8DC3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208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8B5344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mata świetlna z konsolą w zestawie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D064B5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8446A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85C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Mata świetlna do pomieszczeń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multisensorycznych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Tworzy efekt wizualny oraz jest doskonałym narzędziem do stymulacji dotykowej w ciemnym pomieszczeniu. Ręcznie wykonana z wysokiej jakości nylonu, jest miękka i wygodna. W macie umocowane są bezpieczne, elastyczne włókna światłowodowe. Zasilacz w komplecie. Sterowane za pomocą pilota zdalnego sterowania. wym. min. 100 x200 Konsola pozwala na sterowanie kolorem światła dywanu świetlnego. Za pomocą konsoli można zaświecić jeden z 7 kolorów lub kolor losowy,  śr. konsoli min. 35 cm, śr. przycisków min. 5 cm</w:t>
            </w:r>
          </w:p>
        </w:tc>
      </w:tr>
      <w:tr w:rsidR="008D5898" w14:paraId="4322D117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753151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95DCE81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tęczowe lustro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EC803F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A4C805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FF4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Lustro do powieszenia na ścianie w pozycji pionowej, poziomej dla mniejszych dzieci lub do położenia na podłodze. Lustro zawiera otwory na elementy mocujące. Wykonane z akrylu, 3 różne kolory</w:t>
            </w:r>
          </w:p>
        </w:tc>
      </w:tr>
      <w:tr w:rsidR="008D5898" w14:paraId="40B983D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9BC27F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255E295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maty sensoryczne do masażu stóp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E23C4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92F5AF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09FA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sensorycznych mat pod stopy do ćwiczeń i zabaw grupowych. Maty stymulują podeszwy stóp i wzmacniają ich mięśnie.  Wpływają pozytywnie na samopoczucie użytkowników mat. Jasne kolory i struktura puzzli. Wykonane są z materiału TPE, wymiary  jednego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min. 30 x 30 cm,</w:t>
            </w:r>
          </w:p>
        </w:tc>
      </w:tr>
      <w:tr w:rsidR="008D5898" w14:paraId="7E0E1E9A" w14:textId="77777777">
        <w:trPr>
          <w:trHeight w:val="9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8029A9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F1F033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podświetlany stół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A98775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6283CC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F3EE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 podświetlania prac plastycznych oraz przejrzystych i przezroczystych obiektów, obserwowania wzorów, kształtów i kolorów. Z niskim zużyciem energii z taśmą LED, która zapewnia jasne, równomiernie oświetlone tło. Panel z zaokrąglonymi krawędziami. Możliwość zmiany jasności - 3 poziomy. Powierzchnia podświetlania min. 40 x 27 cm, waga: 2-2,5kg</w:t>
            </w:r>
          </w:p>
        </w:tc>
      </w:tr>
      <w:tr w:rsidR="008D5898" w14:paraId="6E762B31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EB8FA9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97294C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świetlny dyfuzor zapachów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BC25DF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A9CF95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980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Interaktywny dyfuzor zapachów, narzędzie sensoryczne z sześcioma różnymi aromatami oraz sześć wzorów świetlnych. Wyposażony w paski LED RGB, działa na napięciu DC12V. Do montażu ściennego. W zestawie 6 zapachów.</w:t>
            </w:r>
          </w:p>
        </w:tc>
      </w:tr>
      <w:tr w:rsidR="008D5898" w14:paraId="7C26B8CE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663F12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27942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Kamienie świecące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06A6E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E1D633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503F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Kamienie do układania jeden na drugim lub turlania. Przy nacisku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zmieniajace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kolor. Zestaw 10-12 kamieni w różnych rozmiarach. Ładowane są za pomocą kabli USB.  śr. największego kamienia max.  25 cm</w:t>
            </w:r>
          </w:p>
        </w:tc>
      </w:tr>
      <w:tr w:rsidR="008D5898" w14:paraId="414F8699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48CA40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27CAD3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tablica cekinowa - sensoryczny panel ścienny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40E757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9BC550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7CE3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Tablica z cekinową powierzchnią. Obraz wypełniony specjalnymi cekinami, który po przesunięciu dłonią zmienia kolor. Tablicę do  zamontowania na ścianie w pozycji pionowej i poziomej,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rózne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kolory tablic.</w:t>
            </w:r>
          </w:p>
        </w:tc>
      </w:tr>
      <w:tr w:rsidR="008D5898" w14:paraId="66235CB0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2EB7B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EE4B7D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tunel nieskończoności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6CBE2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1C7568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F3EA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Tunel świetlny. Osoba siedząca naprzeciw ma wrażenie powstania długiego, oświetlonego korytarza. Iluzję spektakularnych efektów świetlnych, rozciągających się w nieskończoność,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min. 35 x 35 x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12 cm</w:t>
            </w:r>
          </w:p>
        </w:tc>
      </w:tr>
      <w:tr w:rsidR="008D5898" w14:paraId="4D15F71D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5A7CBD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216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143D34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kurtyna światłowodowa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20CC1B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E70D73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DEA6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Kurtyna światłowodowa. Możliwość zmiany kolorów. Światłowody z osłoną PVC. Montowane do sufitu lub ściany. Stelaż o dł. min 100 cm z linkami o dł. 1 m •  min 90 wiązek • dł. Min. 2 m</w:t>
            </w:r>
          </w:p>
        </w:tc>
      </w:tr>
      <w:tr w:rsidR="008D5898" w14:paraId="18DB8C89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EB5E5E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40DA7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panel ścienny z bąbelkami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A0A702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D7E8A3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B02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Panel ścienny z bąbelkami działa kojąco i relaksująco, pomagając obniżyć poziom stresu. Sprawdza się w pracy z dziećmi z ADHD, zaburzeniami integracji sensorycznej i autyzmem.</w:t>
            </w:r>
          </w:p>
        </w:tc>
      </w:tr>
      <w:tr w:rsidR="008D5898" w14:paraId="381AB1AC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9AB239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581E83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podświetlana tablica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B6904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DCA99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D31C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Duża tablica w formacie A1, świecąca w kilku kolorach, umożliwia tworzenie rysunków i notatek. działanie tablicy na połowach niezależnie. Możliwość pisania markerami fluorescencyjnymi w zestawie. Powierzchnia tablicy łatwa do czyszczenia.</w:t>
            </w:r>
          </w:p>
        </w:tc>
      </w:tr>
      <w:tr w:rsidR="008D5898" w14:paraId="291DB1AE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1EF74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01A9A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podświetlane shakery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8D52D9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542410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C26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sześciu sensorycznych, świetlnych shakerów Podczas potrząsania emitują delikatne, kolorowe światło.  Shakery są trwałe, łatwe w czyszczeniu i ładowane za pomocą kabli w zestawie. czas pracy min 5 godzin.</w:t>
            </w:r>
          </w:p>
        </w:tc>
      </w:tr>
      <w:tr w:rsidR="008D5898" w14:paraId="7883B18F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36312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107C5CA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multifunkcyjny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stolik podświetlany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23B812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FD71D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46C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sensoryczny z wbudowanym oświetleniem LED RGB. Powierzchnia świeci w różnych się kolorach.  Wspiera rozwój percepcji wzrokowej i śledzenia obiektów, wym. Min. 55 x 55 x 50 cm</w:t>
            </w:r>
          </w:p>
        </w:tc>
      </w:tr>
      <w:tr w:rsidR="008D5898" w14:paraId="448ABF3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F3FB6A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A4F20A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świetlne cylindry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A5580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A2DD9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EA5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10 świecących cylindrów, do budowania konstrukcji oraz ćwiczeń, do układania sekwencji, grupowania, parowania i sortowania. Cylindry zapalane uderzeniem. Czas działania do 8 godzin, czas ładowania 3–4 godziny –Wykonane z tworzywa sztucznego, z gumowym, karbowanym środkiem. W zestawie z łącznikami</w:t>
            </w:r>
          </w:p>
        </w:tc>
      </w:tr>
      <w:tr w:rsidR="008D5898" w14:paraId="1D7E513C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9D5604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9DAE3A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Basen podświetlany z piłeczkami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D5C341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46451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95A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Basen wykonany z pianki i pokryty trwałą tkaniną, łatwą do utrzymania w czystości, zawiera wewnątrz materac o gr. 4 cm z zamontowanymi kolorowymi LED-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ami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W komplecie z piłeczkami min 1100 piłeczek o śr. min 6 cm. Śr. zewnętrzna min 130 cm, śr. wewnętrzna min. 100 cm  Z zasilaczem w komplecie</w:t>
            </w:r>
          </w:p>
        </w:tc>
      </w:tr>
      <w:tr w:rsidR="008D5898" w14:paraId="5D237248" w14:textId="77777777">
        <w:trPr>
          <w:trHeight w:val="39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1FF204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86D19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6242AE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48DF8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E6D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Duża poducha o  wym. Min. 50x50x20. Pokrowiec z poliestru, wypełnienie strzępki pianki bądź inne</w:t>
            </w:r>
          </w:p>
        </w:tc>
      </w:tr>
      <w:tr w:rsidR="008D5898" w14:paraId="52BF5909" w14:textId="77777777">
        <w:trPr>
          <w:trHeight w:val="199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3E4214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224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1DC801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pomocnik logopedyczny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2A1AF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15A3DB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8AB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min 20 gier i zabaw dla dzieci od 12 m-ca życia wspomagające pracę logopedy. 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zesatwie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gry i zabawy logopedyczne m. in. kolorowe karty z dużymi obrazkami, podpisane dużymi wyraźnymi literami; zestaw ćwiczący słuch/wzrok, pamięć i odtwarzanie sekwencji; karty typu „Piotruś”, wprowadzające dziecko w świat dźwięków i odpowiadającym im obrazków, a także paski z sekwencjami, które ćwiczą pamięć słuchową; Zestaw do poznawania dźwięków; Karty obrazkowe i odgłosy zwierząt; płyta CD z odgłosami zwierząt żyjących na wsi do zabaw w zgadywanki, naśladowania lub ilustracja dźwiękowa do teatrzyku tematycznego; gra w ciemno do losowania i dopasowywania kształtów; zestaw tęczowych piórek; mówiące albumy, karty do ćwiczeń motoryki narządów artykulacyjnych, zestaw z sylabami - układanki.</w:t>
            </w:r>
          </w:p>
        </w:tc>
      </w:tr>
      <w:tr w:rsidR="008D5898" w14:paraId="3B57B8BF" w14:textId="77777777">
        <w:trPr>
          <w:trHeight w:val="124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1C77DD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D339D9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szafa na ubrania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0306BD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CA5D85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A700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Szafka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skrytkowa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blachy stalowej pokrytej farbą proszkową. Konstrukcja zgrzewana, oparta na profilach zamkniętych. Specjalny profil drzwi gwarantuje dużą sztywność drzwiczek. Drzwi z wywietrznikami oraz miejscem na identyfikator. Szafki zamykane zamkiem dwukluczowym z jednopunktowym ryglowaniem. Dodatkowe otwory umożliwiają połączenie szaf ze sobą lub przytwierdzenie ich do ściany. Każdy zamek wyposażony w dwa kluczyki, wym. 88,5 x 49 x 150 cm</w:t>
            </w:r>
          </w:p>
        </w:tc>
      </w:tr>
      <w:tr w:rsidR="008D5898" w14:paraId="00CF0EF0" w14:textId="77777777">
        <w:trPr>
          <w:trHeight w:val="124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F573DD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0EB71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apteczka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6403B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EEFFD3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210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Apteczka pierwszej pomocy zawierająca bogate wyposażenie, ze stelażem mocującym do ściany. Skład zgodny z normą: DIN 13157, spełnia wymagania norm Unii Europejskiej. Zawiera: kompresy, opaski elastyczne, plastry, opatrunki indywidualne, chusty, koc ratunkowy, nożyczki, rękawice winylowe, instrukcję udzielania pierwszej pomocy wraz z wykazem telefonów alarmowych, wym. 26-30 x 18-22 x 10-12 cm</w:t>
            </w:r>
          </w:p>
        </w:tc>
      </w:tr>
    </w:tbl>
    <w:p w14:paraId="227CAEE8" w14:textId="77777777" w:rsidR="008D5898" w:rsidRDefault="008D5898">
      <w:pPr>
        <w:rPr>
          <w:rFonts w:ascii="Times New Roman" w:hAnsi="Times New Roman"/>
          <w:color w:val="000000"/>
          <w:sz w:val="20"/>
        </w:rPr>
      </w:pPr>
    </w:p>
    <w:p w14:paraId="244ECA15" w14:textId="77777777" w:rsidR="008D5898" w:rsidRDefault="00000000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Dostarczone wyposażenie stanowiące przedmiot zamówienia ma być fabrycznie nowe, nieużywane, posiadać wymagane parametry, określone w szczegółowym opisie przedmiotu, znajdować  się w stanie nieuszkodzonym, technicznie sprawnym, kompletne i gotowe do użytkowania oraz spełniać wymagane normy bezpieczeństwa było wolne od jakichkolwiek wad fizycznych i prawnych. Zamawiający wyklucza dostawę wyposażenia powystawowego. Urządzenia nie mogą być urządzeniami odnawianymi, demonstracyjnymi, prototypowymi i muszą reprezentować fabrycznie nowy model bieżącej linii produkcyjnej. Sprzęt musi być nieregenerowany, kompletny, wyprodukowany nie wcześniej niż w lipiec 2025 roku. </w:t>
      </w:r>
    </w:p>
    <w:p w14:paraId="7DAB57C3" w14:textId="77777777" w:rsidR="008D5898" w:rsidRDefault="00000000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Wyposażenie musi posiadać deklarację CE –lub równoważne, posiadać dołączone niezbędne instrukcje i materiały dotyczące użytkowania – w języku polskim. </w:t>
      </w:r>
    </w:p>
    <w:p w14:paraId="3152CB04" w14:textId="77777777" w:rsidR="008D5898" w:rsidRDefault="00000000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lastRenderedPageBreak/>
        <w:t xml:space="preserve">Dostarczony sprzęt musi być pełnowartościowy i wyprodukowany zgodnie z obowiązującymi normami i standardami. </w:t>
      </w:r>
    </w:p>
    <w:p w14:paraId="50431B5D" w14:textId="77777777" w:rsidR="008D5898" w:rsidRDefault="00000000">
      <w:pPr>
        <w:spacing w:after="0" w:line="276" w:lineRule="auto"/>
        <w:contextualSpacing/>
        <w:jc w:val="both"/>
        <w:rPr>
          <w:color w:val="FF0000"/>
        </w:rPr>
      </w:pPr>
      <w:r>
        <w:rPr>
          <w:rFonts w:ascii="Cambria" w:eastAsia="Times New Roman" w:hAnsi="Cambria" w:cs="Times New Roman"/>
          <w:b/>
          <w:bCs/>
          <w:color w:val="FF0000"/>
          <w:kern w:val="0"/>
          <w:sz w:val="24"/>
          <w:szCs w:val="24"/>
          <w:lang w:eastAsia="zh-CN"/>
          <w14:ligatures w14:val="none"/>
        </w:rPr>
        <w:t>W ramach dostawy Wykonawca zapewni: transport, załadunek, rozładunek, wniesienie, montaż przedmiotu dostawy oraz ustawienie w miejscu wskazanym przez Zamawiającego.</w:t>
      </w:r>
    </w:p>
    <w:p w14:paraId="397DA07E" w14:textId="77777777" w:rsidR="008D5898" w:rsidRDefault="008D5898">
      <w:pPr>
        <w:jc w:val="center"/>
        <w:rPr>
          <w:rFonts w:ascii="Cambria" w:hAnsi="Cambria"/>
        </w:rPr>
      </w:pPr>
    </w:p>
    <w:sectPr w:rsidR="008D5898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69B17" w14:textId="77777777" w:rsidR="009C47C2" w:rsidRDefault="009C47C2">
      <w:pPr>
        <w:spacing w:after="0" w:line="240" w:lineRule="auto"/>
      </w:pPr>
      <w:r>
        <w:separator/>
      </w:r>
    </w:p>
  </w:endnote>
  <w:endnote w:type="continuationSeparator" w:id="0">
    <w:p w14:paraId="0D610475" w14:textId="77777777" w:rsidR="009C47C2" w:rsidRDefault="009C4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D4854" w14:textId="77777777" w:rsidR="009C47C2" w:rsidRDefault="009C47C2">
      <w:pPr>
        <w:spacing w:after="0" w:line="240" w:lineRule="auto"/>
      </w:pPr>
      <w:r>
        <w:separator/>
      </w:r>
    </w:p>
  </w:footnote>
  <w:footnote w:type="continuationSeparator" w:id="0">
    <w:p w14:paraId="4B24CCCE" w14:textId="77777777" w:rsidR="009C47C2" w:rsidRDefault="009C4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B0644" w14:textId="77777777" w:rsidR="008D5898" w:rsidRDefault="008D58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E74B" w14:textId="77777777" w:rsidR="008D5898" w:rsidRDefault="00000000">
    <w:pPr>
      <w:pStyle w:val="Nagwek"/>
      <w:jc w:val="center"/>
    </w:pPr>
    <w:r>
      <w:rPr>
        <w:noProof/>
      </w:rPr>
      <w:drawing>
        <wp:inline distT="0" distB="0" distL="0" distR="0" wp14:anchorId="3175CCB4" wp14:editId="0F3AE844">
          <wp:extent cx="5760720" cy="933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4DD7" w14:textId="77777777" w:rsidR="008D5898" w:rsidRDefault="00000000">
    <w:pPr>
      <w:pStyle w:val="Nagwek"/>
      <w:jc w:val="center"/>
    </w:pPr>
    <w:r>
      <w:rPr>
        <w:noProof/>
      </w:rPr>
      <w:drawing>
        <wp:inline distT="0" distB="0" distL="0" distR="0" wp14:anchorId="61ED2822" wp14:editId="6229795D">
          <wp:extent cx="5760720" cy="9334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898"/>
    <w:rsid w:val="00416166"/>
    <w:rsid w:val="00443EE0"/>
    <w:rsid w:val="004C36D0"/>
    <w:rsid w:val="00622B02"/>
    <w:rsid w:val="007B4480"/>
    <w:rsid w:val="007F6C5B"/>
    <w:rsid w:val="008D5898"/>
    <w:rsid w:val="009C47C2"/>
    <w:rsid w:val="00B76DA5"/>
    <w:rsid w:val="00F7794C"/>
    <w:rsid w:val="00FD34AE"/>
    <w:rsid w:val="00FD55D8"/>
    <w:rsid w:val="00F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1D8C"/>
  <w15:docId w15:val="{BA8300FD-6458-4EDD-AB84-58EDD794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6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6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6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6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6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6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6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6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46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46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46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466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466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466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466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466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4666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4666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4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4666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46663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466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6663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6663"/>
  </w:style>
  <w:style w:type="character" w:customStyle="1" w:styleId="StopkaZnak">
    <w:name w:val="Stopka Znak"/>
    <w:basedOn w:val="Domylnaczcionkaakapitu"/>
    <w:link w:val="Stopka"/>
    <w:uiPriority w:val="99"/>
    <w:qFormat/>
    <w:rsid w:val="00746663"/>
  </w:style>
  <w:style w:type="character" w:customStyle="1" w:styleId="TekstpodstawowyZnak">
    <w:name w:val="Tekst podstawowy Znak"/>
    <w:basedOn w:val="Domylnaczcionkaakapitu"/>
    <w:uiPriority w:val="99"/>
    <w:semiHidden/>
    <w:qFormat/>
    <w:rsid w:val="008502DF"/>
  </w:style>
  <w:style w:type="character" w:customStyle="1" w:styleId="TekstpodstawowyZnak1">
    <w:name w:val="Tekst podstawowy Znak1"/>
    <w:basedOn w:val="Domylnaczcionkaakapitu"/>
    <w:link w:val="Tekstpodstawowy"/>
    <w:qFormat/>
    <w:rsid w:val="008502DF"/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4666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1"/>
    <w:rsid w:val="008502DF"/>
    <w:pPr>
      <w:spacing w:after="0" w:line="360" w:lineRule="auto"/>
      <w:jc w:val="both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746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666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666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6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4666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80599C"/>
    <w:pPr>
      <w:textAlignment w:val="baseline"/>
    </w:pPr>
    <w:rPr>
      <w:rFonts w:ascii="Liberation Serif" w:eastAsia="NSimSun" w:hAnsi="Liberation Serif" w:cs="Mangal"/>
      <w:sz w:val="24"/>
      <w:szCs w:val="24"/>
      <w:lang w:eastAsia="zh-CN" w:bidi="hi-IN"/>
      <w14:ligatures w14:val="none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1EC5-DDFC-40AA-82A1-DB47D184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8650</Words>
  <Characters>51903</Characters>
  <Application>Microsoft Office Word</Application>
  <DocSecurity>0</DocSecurity>
  <Lines>432</Lines>
  <Paragraphs>120</Paragraphs>
  <ScaleCrop>false</ScaleCrop>
  <Company/>
  <LinksUpToDate>false</LinksUpToDate>
  <CharactersWithSpaces>60433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Czajka - Gargol</dc:creator>
  <dc:description/>
  <cp:lastModifiedBy>Alicja Jewierska-Kozak</cp:lastModifiedBy>
  <cp:revision>22</cp:revision>
  <cp:lastPrinted>2026-07-08T09:08:00Z</cp:lastPrinted>
  <dcterms:created xsi:type="dcterms:W3CDTF">2026-07-08T07:23:00Z</dcterms:created>
  <dcterms:modified xsi:type="dcterms:W3CDTF">2026-08-28T05:37:00Z</dcterms:modified>
  <dc:language>pl-PL</dc:language>
</cp:coreProperties>
</file>