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B486" w14:textId="620DA109" w:rsidR="00484F88" w:rsidRPr="008420C8" w:rsidRDefault="001C170B" w:rsidP="009D4BEA">
      <w:pPr>
        <w:tabs>
          <w:tab w:val="left" w:pos="0"/>
        </w:tabs>
        <w:jc w:val="right"/>
        <w:rPr>
          <w:rFonts w:cs="Calibri"/>
          <w:b/>
          <w:i/>
          <w:iCs/>
          <w:sz w:val="20"/>
          <w:szCs w:val="20"/>
        </w:rPr>
      </w:pPr>
      <w:bookmarkStart w:id="0" w:name="_Hlk81570127"/>
      <w:r w:rsidRPr="00EB6DE9">
        <w:rPr>
          <w:rFonts w:cs="Calibri"/>
          <w:b/>
          <w:sz w:val="20"/>
          <w:szCs w:val="20"/>
        </w:rPr>
        <w:tab/>
      </w:r>
      <w:r w:rsidRPr="00EB6DE9">
        <w:rPr>
          <w:rFonts w:cs="Calibri"/>
          <w:b/>
          <w:sz w:val="20"/>
          <w:szCs w:val="20"/>
        </w:rPr>
        <w:tab/>
      </w:r>
      <w:r w:rsidRPr="00EA242E">
        <w:rPr>
          <w:rFonts w:cs="Calibri"/>
          <w:b/>
          <w:color w:val="C00000"/>
          <w:sz w:val="20"/>
          <w:szCs w:val="20"/>
        </w:rPr>
        <w:tab/>
      </w:r>
      <w:r w:rsidRPr="00EA242E">
        <w:rPr>
          <w:rFonts w:cs="Calibri"/>
          <w:b/>
          <w:color w:val="C00000"/>
          <w:sz w:val="20"/>
          <w:szCs w:val="20"/>
        </w:rPr>
        <w:tab/>
      </w:r>
      <w:r w:rsidRPr="00EA242E">
        <w:rPr>
          <w:rFonts w:cs="Calibri"/>
          <w:b/>
          <w:color w:val="C00000"/>
          <w:sz w:val="20"/>
          <w:szCs w:val="20"/>
        </w:rPr>
        <w:tab/>
      </w:r>
      <w:bookmarkEnd w:id="0"/>
    </w:p>
    <w:p w14:paraId="20B54A0E" w14:textId="77777777" w:rsidR="001C170B" w:rsidRPr="00632707" w:rsidRDefault="001C170B" w:rsidP="001C170B">
      <w:pPr>
        <w:spacing w:after="0" w:line="240" w:lineRule="auto"/>
        <w:jc w:val="right"/>
        <w:rPr>
          <w:rFonts w:cs="Calibri"/>
          <w:b/>
          <w:sz w:val="2"/>
          <w:szCs w:val="2"/>
        </w:rPr>
      </w:pPr>
    </w:p>
    <w:p w14:paraId="65E6B89A" w14:textId="3F5D7F1C" w:rsidR="00300674" w:rsidRDefault="00475DFD" w:rsidP="009D4BEA">
      <w:pPr>
        <w:spacing w:after="0" w:line="240" w:lineRule="auto"/>
        <w:jc w:val="center"/>
        <w:rPr>
          <w:rFonts w:cs="Calibri"/>
          <w:b/>
          <w:sz w:val="24"/>
          <w:u w:val="single"/>
        </w:rPr>
      </w:pPr>
      <w:r w:rsidRPr="005C0392">
        <w:rPr>
          <w:rFonts w:cs="Calibri"/>
          <w:b/>
          <w:sz w:val="24"/>
          <w:u w:val="single"/>
        </w:rPr>
        <w:t>Oświadczenie</w:t>
      </w:r>
    </w:p>
    <w:p w14:paraId="69EABFAA" w14:textId="77777777" w:rsidR="009D4BEA" w:rsidRPr="005C0392" w:rsidRDefault="009D4BEA" w:rsidP="009D4BEA">
      <w:pPr>
        <w:spacing w:after="0" w:line="240" w:lineRule="auto"/>
        <w:jc w:val="center"/>
        <w:rPr>
          <w:rFonts w:cs="Calibri"/>
          <w:b/>
          <w:sz w:val="24"/>
          <w:u w:val="single"/>
          <w:vertAlign w:val="superscript"/>
        </w:rPr>
      </w:pPr>
    </w:p>
    <w:p w14:paraId="494E43D4" w14:textId="77777777" w:rsidR="003440EF" w:rsidRPr="003440EF" w:rsidRDefault="003440EF" w:rsidP="003440EF">
      <w:pPr>
        <w:spacing w:after="0" w:line="240" w:lineRule="auto"/>
        <w:jc w:val="center"/>
        <w:rPr>
          <w:rFonts w:cs="Calibri"/>
          <w:b/>
        </w:rPr>
      </w:pPr>
      <w:r w:rsidRPr="003440EF">
        <w:rPr>
          <w:rFonts w:cs="Calibri"/>
          <w:b/>
        </w:rPr>
        <w:t xml:space="preserve">Wykonawców wspólnie ubiegających się o udzielenie zamówienia </w:t>
      </w:r>
    </w:p>
    <w:p w14:paraId="230368C1" w14:textId="7BEE774E" w:rsidR="003440EF" w:rsidRPr="007E7E3C" w:rsidRDefault="003440EF" w:rsidP="003440EF">
      <w:pPr>
        <w:spacing w:after="120" w:line="240" w:lineRule="auto"/>
        <w:jc w:val="center"/>
        <w:rPr>
          <w:rFonts w:cs="Calibri"/>
          <w:b/>
          <w:vertAlign w:val="superscript"/>
        </w:rPr>
      </w:pPr>
      <w:r w:rsidRPr="003440EF">
        <w:rPr>
          <w:rFonts w:cs="Calibri"/>
          <w:b/>
        </w:rPr>
        <w:t>z art. 117 ust. 4 ustawy z dnia 11 września 2019r. Prawo zamówień publicznych</w:t>
      </w:r>
      <w:r w:rsidR="007E7E3C">
        <w:rPr>
          <w:rFonts w:cs="Calibri"/>
          <w:b/>
        </w:rPr>
        <w:t xml:space="preserve"> </w:t>
      </w:r>
      <w:r w:rsidR="007E7E3C">
        <w:rPr>
          <w:rFonts w:cs="Calibri"/>
          <w:b/>
          <w:vertAlign w:val="superscript"/>
        </w:rPr>
        <w:t>1)</w:t>
      </w:r>
    </w:p>
    <w:p w14:paraId="66B11F95" w14:textId="77777777" w:rsidR="00257646" w:rsidRDefault="00257646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</w:p>
    <w:p w14:paraId="2E0CD497" w14:textId="77777777" w:rsidR="009D4BEA" w:rsidRPr="005C0392" w:rsidRDefault="009D4BEA" w:rsidP="009D4BEA">
      <w:pPr>
        <w:spacing w:after="0" w:line="240" w:lineRule="auto"/>
        <w:jc w:val="center"/>
        <w:rPr>
          <w:rFonts w:cs="Calibri"/>
          <w:b/>
          <w:bCs/>
          <w:szCs w:val="23"/>
        </w:rPr>
      </w:pPr>
    </w:p>
    <w:p w14:paraId="12DF246B" w14:textId="1EE3F6F8" w:rsidR="006C3FC1" w:rsidRDefault="003440EF" w:rsidP="00246D8F">
      <w:pPr>
        <w:spacing w:before="120" w:after="120" w:line="240" w:lineRule="auto"/>
        <w:jc w:val="both"/>
        <w:rPr>
          <w:rFonts w:cs="Calibri"/>
          <w:bCs/>
          <w:spacing w:val="-2"/>
        </w:rPr>
      </w:pPr>
      <w:r w:rsidRPr="003440EF">
        <w:rPr>
          <w:rFonts w:cs="Calibri"/>
          <w:bCs/>
          <w:spacing w:val="-2"/>
        </w:rPr>
        <w:t xml:space="preserve">My, Wykonawcy wspólnie ubiegający się o udzielenie zamówienia </w:t>
      </w:r>
      <w:r w:rsidR="00D13178" w:rsidRPr="001916FB">
        <w:rPr>
          <w:rFonts w:cs="Calibri"/>
          <w:bCs/>
          <w:spacing w:val="-2"/>
        </w:rPr>
        <w:t>na</w:t>
      </w:r>
      <w:r w:rsidR="006C3FC1">
        <w:rPr>
          <w:rFonts w:cs="Calibri"/>
          <w:bCs/>
          <w:spacing w:val="-2"/>
        </w:rPr>
        <w:t xml:space="preserve"> publicznego, którego przedmiotem jest:</w:t>
      </w:r>
    </w:p>
    <w:p w14:paraId="083B6FF7" w14:textId="629E7A34" w:rsidR="00CE7F18" w:rsidRPr="00CE7F18" w:rsidRDefault="00CE7F18" w:rsidP="00CE7F1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CE7F18">
        <w:rPr>
          <w:rFonts w:asciiTheme="minorHAnsi" w:eastAsia="Times New Roman" w:hAnsiTheme="minorHAnsi" w:cstheme="minorHAnsi"/>
          <w:b/>
          <w:bCs/>
          <w:lang w:eastAsia="pl-PL"/>
        </w:rPr>
        <w:t xml:space="preserve">Kompleksowa organizacja w dniach 10-13 września 2026 </w:t>
      </w:r>
      <w:r w:rsidR="002C5D74">
        <w:rPr>
          <w:rFonts w:asciiTheme="minorHAnsi" w:eastAsia="Times New Roman" w:hAnsiTheme="minorHAnsi" w:cstheme="minorHAnsi"/>
          <w:b/>
          <w:bCs/>
          <w:lang w:eastAsia="pl-PL"/>
        </w:rPr>
        <w:t xml:space="preserve">r. </w:t>
      </w:r>
      <w:r w:rsidRPr="00CE7F18">
        <w:rPr>
          <w:rFonts w:asciiTheme="minorHAnsi" w:eastAsia="Times New Roman" w:hAnsiTheme="minorHAnsi" w:cstheme="minorHAnsi"/>
          <w:b/>
          <w:bCs/>
          <w:lang w:eastAsia="pl-PL"/>
        </w:rPr>
        <w:t>wycieczki autokarowej</w:t>
      </w:r>
    </w:p>
    <w:p w14:paraId="46D54B17" w14:textId="6B43046F" w:rsidR="003440EF" w:rsidRDefault="00CE7F18" w:rsidP="00CE7F1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CE7F18">
        <w:rPr>
          <w:rFonts w:asciiTheme="minorHAnsi" w:eastAsia="Times New Roman" w:hAnsiTheme="minorHAnsi" w:cstheme="minorHAnsi"/>
          <w:b/>
          <w:bCs/>
          <w:lang w:eastAsia="pl-PL"/>
        </w:rPr>
        <w:t xml:space="preserve">do Wiednia i Doliny </w:t>
      </w:r>
      <w:proofErr w:type="spellStart"/>
      <w:r w:rsidRPr="00CE7F18">
        <w:rPr>
          <w:rFonts w:asciiTheme="minorHAnsi" w:eastAsia="Times New Roman" w:hAnsiTheme="minorHAnsi" w:cstheme="minorHAnsi"/>
          <w:b/>
          <w:bCs/>
          <w:lang w:eastAsia="pl-PL"/>
        </w:rPr>
        <w:t>Wachau</w:t>
      </w:r>
      <w:proofErr w:type="spellEnd"/>
    </w:p>
    <w:p w14:paraId="54E903C5" w14:textId="77777777" w:rsidR="00CE7F18" w:rsidRDefault="00CE7F18" w:rsidP="009D4BEA">
      <w:pPr>
        <w:spacing w:after="0" w:line="240" w:lineRule="auto"/>
        <w:jc w:val="both"/>
        <w:rPr>
          <w:rFonts w:cs="Calibri"/>
          <w:bCs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701"/>
        <w:gridCol w:w="2126"/>
      </w:tblGrid>
      <w:tr w:rsidR="003440EF" w:rsidRPr="003440EF" w14:paraId="21D1F40C" w14:textId="77777777" w:rsidTr="003440E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B71E" w14:textId="77777777" w:rsidR="003440EF" w:rsidRPr="003440EF" w:rsidRDefault="003440EF" w:rsidP="003440EF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>Pełna nazwa/Imię i nazwisko Wykonawcy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DEC0" w14:textId="5DEEE28B" w:rsidR="003440EF" w:rsidRPr="003440EF" w:rsidRDefault="003440EF" w:rsidP="003440EF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 xml:space="preserve">Siedziba/Miejsce prowadzonej działalności </w:t>
            </w: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spacing w:val="2"/>
                <w:w w:val="95"/>
                <w:sz w:val="18"/>
                <w:szCs w:val="18"/>
              </w:rPr>
              <w:t>(ulica, miejscowość)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5852" w14:textId="77777777" w:rsidR="003440EF" w:rsidRPr="003440EF" w:rsidRDefault="003440EF" w:rsidP="003440EF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>Krajowy numer identyfikacyjny (NIP/REGON)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2345" w14:textId="2F11C045" w:rsidR="003440EF" w:rsidRPr="003440EF" w:rsidRDefault="003440EF" w:rsidP="003440EF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t xml:space="preserve">Osoby uprawnione 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br/>
            </w: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t>do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t xml:space="preserve"> </w:t>
            </w: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>reprezentacji</w:t>
            </w:r>
          </w:p>
        </w:tc>
      </w:tr>
      <w:tr w:rsidR="003440EF" w:rsidRPr="003440EF" w14:paraId="32053500" w14:textId="77777777" w:rsidTr="003440EF">
        <w:trPr>
          <w:trHeight w:hRule="exact"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2C15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3440E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CC30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2DE0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9516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440EF" w:rsidRPr="003440EF" w14:paraId="76FC8034" w14:textId="77777777" w:rsidTr="003440EF">
        <w:trPr>
          <w:trHeight w:hRule="exact" w:val="4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9D5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3440E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F921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7581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9BEC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3440EF" w:rsidRPr="003440EF" w14:paraId="3C3A9840" w14:textId="77777777" w:rsidTr="003440EF">
        <w:trPr>
          <w:trHeight w:hRule="exact" w:val="28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3211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3440E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94A9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F31C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393B" w14:textId="77777777" w:rsidR="003440EF" w:rsidRPr="003440EF" w:rsidRDefault="003440EF" w:rsidP="004457BF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8E7AEC3" w14:textId="77777777" w:rsidR="003440EF" w:rsidRDefault="003440EF" w:rsidP="003440EF">
      <w:pPr>
        <w:spacing w:after="0" w:line="240" w:lineRule="auto"/>
        <w:rPr>
          <w:rFonts w:cs="Calibri"/>
          <w:bCs/>
        </w:rPr>
      </w:pPr>
    </w:p>
    <w:p w14:paraId="56D3F2A8" w14:textId="1C10FE0F" w:rsidR="004457BF" w:rsidRDefault="004457BF" w:rsidP="004457BF">
      <w:pPr>
        <w:spacing w:after="120" w:line="240" w:lineRule="auto"/>
        <w:jc w:val="both"/>
        <w:rPr>
          <w:rFonts w:cs="Calibri"/>
          <w:bCs/>
        </w:rPr>
      </w:pPr>
      <w:r w:rsidRPr="004457BF">
        <w:rPr>
          <w:rFonts w:cs="Calibri"/>
          <w:bCs/>
        </w:rPr>
        <w:t>Niniejszym oświadczamy, że:</w:t>
      </w:r>
    </w:p>
    <w:p w14:paraId="757E759A" w14:textId="075DD7FC" w:rsidR="003440EF" w:rsidRPr="00CE7F18" w:rsidRDefault="004457BF" w:rsidP="00CE7F18">
      <w:pPr>
        <w:spacing w:after="0" w:line="240" w:lineRule="auto"/>
        <w:jc w:val="both"/>
        <w:rPr>
          <w:rFonts w:cs="Calibri"/>
          <w:bCs/>
        </w:rPr>
      </w:pPr>
      <w:r w:rsidRPr="00CE7F18">
        <w:rPr>
          <w:rFonts w:cs="Calibri"/>
          <w:bCs/>
        </w:rPr>
        <w:t>w zakresie warunku dotyczącego uprawnień do prowadzenia określonej działalności gospodarczej lub zawodowej</w:t>
      </w:r>
      <w:r w:rsidR="001C0B1F" w:rsidRPr="00CE7F18">
        <w:rPr>
          <w:rFonts w:cs="Calibri"/>
          <w:bCs/>
        </w:rPr>
        <w:t>, określonego w rozdz. X pkt 1.2. SWZ</w:t>
      </w:r>
      <w:r w:rsidR="00CE7F18" w:rsidRPr="00CE7F18">
        <w:rPr>
          <w:rFonts w:cs="Calibri"/>
          <w:bCs/>
        </w:rPr>
        <w:t xml:space="preserve"> </w:t>
      </w:r>
      <w:r w:rsidRPr="00CE7F18">
        <w:rPr>
          <w:rFonts w:cs="Calibri"/>
          <w:b/>
        </w:rPr>
        <w:t xml:space="preserve">czynności, do podjęcia których wymagane jest posiadanie </w:t>
      </w:r>
      <w:r w:rsidR="00CE7F18" w:rsidRPr="00CE7F18">
        <w:rPr>
          <w:rFonts w:cs="Arial"/>
          <w:b/>
        </w:rPr>
        <w:t xml:space="preserve">aktualnego wpisu do Rejestru Organizatorów Turystyki i Przedsiębiorców Ułatwiających Nabywanie Powiązanych Usług Turystycznych, </w:t>
      </w:r>
      <w:r w:rsidR="00CE7F18" w:rsidRPr="00CE7F18">
        <w:rPr>
          <w:rFonts w:cs="Arial"/>
          <w:bCs/>
        </w:rPr>
        <w:t xml:space="preserve">zgodnie z wymogami ustawy z dnia 24 listopada 2017 r. </w:t>
      </w:r>
      <w:r w:rsidR="00CE7F18">
        <w:rPr>
          <w:rFonts w:cs="Arial"/>
          <w:bCs/>
        </w:rPr>
        <w:br/>
      </w:r>
      <w:r w:rsidR="00CE7F18" w:rsidRPr="00CE7F18">
        <w:rPr>
          <w:rFonts w:cs="Arial"/>
          <w:bCs/>
        </w:rPr>
        <w:t>o imprezach turystycznych i powiązanych usługach turystycznych tj. z dnia 3 lipca 2026 r. (tj. Dz.U. z 2026 r. poz. 925)</w:t>
      </w:r>
      <w:r w:rsidRPr="00CE7F18">
        <w:rPr>
          <w:rFonts w:cs="Calibri"/>
          <w:bCs/>
        </w:rPr>
        <w:t>,</w:t>
      </w:r>
      <w:r w:rsidRPr="00CE7F18">
        <w:rPr>
          <w:rFonts w:cs="Calibri"/>
          <w:b/>
        </w:rPr>
        <w:t xml:space="preserve"> zostaną wykonane przez następującego/</w:t>
      </w:r>
      <w:proofErr w:type="spellStart"/>
      <w:r w:rsidRPr="00CE7F18">
        <w:rPr>
          <w:rFonts w:cs="Calibri"/>
          <w:b/>
        </w:rPr>
        <w:t>ych</w:t>
      </w:r>
      <w:proofErr w:type="spellEnd"/>
      <w:r w:rsidRPr="00CE7F18">
        <w:rPr>
          <w:rFonts w:cs="Calibri"/>
          <w:b/>
        </w:rPr>
        <w:t xml:space="preserve"> Wykonawcę/ów:</w:t>
      </w:r>
    </w:p>
    <w:p w14:paraId="37D0FB93" w14:textId="77777777" w:rsidR="003440EF" w:rsidRDefault="003440EF" w:rsidP="009D4BEA">
      <w:pPr>
        <w:spacing w:after="0" w:line="240" w:lineRule="auto"/>
        <w:jc w:val="both"/>
        <w:rPr>
          <w:rFonts w:cs="Calibri"/>
          <w:bCs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2835"/>
        <w:gridCol w:w="1701"/>
        <w:gridCol w:w="2126"/>
      </w:tblGrid>
      <w:tr w:rsidR="004457BF" w:rsidRPr="003440EF" w14:paraId="763FF2BD" w14:textId="77777777" w:rsidTr="00EE36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12DD" w14:textId="77777777" w:rsidR="004457BF" w:rsidRPr="003440EF" w:rsidRDefault="004457BF" w:rsidP="00EE3638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>Pełna nazwa/Imię i nazwisko Wykonawcy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7503" w14:textId="77777777" w:rsidR="004457BF" w:rsidRPr="003440EF" w:rsidRDefault="004457BF" w:rsidP="00EE3638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 xml:space="preserve">Siedziba/Miejsce prowadzonej działalności </w:t>
            </w: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spacing w:val="2"/>
                <w:w w:val="95"/>
                <w:sz w:val="18"/>
                <w:szCs w:val="18"/>
              </w:rPr>
              <w:t>(ulica, miejscowość)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CDEE" w14:textId="77777777" w:rsidR="004457BF" w:rsidRPr="003440EF" w:rsidRDefault="004457BF" w:rsidP="00EE3638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>Krajowy numer identyfikacyjny (NIP/REGON)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F522" w14:textId="77777777" w:rsidR="004457BF" w:rsidRPr="003440EF" w:rsidRDefault="004457BF" w:rsidP="00EE3638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</w:pP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t xml:space="preserve">Osoby uprawnione 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br/>
            </w: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t>do</w:t>
            </w:r>
            <w:r>
              <w:rPr>
                <w:rFonts w:asciiTheme="minorHAnsi" w:eastAsiaTheme="minorHAnsi" w:hAnsiTheme="minorHAnsi" w:cstheme="minorHAnsi"/>
                <w:bCs/>
                <w:color w:val="000000"/>
                <w:spacing w:val="6"/>
                <w:w w:val="95"/>
                <w:sz w:val="18"/>
                <w:szCs w:val="18"/>
              </w:rPr>
              <w:t xml:space="preserve"> </w:t>
            </w:r>
            <w:r w:rsidRPr="003440EF">
              <w:rPr>
                <w:rFonts w:asciiTheme="minorHAnsi" w:eastAsiaTheme="minorHAnsi" w:hAnsiTheme="minorHAnsi" w:cstheme="minorHAnsi"/>
                <w:bCs/>
                <w:color w:val="000000"/>
                <w:w w:val="95"/>
                <w:sz w:val="18"/>
                <w:szCs w:val="18"/>
              </w:rPr>
              <w:t>reprezentacji</w:t>
            </w:r>
          </w:p>
        </w:tc>
      </w:tr>
      <w:tr w:rsidR="004457BF" w:rsidRPr="003440EF" w14:paraId="571083EE" w14:textId="77777777" w:rsidTr="00EE3638">
        <w:trPr>
          <w:trHeight w:hRule="exact"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3140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3440E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3001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6257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847D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4457BF" w:rsidRPr="003440EF" w14:paraId="119C56C5" w14:textId="77777777" w:rsidTr="00EE3638">
        <w:trPr>
          <w:trHeight w:hRule="exact" w:val="4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171B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3440E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31E2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AB75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60D3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4457BF" w:rsidRPr="003440EF" w14:paraId="1E8A66CF" w14:textId="77777777" w:rsidTr="00EE3638">
        <w:trPr>
          <w:trHeight w:hRule="exact" w:val="28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8E6C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3440EF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8A52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3165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E613" w14:textId="77777777" w:rsidR="004457BF" w:rsidRPr="003440EF" w:rsidRDefault="004457BF" w:rsidP="00EE3638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230BE9F" w14:textId="2F6DD1BB" w:rsidR="004457BF" w:rsidRDefault="004457BF" w:rsidP="00CE7F18">
      <w:pPr>
        <w:spacing w:after="0" w:line="240" w:lineRule="auto"/>
        <w:jc w:val="both"/>
        <w:rPr>
          <w:rFonts w:cs="Calibri"/>
          <w:bCs/>
        </w:rPr>
      </w:pPr>
    </w:p>
    <w:sectPr w:rsidR="004457BF" w:rsidSect="00EA1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247" w:right="1247" w:bottom="1247" w:left="1247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1976" w14:textId="77777777" w:rsidR="00522B78" w:rsidRDefault="00522B78" w:rsidP="0038231F">
      <w:pPr>
        <w:spacing w:after="0" w:line="240" w:lineRule="auto"/>
      </w:pPr>
      <w:r>
        <w:separator/>
      </w:r>
    </w:p>
  </w:endnote>
  <w:endnote w:type="continuationSeparator" w:id="0">
    <w:p w14:paraId="5C18F152" w14:textId="77777777" w:rsidR="00522B78" w:rsidRDefault="00522B7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1DDC" w14:textId="77777777" w:rsidR="00194E77" w:rsidRDefault="00194E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E0DF" w14:textId="689AB44A" w:rsidR="00D7485D" w:rsidRDefault="00D7485D">
    <w:pPr>
      <w:pStyle w:val="Stopka"/>
      <w:jc w:val="right"/>
      <w:rPr>
        <w:sz w:val="18"/>
        <w:szCs w:val="18"/>
      </w:rPr>
    </w:pPr>
    <w:r w:rsidRPr="001916FB">
      <w:rPr>
        <w:sz w:val="18"/>
        <w:szCs w:val="18"/>
      </w:rPr>
      <w:fldChar w:fldCharType="begin"/>
    </w:r>
    <w:r w:rsidRPr="001916FB">
      <w:rPr>
        <w:sz w:val="18"/>
        <w:szCs w:val="18"/>
      </w:rPr>
      <w:instrText>PAGE   \* MERGEFORMAT</w:instrText>
    </w:r>
    <w:r w:rsidRPr="001916FB">
      <w:rPr>
        <w:sz w:val="18"/>
        <w:szCs w:val="18"/>
      </w:rPr>
      <w:fldChar w:fldCharType="separate"/>
    </w:r>
    <w:r w:rsidR="004812A0" w:rsidRPr="001916FB">
      <w:rPr>
        <w:noProof/>
        <w:sz w:val="18"/>
        <w:szCs w:val="18"/>
      </w:rPr>
      <w:t>2</w:t>
    </w:r>
    <w:r w:rsidRPr="001916FB">
      <w:rPr>
        <w:sz w:val="18"/>
        <w:szCs w:val="18"/>
      </w:rPr>
      <w:fldChar w:fldCharType="end"/>
    </w:r>
    <w:r w:rsidR="00816FFC" w:rsidRPr="001916FB">
      <w:rPr>
        <w:sz w:val="18"/>
        <w:szCs w:val="18"/>
      </w:rPr>
      <w:t xml:space="preserve"> z </w:t>
    </w:r>
    <w:r w:rsidR="00EA1489">
      <w:rPr>
        <w:sz w:val="18"/>
        <w:szCs w:val="18"/>
      </w:rPr>
      <w:t>3</w:t>
    </w:r>
  </w:p>
  <w:p w14:paraId="58FF1B46" w14:textId="77777777" w:rsidR="00E375B5" w:rsidRPr="001916FB" w:rsidRDefault="00E375B5">
    <w:pPr>
      <w:pStyle w:val="Stopka"/>
      <w:jc w:val="right"/>
      <w:rPr>
        <w:sz w:val="18"/>
        <w:szCs w:val="18"/>
      </w:rPr>
    </w:pPr>
  </w:p>
  <w:p w14:paraId="35229724" w14:textId="77777777" w:rsidR="007D3F3A" w:rsidRPr="000F325D" w:rsidRDefault="007D3F3A" w:rsidP="007D3F3A">
    <w:pPr>
      <w:pStyle w:val="Stopka"/>
      <w:tabs>
        <w:tab w:val="clear" w:pos="4536"/>
        <w:tab w:val="clear" w:pos="9072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1DDA4" w14:textId="77777777" w:rsidR="00B95919" w:rsidRDefault="007E7E3C" w:rsidP="00B95919">
    <w:pPr>
      <w:pStyle w:val="Stopka"/>
      <w:jc w:val="both"/>
      <w:rPr>
        <w:i/>
        <w:iCs/>
        <w:sz w:val="18"/>
        <w:szCs w:val="18"/>
      </w:rPr>
    </w:pPr>
    <w:r w:rsidRPr="00DF7472">
      <w:rPr>
        <w:rStyle w:val="Odwoanieprzypisudolnego"/>
        <w:sz w:val="18"/>
        <w:szCs w:val="18"/>
      </w:rPr>
      <w:footnoteRef/>
    </w:r>
    <w:r w:rsidRPr="00FB70B7">
      <w:rPr>
        <w:sz w:val="18"/>
        <w:szCs w:val="18"/>
      </w:rPr>
      <w:t xml:space="preserve"> </w:t>
    </w:r>
    <w:r w:rsidRPr="002C53FD">
      <w:rPr>
        <w:b/>
        <w:bCs/>
        <w:i/>
        <w:iCs/>
        <w:sz w:val="18"/>
        <w:szCs w:val="18"/>
      </w:rPr>
      <w:t>Oświadczenie przekazuje się w postaci elektronicznej i opatruje się kwalifikowanym podpisem elektronicznym</w:t>
    </w:r>
    <w:r>
      <w:rPr>
        <w:b/>
        <w:bCs/>
        <w:i/>
        <w:iCs/>
        <w:sz w:val="18"/>
        <w:szCs w:val="18"/>
      </w:rPr>
      <w:t>, podpisem zaufanym lub podpisem osobistym</w:t>
    </w:r>
    <w:r w:rsidRPr="002C53FD">
      <w:rPr>
        <w:i/>
        <w:iCs/>
        <w:sz w:val="18"/>
        <w:szCs w:val="18"/>
      </w:rPr>
      <w:t xml:space="preserve"> przez Wykonawców wspólnie ubiegających się o udzielenie zamówienia (osobę/y upoważnioną/e do ich reprezentowania) lub przez ustanowionego przez tych Wykonawców pełnomocnika; w przypadku gdy </w:t>
    </w:r>
    <w:r>
      <w:rPr>
        <w:i/>
        <w:iCs/>
        <w:sz w:val="18"/>
        <w:szCs w:val="18"/>
      </w:rPr>
      <w:t>oświadczenie</w:t>
    </w:r>
    <w:r w:rsidRPr="002C53FD">
      <w:rPr>
        <w:i/>
        <w:iCs/>
        <w:sz w:val="18"/>
        <w:szCs w:val="18"/>
      </w:rPr>
      <w:t xml:space="preserve"> zostało sporządzone jako dokument w postaci papierowej i opatrzone własnoręcznym podpisem, przekazuje się cyfrowe odwzorowanie tego dokumentu opatrzone kwalifikowanym podpisem elektronicznym</w:t>
    </w:r>
    <w:r>
      <w:rPr>
        <w:i/>
        <w:iCs/>
        <w:sz w:val="18"/>
        <w:szCs w:val="18"/>
      </w:rPr>
      <w:t>, podpisem zaufanym lub podpisem osobistym</w:t>
    </w:r>
    <w:r w:rsidRPr="002C53FD">
      <w:rPr>
        <w:i/>
        <w:iCs/>
        <w:sz w:val="18"/>
        <w:szCs w:val="18"/>
      </w:rPr>
      <w:t xml:space="preserve"> Wykonawców wspólnie ubiegających się o</w:t>
    </w:r>
    <w:r>
      <w:rPr>
        <w:i/>
        <w:iCs/>
        <w:sz w:val="18"/>
        <w:szCs w:val="18"/>
      </w:rPr>
      <w:t xml:space="preserve"> </w:t>
    </w:r>
    <w:r w:rsidRPr="002C53FD">
      <w:rPr>
        <w:i/>
        <w:iCs/>
        <w:sz w:val="18"/>
        <w:szCs w:val="18"/>
      </w:rPr>
      <w:t xml:space="preserve">udzielenie zamówienia (osobę/y upoważnioną/e do ich reprezentowania) </w:t>
    </w:r>
  </w:p>
  <w:p w14:paraId="049F2173" w14:textId="03BE2303" w:rsidR="007E7E3C" w:rsidRDefault="007E7E3C" w:rsidP="00B95919">
    <w:pPr>
      <w:pStyle w:val="Stopka"/>
      <w:jc w:val="both"/>
    </w:pPr>
    <w:r w:rsidRPr="002C53FD">
      <w:rPr>
        <w:i/>
        <w:iCs/>
        <w:sz w:val="18"/>
        <w:szCs w:val="18"/>
      </w:rPr>
      <w:t>lub przez ustanowionego przez tych Wykonawców pełnomocnika</w:t>
    </w:r>
    <w:r>
      <w:rPr>
        <w:i/>
        <w:iCs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DC63F" w14:textId="77777777" w:rsidR="00522B78" w:rsidRDefault="00522B78" w:rsidP="0038231F">
      <w:pPr>
        <w:spacing w:after="0" w:line="240" w:lineRule="auto"/>
      </w:pPr>
      <w:r>
        <w:separator/>
      </w:r>
    </w:p>
  </w:footnote>
  <w:footnote w:type="continuationSeparator" w:id="0">
    <w:p w14:paraId="558BA7D2" w14:textId="77777777" w:rsidR="00522B78" w:rsidRDefault="00522B7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B80F" w14:textId="77777777" w:rsidR="00194E77" w:rsidRDefault="00194E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25A9" w14:textId="77777777" w:rsidR="00194E77" w:rsidRDefault="00194E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0D3B" w14:textId="389F4E4B" w:rsidR="006C3FC1" w:rsidRPr="00927BE0" w:rsidRDefault="009D4BEA" w:rsidP="006C3FC1">
    <w:pPr>
      <w:pStyle w:val="Nagwek"/>
      <w:spacing w:before="240"/>
      <w:rPr>
        <w:rFonts w:cs="Calibri"/>
        <w:b/>
        <w:i/>
        <w:iCs/>
        <w:sz w:val="20"/>
        <w:szCs w:val="20"/>
      </w:rPr>
    </w:pPr>
    <w:r w:rsidRPr="00057DE7">
      <w:rPr>
        <w:rFonts w:asciiTheme="minorHAnsi" w:eastAsia="Times New Roman" w:hAnsiTheme="minorHAnsi" w:cstheme="minorHAnsi"/>
        <w:b/>
        <w:color w:val="C00000"/>
        <w:lang w:eastAsia="ar-SA"/>
      </w:rPr>
      <w:t>AK-</w:t>
    </w:r>
    <w:r w:rsidR="006C3FC1" w:rsidRPr="00057DE7">
      <w:rPr>
        <w:rFonts w:asciiTheme="minorHAnsi" w:eastAsia="Times New Roman" w:hAnsiTheme="minorHAnsi" w:cstheme="minorHAnsi"/>
        <w:b/>
        <w:color w:val="C00000"/>
        <w:lang w:eastAsia="ar-SA"/>
      </w:rPr>
      <w:t>I</w:t>
    </w:r>
    <w:r w:rsidRPr="00057DE7">
      <w:rPr>
        <w:rFonts w:asciiTheme="minorHAnsi" w:eastAsia="Times New Roman" w:hAnsiTheme="minorHAnsi" w:cstheme="minorHAnsi"/>
        <w:b/>
        <w:color w:val="C00000"/>
        <w:lang w:eastAsia="ar-SA"/>
      </w:rPr>
      <w:t>V.271.</w:t>
    </w:r>
    <w:r w:rsidR="00194E77">
      <w:rPr>
        <w:rFonts w:asciiTheme="minorHAnsi" w:eastAsia="Times New Roman" w:hAnsiTheme="minorHAnsi" w:cstheme="minorHAnsi"/>
        <w:b/>
        <w:color w:val="C00000"/>
        <w:lang w:eastAsia="ar-SA"/>
      </w:rPr>
      <w:t>34</w:t>
    </w:r>
    <w:r w:rsidR="006C3FC1" w:rsidRPr="00057DE7">
      <w:rPr>
        <w:rFonts w:asciiTheme="minorHAnsi" w:eastAsia="Times New Roman" w:hAnsiTheme="minorHAnsi" w:cstheme="minorHAnsi"/>
        <w:b/>
        <w:color w:val="C00000"/>
        <w:lang w:eastAsia="ar-SA"/>
      </w:rPr>
      <w:t>.</w:t>
    </w:r>
    <w:r w:rsidRPr="00057DE7">
      <w:rPr>
        <w:rFonts w:asciiTheme="minorHAnsi" w:eastAsia="Times New Roman" w:hAnsiTheme="minorHAnsi" w:cstheme="minorHAnsi"/>
        <w:b/>
        <w:color w:val="C00000"/>
        <w:lang w:eastAsia="ar-SA"/>
      </w:rPr>
      <w:t>202</w:t>
    </w:r>
    <w:r w:rsidR="00776B95" w:rsidRPr="00057DE7">
      <w:rPr>
        <w:rFonts w:asciiTheme="minorHAnsi" w:eastAsia="Times New Roman" w:hAnsiTheme="minorHAnsi" w:cstheme="minorHAnsi"/>
        <w:b/>
        <w:color w:val="C00000"/>
        <w:lang w:eastAsia="ar-SA"/>
      </w:rPr>
      <w:t>6</w:t>
    </w:r>
    <w:r w:rsidR="006C3FC1" w:rsidRPr="00057DE7">
      <w:rPr>
        <w:rFonts w:cs="Calibri"/>
        <w:b/>
        <w:i/>
        <w:iCs/>
        <w:color w:val="C00000"/>
        <w:sz w:val="20"/>
        <w:szCs w:val="20"/>
      </w:rPr>
      <w:t xml:space="preserve"> </w:t>
    </w:r>
  </w:p>
  <w:p w14:paraId="756D8F90" w14:textId="6D41D2F3" w:rsidR="009D4BEA" w:rsidRPr="00373A1E" w:rsidRDefault="006C3FC1" w:rsidP="006C3FC1">
    <w:pPr>
      <w:pStyle w:val="Nagwek"/>
      <w:jc w:val="right"/>
    </w:pPr>
    <w:r w:rsidRPr="008420C8">
      <w:rPr>
        <w:rFonts w:cs="Calibri"/>
        <w:b/>
        <w:i/>
        <w:iCs/>
        <w:sz w:val="20"/>
        <w:szCs w:val="20"/>
      </w:rPr>
      <w:t>Załącznik</w:t>
    </w:r>
    <w:r>
      <w:rPr>
        <w:rFonts w:cs="Calibri"/>
        <w:b/>
        <w:i/>
        <w:iCs/>
        <w:sz w:val="20"/>
        <w:szCs w:val="20"/>
      </w:rPr>
      <w:t xml:space="preserve"> </w:t>
    </w:r>
    <w:r w:rsidRPr="008420C8">
      <w:rPr>
        <w:rFonts w:cs="Calibri"/>
        <w:b/>
        <w:i/>
        <w:iCs/>
        <w:sz w:val="20"/>
        <w:szCs w:val="20"/>
      </w:rPr>
      <w:t>nr</w:t>
    </w:r>
    <w:r w:rsidR="003440EF">
      <w:rPr>
        <w:rFonts w:cs="Calibri"/>
        <w:b/>
        <w:i/>
        <w:iCs/>
        <w:sz w:val="20"/>
        <w:szCs w:val="20"/>
      </w:rPr>
      <w:t xml:space="preserve"> 3 </w:t>
    </w:r>
    <w:r w:rsidRPr="008420C8">
      <w:rPr>
        <w:rFonts w:cs="Calibri"/>
        <w:b/>
        <w:i/>
        <w:iCs/>
        <w:sz w:val="20"/>
        <w:szCs w:val="20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3A"/>
    <w:multiLevelType w:val="hybridMultilevel"/>
    <w:tmpl w:val="17F08FB2"/>
    <w:lvl w:ilvl="0" w:tplc="4A90DD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48ED"/>
    <w:multiLevelType w:val="hybridMultilevel"/>
    <w:tmpl w:val="62C8FDF2"/>
    <w:lvl w:ilvl="0" w:tplc="BF1E5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470B"/>
    <w:multiLevelType w:val="hybridMultilevel"/>
    <w:tmpl w:val="7994C30E"/>
    <w:lvl w:ilvl="0" w:tplc="1A46722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CA15BC"/>
    <w:multiLevelType w:val="hybridMultilevel"/>
    <w:tmpl w:val="155E009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4D198C"/>
    <w:multiLevelType w:val="hybridMultilevel"/>
    <w:tmpl w:val="94620AA0"/>
    <w:lvl w:ilvl="0" w:tplc="41F83CD8">
      <w:start w:val="3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0B26877"/>
    <w:multiLevelType w:val="multilevel"/>
    <w:tmpl w:val="D7FEC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5DC79A3"/>
    <w:multiLevelType w:val="hybridMultilevel"/>
    <w:tmpl w:val="34D662BC"/>
    <w:lvl w:ilvl="0" w:tplc="EF8EA86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3278A"/>
    <w:multiLevelType w:val="multilevel"/>
    <w:tmpl w:val="344A80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3DB04AE9"/>
    <w:multiLevelType w:val="hybridMultilevel"/>
    <w:tmpl w:val="79D44F8A"/>
    <w:lvl w:ilvl="0" w:tplc="D1EE19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673BD"/>
    <w:multiLevelType w:val="hybridMultilevel"/>
    <w:tmpl w:val="A57E609C"/>
    <w:lvl w:ilvl="0" w:tplc="6A5A8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345BF"/>
    <w:multiLevelType w:val="hybridMultilevel"/>
    <w:tmpl w:val="75D00BC8"/>
    <w:lvl w:ilvl="0" w:tplc="4498D2B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20050A"/>
    <w:multiLevelType w:val="hybridMultilevel"/>
    <w:tmpl w:val="10C81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B6F64"/>
    <w:multiLevelType w:val="hybridMultilevel"/>
    <w:tmpl w:val="539A97E6"/>
    <w:lvl w:ilvl="0" w:tplc="0D002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42F1C"/>
    <w:multiLevelType w:val="hybridMultilevel"/>
    <w:tmpl w:val="E6FA8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05D11"/>
    <w:multiLevelType w:val="hybridMultilevel"/>
    <w:tmpl w:val="FB9AC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1237F"/>
    <w:multiLevelType w:val="hybridMultilevel"/>
    <w:tmpl w:val="F9ACBFB2"/>
    <w:lvl w:ilvl="0" w:tplc="11EE57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55D87"/>
    <w:multiLevelType w:val="hybridMultilevel"/>
    <w:tmpl w:val="A8703E1E"/>
    <w:lvl w:ilvl="0" w:tplc="11EE57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D3448"/>
    <w:multiLevelType w:val="hybridMultilevel"/>
    <w:tmpl w:val="727A20F2"/>
    <w:lvl w:ilvl="0" w:tplc="D8A6E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234374">
    <w:abstractNumId w:val="17"/>
  </w:num>
  <w:num w:numId="2" w16cid:durableId="1308129498">
    <w:abstractNumId w:val="1"/>
  </w:num>
  <w:num w:numId="3" w16cid:durableId="56704461">
    <w:abstractNumId w:val="12"/>
  </w:num>
  <w:num w:numId="4" w16cid:durableId="681275579">
    <w:abstractNumId w:val="23"/>
  </w:num>
  <w:num w:numId="5" w16cid:durableId="1081026718">
    <w:abstractNumId w:val="19"/>
  </w:num>
  <w:num w:numId="6" w16cid:durableId="1210456106">
    <w:abstractNumId w:val="11"/>
  </w:num>
  <w:num w:numId="7" w16cid:durableId="186215184">
    <w:abstractNumId w:val="2"/>
  </w:num>
  <w:num w:numId="8" w16cid:durableId="1571845492">
    <w:abstractNumId w:val="16"/>
  </w:num>
  <w:num w:numId="9" w16cid:durableId="586765961">
    <w:abstractNumId w:val="18"/>
  </w:num>
  <w:num w:numId="10" w16cid:durableId="697505393">
    <w:abstractNumId w:val="10"/>
  </w:num>
  <w:num w:numId="11" w16cid:durableId="1960212582">
    <w:abstractNumId w:val="0"/>
  </w:num>
  <w:num w:numId="12" w16cid:durableId="1765614160">
    <w:abstractNumId w:val="9"/>
  </w:num>
  <w:num w:numId="13" w16cid:durableId="819808621">
    <w:abstractNumId w:val="6"/>
  </w:num>
  <w:num w:numId="14" w16cid:durableId="780761652">
    <w:abstractNumId w:val="21"/>
  </w:num>
  <w:num w:numId="15" w16cid:durableId="74327738">
    <w:abstractNumId w:val="15"/>
  </w:num>
  <w:num w:numId="16" w16cid:durableId="395592851">
    <w:abstractNumId w:val="25"/>
  </w:num>
  <w:num w:numId="17" w16cid:durableId="1508447121">
    <w:abstractNumId w:val="20"/>
  </w:num>
  <w:num w:numId="18" w16cid:durableId="1729453714">
    <w:abstractNumId w:val="14"/>
  </w:num>
  <w:num w:numId="19" w16cid:durableId="2115131537">
    <w:abstractNumId w:val="8"/>
  </w:num>
  <w:num w:numId="20" w16cid:durableId="1085686508">
    <w:abstractNumId w:val="24"/>
  </w:num>
  <w:num w:numId="21" w16cid:durableId="928394379">
    <w:abstractNumId w:val="3"/>
  </w:num>
  <w:num w:numId="22" w16cid:durableId="1161700299">
    <w:abstractNumId w:val="26"/>
  </w:num>
  <w:num w:numId="23" w16cid:durableId="171527191">
    <w:abstractNumId w:val="4"/>
  </w:num>
  <w:num w:numId="24" w16cid:durableId="1055129925">
    <w:abstractNumId w:val="7"/>
  </w:num>
  <w:num w:numId="25" w16cid:durableId="972903595">
    <w:abstractNumId w:val="13"/>
  </w:num>
  <w:num w:numId="26" w16cid:durableId="1958562182">
    <w:abstractNumId w:val="22"/>
  </w:num>
  <w:num w:numId="27" w16cid:durableId="666792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102"/>
    <w:rsid w:val="00023B80"/>
    <w:rsid w:val="00024386"/>
    <w:rsid w:val="000325AF"/>
    <w:rsid w:val="00044D89"/>
    <w:rsid w:val="000467C7"/>
    <w:rsid w:val="00046BFD"/>
    <w:rsid w:val="00055FF3"/>
    <w:rsid w:val="00057129"/>
    <w:rsid w:val="00057DE7"/>
    <w:rsid w:val="000602DF"/>
    <w:rsid w:val="000613EB"/>
    <w:rsid w:val="000809B6"/>
    <w:rsid w:val="000817F4"/>
    <w:rsid w:val="000A3AB3"/>
    <w:rsid w:val="000A7863"/>
    <w:rsid w:val="000B1025"/>
    <w:rsid w:val="000B1F47"/>
    <w:rsid w:val="000C021E"/>
    <w:rsid w:val="000C6974"/>
    <w:rsid w:val="000D03AF"/>
    <w:rsid w:val="000D1EB6"/>
    <w:rsid w:val="000D73C4"/>
    <w:rsid w:val="000E4D37"/>
    <w:rsid w:val="000F1229"/>
    <w:rsid w:val="000F2452"/>
    <w:rsid w:val="000F4C8A"/>
    <w:rsid w:val="000F682D"/>
    <w:rsid w:val="00100C26"/>
    <w:rsid w:val="0010384A"/>
    <w:rsid w:val="00103B61"/>
    <w:rsid w:val="0011121A"/>
    <w:rsid w:val="00114BC2"/>
    <w:rsid w:val="001231B8"/>
    <w:rsid w:val="0012454F"/>
    <w:rsid w:val="00126542"/>
    <w:rsid w:val="001274BA"/>
    <w:rsid w:val="001448FB"/>
    <w:rsid w:val="00145E92"/>
    <w:rsid w:val="00157CDB"/>
    <w:rsid w:val="001613C7"/>
    <w:rsid w:val="001670F2"/>
    <w:rsid w:val="00173CD8"/>
    <w:rsid w:val="001807BF"/>
    <w:rsid w:val="00183606"/>
    <w:rsid w:val="0018429D"/>
    <w:rsid w:val="001866B5"/>
    <w:rsid w:val="00190D6E"/>
    <w:rsid w:val="001916FB"/>
    <w:rsid w:val="00192FAC"/>
    <w:rsid w:val="00193E01"/>
    <w:rsid w:val="00194E77"/>
    <w:rsid w:val="001957C5"/>
    <w:rsid w:val="00195BC4"/>
    <w:rsid w:val="00196A28"/>
    <w:rsid w:val="001B0382"/>
    <w:rsid w:val="001C0B1F"/>
    <w:rsid w:val="001C170B"/>
    <w:rsid w:val="001C6945"/>
    <w:rsid w:val="001C6E22"/>
    <w:rsid w:val="001D3A19"/>
    <w:rsid w:val="001D4C90"/>
    <w:rsid w:val="001E7560"/>
    <w:rsid w:val="001F07FB"/>
    <w:rsid w:val="001F0FCF"/>
    <w:rsid w:val="001F4C82"/>
    <w:rsid w:val="00206C74"/>
    <w:rsid w:val="00207F31"/>
    <w:rsid w:val="002167D3"/>
    <w:rsid w:val="00221E9D"/>
    <w:rsid w:val="0023301E"/>
    <w:rsid w:val="00246D8F"/>
    <w:rsid w:val="0024732C"/>
    <w:rsid w:val="00251D1D"/>
    <w:rsid w:val="0025263C"/>
    <w:rsid w:val="0025358A"/>
    <w:rsid w:val="00255142"/>
    <w:rsid w:val="00255BB6"/>
    <w:rsid w:val="00257646"/>
    <w:rsid w:val="002641DE"/>
    <w:rsid w:val="002658CE"/>
    <w:rsid w:val="00267089"/>
    <w:rsid w:val="00273352"/>
    <w:rsid w:val="0027560C"/>
    <w:rsid w:val="0028158D"/>
    <w:rsid w:val="00287A9A"/>
    <w:rsid w:val="00287BCD"/>
    <w:rsid w:val="00295DFE"/>
    <w:rsid w:val="00295E7E"/>
    <w:rsid w:val="002B259B"/>
    <w:rsid w:val="002B32B0"/>
    <w:rsid w:val="002B4D5B"/>
    <w:rsid w:val="002B7333"/>
    <w:rsid w:val="002C42F8"/>
    <w:rsid w:val="002C4948"/>
    <w:rsid w:val="002C5D74"/>
    <w:rsid w:val="002D34D9"/>
    <w:rsid w:val="002D3599"/>
    <w:rsid w:val="002E1277"/>
    <w:rsid w:val="002E641A"/>
    <w:rsid w:val="002F438C"/>
    <w:rsid w:val="0030036E"/>
    <w:rsid w:val="00300674"/>
    <w:rsid w:val="00302861"/>
    <w:rsid w:val="00304292"/>
    <w:rsid w:val="00307A36"/>
    <w:rsid w:val="003109CD"/>
    <w:rsid w:val="00313911"/>
    <w:rsid w:val="00316A72"/>
    <w:rsid w:val="003178CE"/>
    <w:rsid w:val="00322E8B"/>
    <w:rsid w:val="00323449"/>
    <w:rsid w:val="003416FE"/>
    <w:rsid w:val="0034230E"/>
    <w:rsid w:val="003440EF"/>
    <w:rsid w:val="0034692A"/>
    <w:rsid w:val="0034732F"/>
    <w:rsid w:val="00360AD0"/>
    <w:rsid w:val="00360F67"/>
    <w:rsid w:val="003631AA"/>
    <w:rsid w:val="003636E7"/>
    <w:rsid w:val="00364223"/>
    <w:rsid w:val="00373A1E"/>
    <w:rsid w:val="00375FAC"/>
    <w:rsid w:val="00376152"/>
    <w:rsid w:val="003761EA"/>
    <w:rsid w:val="00376535"/>
    <w:rsid w:val="00376C80"/>
    <w:rsid w:val="0038231F"/>
    <w:rsid w:val="00392EC7"/>
    <w:rsid w:val="003954BA"/>
    <w:rsid w:val="003B214C"/>
    <w:rsid w:val="003B295A"/>
    <w:rsid w:val="003B690E"/>
    <w:rsid w:val="003C3B64"/>
    <w:rsid w:val="003C4E34"/>
    <w:rsid w:val="003C58F8"/>
    <w:rsid w:val="003D1EC0"/>
    <w:rsid w:val="003D272A"/>
    <w:rsid w:val="003D2BD0"/>
    <w:rsid w:val="003D7458"/>
    <w:rsid w:val="003E1710"/>
    <w:rsid w:val="003E496A"/>
    <w:rsid w:val="003E7CA3"/>
    <w:rsid w:val="003E7D8C"/>
    <w:rsid w:val="003F024C"/>
    <w:rsid w:val="003F1CAD"/>
    <w:rsid w:val="003F1CCD"/>
    <w:rsid w:val="003F6797"/>
    <w:rsid w:val="00417FD0"/>
    <w:rsid w:val="00434CC2"/>
    <w:rsid w:val="004457BF"/>
    <w:rsid w:val="0045030A"/>
    <w:rsid w:val="00460030"/>
    <w:rsid w:val="00466838"/>
    <w:rsid w:val="00475DFD"/>
    <w:rsid w:val="004761C6"/>
    <w:rsid w:val="004812A0"/>
    <w:rsid w:val="00484F88"/>
    <w:rsid w:val="00487061"/>
    <w:rsid w:val="00493B7F"/>
    <w:rsid w:val="00495366"/>
    <w:rsid w:val="004B00A9"/>
    <w:rsid w:val="004B04B4"/>
    <w:rsid w:val="004B385A"/>
    <w:rsid w:val="004C224C"/>
    <w:rsid w:val="004C43B8"/>
    <w:rsid w:val="004D0CAD"/>
    <w:rsid w:val="004D15C9"/>
    <w:rsid w:val="004E0DBE"/>
    <w:rsid w:val="004F23F7"/>
    <w:rsid w:val="004F3005"/>
    <w:rsid w:val="00500358"/>
    <w:rsid w:val="005031A7"/>
    <w:rsid w:val="00506A8B"/>
    <w:rsid w:val="00520174"/>
    <w:rsid w:val="00520592"/>
    <w:rsid w:val="00522348"/>
    <w:rsid w:val="00522B78"/>
    <w:rsid w:val="00525621"/>
    <w:rsid w:val="0053130C"/>
    <w:rsid w:val="005319CA"/>
    <w:rsid w:val="00536A79"/>
    <w:rsid w:val="00541F26"/>
    <w:rsid w:val="00546747"/>
    <w:rsid w:val="005472C9"/>
    <w:rsid w:val="00552CBA"/>
    <w:rsid w:val="005641F0"/>
    <w:rsid w:val="00571003"/>
    <w:rsid w:val="00576937"/>
    <w:rsid w:val="00576A37"/>
    <w:rsid w:val="0058271F"/>
    <w:rsid w:val="005910B4"/>
    <w:rsid w:val="00592989"/>
    <w:rsid w:val="0059574E"/>
    <w:rsid w:val="00596C71"/>
    <w:rsid w:val="005A0955"/>
    <w:rsid w:val="005A73FB"/>
    <w:rsid w:val="005B3680"/>
    <w:rsid w:val="005C0392"/>
    <w:rsid w:val="005C430F"/>
    <w:rsid w:val="005D0518"/>
    <w:rsid w:val="005E06BF"/>
    <w:rsid w:val="005E176A"/>
    <w:rsid w:val="005E27EE"/>
    <w:rsid w:val="005F7A36"/>
    <w:rsid w:val="00604157"/>
    <w:rsid w:val="00605717"/>
    <w:rsid w:val="00623B2E"/>
    <w:rsid w:val="00630275"/>
    <w:rsid w:val="00632707"/>
    <w:rsid w:val="00633299"/>
    <w:rsid w:val="006440B0"/>
    <w:rsid w:val="0064500B"/>
    <w:rsid w:val="0064719F"/>
    <w:rsid w:val="00647273"/>
    <w:rsid w:val="00651C30"/>
    <w:rsid w:val="0066573D"/>
    <w:rsid w:val="00677C66"/>
    <w:rsid w:val="0068396A"/>
    <w:rsid w:val="0068532A"/>
    <w:rsid w:val="00687919"/>
    <w:rsid w:val="00692DF3"/>
    <w:rsid w:val="00695B27"/>
    <w:rsid w:val="006A0A20"/>
    <w:rsid w:val="006A3B26"/>
    <w:rsid w:val="006A52B6"/>
    <w:rsid w:val="006A6520"/>
    <w:rsid w:val="006B01A5"/>
    <w:rsid w:val="006C18E7"/>
    <w:rsid w:val="006C3FC1"/>
    <w:rsid w:val="006E09C2"/>
    <w:rsid w:val="006E16A6"/>
    <w:rsid w:val="006F1CED"/>
    <w:rsid w:val="006F3D32"/>
    <w:rsid w:val="006F7D69"/>
    <w:rsid w:val="007118F0"/>
    <w:rsid w:val="007257B6"/>
    <w:rsid w:val="007415C4"/>
    <w:rsid w:val="00744E31"/>
    <w:rsid w:val="00746532"/>
    <w:rsid w:val="007645E8"/>
    <w:rsid w:val="00765199"/>
    <w:rsid w:val="00771275"/>
    <w:rsid w:val="0077455E"/>
    <w:rsid w:val="00775981"/>
    <w:rsid w:val="0077609D"/>
    <w:rsid w:val="00776B95"/>
    <w:rsid w:val="00780E25"/>
    <w:rsid w:val="007840F2"/>
    <w:rsid w:val="007936D6"/>
    <w:rsid w:val="00796E42"/>
    <w:rsid w:val="0079713A"/>
    <w:rsid w:val="007A069E"/>
    <w:rsid w:val="007A4FB6"/>
    <w:rsid w:val="007A5394"/>
    <w:rsid w:val="007B239C"/>
    <w:rsid w:val="007B2CEC"/>
    <w:rsid w:val="007C5D22"/>
    <w:rsid w:val="007D3F3A"/>
    <w:rsid w:val="007D56CD"/>
    <w:rsid w:val="007D7732"/>
    <w:rsid w:val="007E01F5"/>
    <w:rsid w:val="007E25BD"/>
    <w:rsid w:val="007E2F69"/>
    <w:rsid w:val="007E3C87"/>
    <w:rsid w:val="007E5253"/>
    <w:rsid w:val="007E7E3C"/>
    <w:rsid w:val="007F10C7"/>
    <w:rsid w:val="00804F07"/>
    <w:rsid w:val="0081469D"/>
    <w:rsid w:val="00815BF5"/>
    <w:rsid w:val="00816FFC"/>
    <w:rsid w:val="00822133"/>
    <w:rsid w:val="00824B13"/>
    <w:rsid w:val="0082793A"/>
    <w:rsid w:val="00827EB8"/>
    <w:rsid w:val="00830AB1"/>
    <w:rsid w:val="00841414"/>
    <w:rsid w:val="008420C8"/>
    <w:rsid w:val="008560CF"/>
    <w:rsid w:val="00865605"/>
    <w:rsid w:val="00865FD2"/>
    <w:rsid w:val="00874044"/>
    <w:rsid w:val="00875011"/>
    <w:rsid w:val="00890123"/>
    <w:rsid w:val="0089265A"/>
    <w:rsid w:val="00892E48"/>
    <w:rsid w:val="008A04EC"/>
    <w:rsid w:val="008A5BE7"/>
    <w:rsid w:val="008B6949"/>
    <w:rsid w:val="008C6DF8"/>
    <w:rsid w:val="008D0487"/>
    <w:rsid w:val="008D1438"/>
    <w:rsid w:val="008D53E1"/>
    <w:rsid w:val="008D72D1"/>
    <w:rsid w:val="008E29A2"/>
    <w:rsid w:val="008E3274"/>
    <w:rsid w:val="008E45D5"/>
    <w:rsid w:val="008E4DB9"/>
    <w:rsid w:val="008F3818"/>
    <w:rsid w:val="008F3F75"/>
    <w:rsid w:val="008F7744"/>
    <w:rsid w:val="00904862"/>
    <w:rsid w:val="00904D1E"/>
    <w:rsid w:val="009129F3"/>
    <w:rsid w:val="00916A9D"/>
    <w:rsid w:val="00920F98"/>
    <w:rsid w:val="00927BE0"/>
    <w:rsid w:val="009301A2"/>
    <w:rsid w:val="009375EB"/>
    <w:rsid w:val="00941FF5"/>
    <w:rsid w:val="009469C7"/>
    <w:rsid w:val="00955379"/>
    <w:rsid w:val="00956C26"/>
    <w:rsid w:val="009624B6"/>
    <w:rsid w:val="009676F9"/>
    <w:rsid w:val="00975C49"/>
    <w:rsid w:val="009818A7"/>
    <w:rsid w:val="0099648A"/>
    <w:rsid w:val="009A397D"/>
    <w:rsid w:val="009C0C6C"/>
    <w:rsid w:val="009C2731"/>
    <w:rsid w:val="009C2C5B"/>
    <w:rsid w:val="009C65AE"/>
    <w:rsid w:val="009C6DDE"/>
    <w:rsid w:val="009C6EC6"/>
    <w:rsid w:val="009C7121"/>
    <w:rsid w:val="009C7E5A"/>
    <w:rsid w:val="009D314C"/>
    <w:rsid w:val="009D4BEA"/>
    <w:rsid w:val="009D5765"/>
    <w:rsid w:val="009F09EE"/>
    <w:rsid w:val="009F1DF6"/>
    <w:rsid w:val="009F7F7D"/>
    <w:rsid w:val="00A058AD"/>
    <w:rsid w:val="00A0658E"/>
    <w:rsid w:val="00A11B0C"/>
    <w:rsid w:val="00A1401D"/>
    <w:rsid w:val="00A1471A"/>
    <w:rsid w:val="00A1685D"/>
    <w:rsid w:val="00A250AF"/>
    <w:rsid w:val="00A3357B"/>
    <w:rsid w:val="00A33D0C"/>
    <w:rsid w:val="00A3431A"/>
    <w:rsid w:val="00A347DE"/>
    <w:rsid w:val="00A36E95"/>
    <w:rsid w:val="00A45CF7"/>
    <w:rsid w:val="00A50BAF"/>
    <w:rsid w:val="00A5253A"/>
    <w:rsid w:val="00A52F79"/>
    <w:rsid w:val="00A53E77"/>
    <w:rsid w:val="00A56074"/>
    <w:rsid w:val="00A56607"/>
    <w:rsid w:val="00A62798"/>
    <w:rsid w:val="00A776FE"/>
    <w:rsid w:val="00A86698"/>
    <w:rsid w:val="00A963DC"/>
    <w:rsid w:val="00A96537"/>
    <w:rsid w:val="00AA2972"/>
    <w:rsid w:val="00AA30BC"/>
    <w:rsid w:val="00AA4B63"/>
    <w:rsid w:val="00AB39E6"/>
    <w:rsid w:val="00AB5E32"/>
    <w:rsid w:val="00AB71A8"/>
    <w:rsid w:val="00AD7A24"/>
    <w:rsid w:val="00AE538F"/>
    <w:rsid w:val="00AE5B2E"/>
    <w:rsid w:val="00AE6FF2"/>
    <w:rsid w:val="00AF33BF"/>
    <w:rsid w:val="00AF69CC"/>
    <w:rsid w:val="00B01B85"/>
    <w:rsid w:val="00B1192E"/>
    <w:rsid w:val="00B119F4"/>
    <w:rsid w:val="00B15219"/>
    <w:rsid w:val="00B154B4"/>
    <w:rsid w:val="00B16453"/>
    <w:rsid w:val="00B22BBE"/>
    <w:rsid w:val="00B35FDB"/>
    <w:rsid w:val="00B37134"/>
    <w:rsid w:val="00B40FC8"/>
    <w:rsid w:val="00B4459D"/>
    <w:rsid w:val="00B51DD5"/>
    <w:rsid w:val="00B53661"/>
    <w:rsid w:val="00B73374"/>
    <w:rsid w:val="00B75C82"/>
    <w:rsid w:val="00B76B59"/>
    <w:rsid w:val="00B8591A"/>
    <w:rsid w:val="00B95919"/>
    <w:rsid w:val="00BC240B"/>
    <w:rsid w:val="00BC608F"/>
    <w:rsid w:val="00BC7C2E"/>
    <w:rsid w:val="00BD06C3"/>
    <w:rsid w:val="00BD7E77"/>
    <w:rsid w:val="00BF1F3F"/>
    <w:rsid w:val="00BF56BF"/>
    <w:rsid w:val="00BF5C81"/>
    <w:rsid w:val="00C00C2E"/>
    <w:rsid w:val="00C01039"/>
    <w:rsid w:val="00C05BA2"/>
    <w:rsid w:val="00C0612E"/>
    <w:rsid w:val="00C12A9F"/>
    <w:rsid w:val="00C22538"/>
    <w:rsid w:val="00C2257E"/>
    <w:rsid w:val="00C4103F"/>
    <w:rsid w:val="00C425DF"/>
    <w:rsid w:val="00C4416F"/>
    <w:rsid w:val="00C456FB"/>
    <w:rsid w:val="00C57DEB"/>
    <w:rsid w:val="00C7454E"/>
    <w:rsid w:val="00C75633"/>
    <w:rsid w:val="00C83AB6"/>
    <w:rsid w:val="00C85813"/>
    <w:rsid w:val="00CA26A0"/>
    <w:rsid w:val="00CA2C5C"/>
    <w:rsid w:val="00CA4FC1"/>
    <w:rsid w:val="00CA5F28"/>
    <w:rsid w:val="00CA6D61"/>
    <w:rsid w:val="00CB5E8B"/>
    <w:rsid w:val="00CB6920"/>
    <w:rsid w:val="00CC30AF"/>
    <w:rsid w:val="00CC6896"/>
    <w:rsid w:val="00CD37EB"/>
    <w:rsid w:val="00CE6400"/>
    <w:rsid w:val="00CE7F18"/>
    <w:rsid w:val="00CF04D7"/>
    <w:rsid w:val="00CF4A74"/>
    <w:rsid w:val="00CF6F7B"/>
    <w:rsid w:val="00D013F1"/>
    <w:rsid w:val="00D13178"/>
    <w:rsid w:val="00D3088B"/>
    <w:rsid w:val="00D34468"/>
    <w:rsid w:val="00D34D9A"/>
    <w:rsid w:val="00D409DE"/>
    <w:rsid w:val="00D42C9B"/>
    <w:rsid w:val="00D47D38"/>
    <w:rsid w:val="00D52E92"/>
    <w:rsid w:val="00D7485D"/>
    <w:rsid w:val="00D7532C"/>
    <w:rsid w:val="00D9597B"/>
    <w:rsid w:val="00DB3683"/>
    <w:rsid w:val="00DC1364"/>
    <w:rsid w:val="00DC3ACD"/>
    <w:rsid w:val="00DC3F44"/>
    <w:rsid w:val="00DD146A"/>
    <w:rsid w:val="00DD3E9D"/>
    <w:rsid w:val="00DD40AF"/>
    <w:rsid w:val="00DE73EE"/>
    <w:rsid w:val="00E015EE"/>
    <w:rsid w:val="00E0660B"/>
    <w:rsid w:val="00E14552"/>
    <w:rsid w:val="00E15D59"/>
    <w:rsid w:val="00E21B42"/>
    <w:rsid w:val="00E30517"/>
    <w:rsid w:val="00E30707"/>
    <w:rsid w:val="00E31891"/>
    <w:rsid w:val="00E36F8D"/>
    <w:rsid w:val="00E375B5"/>
    <w:rsid w:val="00E42CC3"/>
    <w:rsid w:val="00E5093E"/>
    <w:rsid w:val="00E55512"/>
    <w:rsid w:val="00E57125"/>
    <w:rsid w:val="00E62BE3"/>
    <w:rsid w:val="00E6320B"/>
    <w:rsid w:val="00E769F0"/>
    <w:rsid w:val="00E80CDA"/>
    <w:rsid w:val="00E82CDF"/>
    <w:rsid w:val="00E86A2B"/>
    <w:rsid w:val="00E94E83"/>
    <w:rsid w:val="00E96138"/>
    <w:rsid w:val="00EA1489"/>
    <w:rsid w:val="00EA242E"/>
    <w:rsid w:val="00EA74CD"/>
    <w:rsid w:val="00EB2BD9"/>
    <w:rsid w:val="00EB3286"/>
    <w:rsid w:val="00EB3354"/>
    <w:rsid w:val="00EB6DE9"/>
    <w:rsid w:val="00EC6A12"/>
    <w:rsid w:val="00EC7B1A"/>
    <w:rsid w:val="00ED1E4A"/>
    <w:rsid w:val="00EE2BB1"/>
    <w:rsid w:val="00EE4535"/>
    <w:rsid w:val="00EE7725"/>
    <w:rsid w:val="00EF741B"/>
    <w:rsid w:val="00EF74CA"/>
    <w:rsid w:val="00F014B6"/>
    <w:rsid w:val="00F02D3A"/>
    <w:rsid w:val="00F02E0E"/>
    <w:rsid w:val="00F053EC"/>
    <w:rsid w:val="00F1318C"/>
    <w:rsid w:val="00F165E5"/>
    <w:rsid w:val="00F2074D"/>
    <w:rsid w:val="00F2628F"/>
    <w:rsid w:val="00F31477"/>
    <w:rsid w:val="00F33AC3"/>
    <w:rsid w:val="00F365F2"/>
    <w:rsid w:val="00F410FE"/>
    <w:rsid w:val="00F515EB"/>
    <w:rsid w:val="00F54680"/>
    <w:rsid w:val="00F60A4F"/>
    <w:rsid w:val="00F80349"/>
    <w:rsid w:val="00F81EBE"/>
    <w:rsid w:val="00F872A8"/>
    <w:rsid w:val="00FB1CED"/>
    <w:rsid w:val="00FB4916"/>
    <w:rsid w:val="00FB7965"/>
    <w:rsid w:val="00FC0667"/>
    <w:rsid w:val="00FC2DC4"/>
    <w:rsid w:val="00FC6CC8"/>
    <w:rsid w:val="00FE08E0"/>
    <w:rsid w:val="00FE0A71"/>
    <w:rsid w:val="00FE7798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38C78"/>
  <w15:chartTrackingRefBased/>
  <w15:docId w15:val="{E1FA56C8-73BD-470B-B963-77E5B54F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3,Obiekt,BulletC,Akapit z listą31,NOWY,Akapit z listą32,Akapit z listą1,Akapit z listą2,Numerowanie,Akapit z listą BS,sw tekst,Kolorowa lista — akcent 11,CW_Lista,L1,Wyliczanie,lp1,Preambuła,Tytuły,Lista num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6BF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46BF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FB49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5DFD"/>
    <w:rPr>
      <w:sz w:val="22"/>
      <w:szCs w:val="22"/>
      <w:lang w:eastAsia="en-US"/>
    </w:rPr>
  </w:style>
  <w:style w:type="character" w:customStyle="1" w:styleId="AkapitzlistZnak">
    <w:name w:val="Akapit z listą Znak"/>
    <w:aliases w:val="normalny tekst Znak,Akapit z listą3 Znak,Obiekt Znak,BulletC Znak,Akapit z listą31 Znak,NOWY Znak,Akapit z listą32 Znak,Akapit z listą1 Znak,Akapit z listą2 Znak,Numerowanie Znak,Akapit z listą BS Znak,sw tekst Znak,CW_Lista Znak"/>
    <w:link w:val="Akapitzlist"/>
    <w:locked/>
    <w:rsid w:val="00BF56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786AB-74F4-4AA5-94C6-9F00FB68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   a  do SWZ</vt:lpstr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  a  do SWZ</dc:title>
  <dc:subject/>
  <dc:creator>Remigiusz Stępień</dc:creator>
  <cp:keywords/>
  <cp:lastModifiedBy>Agnieszka Walkowicz-Wesołowska</cp:lastModifiedBy>
  <cp:revision>34</cp:revision>
  <cp:lastPrinted>2026-07-30T07:53:00Z</cp:lastPrinted>
  <dcterms:created xsi:type="dcterms:W3CDTF">2024-01-29T10:56:00Z</dcterms:created>
  <dcterms:modified xsi:type="dcterms:W3CDTF">2026-07-31T06:08:00Z</dcterms:modified>
</cp:coreProperties>
</file>